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52"/>
        <w:tblW w:w="4991" w:type="pct"/>
        <w:tblLayout w:type="fixed"/>
        <w:tblLook w:val="04A0" w:firstRow="1" w:lastRow="0" w:firstColumn="1" w:lastColumn="0" w:noHBand="0" w:noVBand="1"/>
      </w:tblPr>
      <w:tblGrid>
        <w:gridCol w:w="4050"/>
        <w:gridCol w:w="1620"/>
        <w:gridCol w:w="4392"/>
      </w:tblGrid>
      <w:tr w:rsidR="00FA7D89" w:rsidRPr="00304022" w14:paraId="7B2A58C7" w14:textId="77777777" w:rsidTr="00DC42B8">
        <w:trPr>
          <w:trHeight w:val="837"/>
        </w:trPr>
        <w:tc>
          <w:tcPr>
            <w:tcW w:w="4050" w:type="dxa"/>
            <w:vAlign w:val="center"/>
          </w:tcPr>
          <w:p w14:paraId="1D5B4651" w14:textId="77777777" w:rsidR="00FA7D89" w:rsidRPr="00304022" w:rsidRDefault="00FA7D89" w:rsidP="00DC42B8">
            <w:pPr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noProof/>
              </w:rPr>
              <w:drawing>
                <wp:inline distT="0" distB="0" distL="0" distR="0" wp14:anchorId="229CC33B" wp14:editId="72FA6880">
                  <wp:extent cx="2047875" cy="8286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</w:tcPr>
          <w:p w14:paraId="51A54D71" w14:textId="77777777" w:rsidR="00FA7D89" w:rsidRPr="00304022" w:rsidRDefault="00FA7D89" w:rsidP="00DC42B8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0B87EDF0" wp14:editId="78BFD857">
                  <wp:extent cx="685800" cy="685800"/>
                  <wp:effectExtent l="0" t="0" r="0" b="0"/>
                  <wp:docPr id="6" name="Picture 6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vAlign w:val="center"/>
          </w:tcPr>
          <w:p w14:paraId="4D98D4D9" w14:textId="3ECE8619" w:rsidR="00FA7D89" w:rsidRPr="00043436" w:rsidRDefault="00FA7D89" w:rsidP="00DC42B8">
            <w:pPr>
              <w:jc w:val="right"/>
              <w:rPr>
                <w:rFonts w:cs="Arial"/>
                <w:b/>
                <w:sz w:val="28"/>
                <w:szCs w:val="36"/>
              </w:rPr>
            </w:pPr>
            <w:r w:rsidRPr="00043436">
              <w:rPr>
                <w:rFonts w:cs="Arial"/>
                <w:b/>
                <w:sz w:val="28"/>
                <w:szCs w:val="36"/>
              </w:rPr>
              <w:t xml:space="preserve">FORM: </w:t>
            </w:r>
            <w:r w:rsidR="00F72D6C">
              <w:rPr>
                <w:rFonts w:cs="Arial"/>
                <w:b/>
                <w:sz w:val="28"/>
                <w:szCs w:val="36"/>
              </w:rPr>
              <w:t>Consent Supplement</w:t>
            </w:r>
          </w:p>
        </w:tc>
      </w:tr>
    </w:tbl>
    <w:p w14:paraId="3159120C" w14:textId="77777777" w:rsidR="002C0A15" w:rsidRDefault="002C0A15" w:rsidP="00A464EB"/>
    <w:p w14:paraId="1B286005" w14:textId="77777777" w:rsidR="008B49A3" w:rsidRPr="006B7DC1" w:rsidRDefault="008B49A3" w:rsidP="00A464EB"/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340"/>
        <w:gridCol w:w="2700"/>
        <w:gridCol w:w="1350"/>
        <w:gridCol w:w="3690"/>
      </w:tblGrid>
      <w:tr w:rsidR="00F73DEB" w:rsidRPr="009A2480" w14:paraId="43052155" w14:textId="77777777" w:rsidTr="00DC42B8">
        <w:trPr>
          <w:trHeight w:val="288"/>
        </w:trPr>
        <w:tc>
          <w:tcPr>
            <w:tcW w:w="2340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0C2511D8" w14:textId="77777777" w:rsidR="00F73DEB" w:rsidRPr="004D2060" w:rsidRDefault="00F73DEB" w:rsidP="00DC42B8">
            <w:pPr>
              <w:spacing w:before="60" w:after="60"/>
              <w:rPr>
                <w:rFonts w:cs="Arial"/>
                <w:b/>
                <w:szCs w:val="20"/>
              </w:rPr>
            </w:pPr>
            <w:r w:rsidRPr="004D2060">
              <w:rPr>
                <w:rFonts w:cs="Arial"/>
                <w:b/>
                <w:szCs w:val="20"/>
              </w:rPr>
              <w:t>Date:</w:t>
            </w:r>
          </w:p>
        </w:tc>
        <w:tc>
          <w:tcPr>
            <w:tcW w:w="7740" w:type="dxa"/>
            <w:gridSpan w:val="3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052A4E29" w14:textId="77777777" w:rsidR="00F73DEB" w:rsidRPr="004D2060" w:rsidRDefault="00F73DEB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4D206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cs="Arial"/>
                <w:szCs w:val="20"/>
              </w:rPr>
              <w:instrText xml:space="preserve"> FORMTEXT </w:instrText>
            </w:r>
            <w:r w:rsidRPr="004D2060">
              <w:rPr>
                <w:rFonts w:cs="Arial"/>
                <w:szCs w:val="20"/>
              </w:rPr>
            </w:r>
            <w:r w:rsidRPr="004D2060">
              <w:rPr>
                <w:rFonts w:cs="Arial"/>
                <w:szCs w:val="20"/>
              </w:rPr>
              <w:fldChar w:fldCharType="separate"/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fldChar w:fldCharType="end"/>
            </w:r>
          </w:p>
        </w:tc>
      </w:tr>
      <w:tr w:rsidR="006B52C5" w:rsidRPr="009A2480" w14:paraId="3CF71154" w14:textId="77777777" w:rsidTr="00DC42B8">
        <w:trPr>
          <w:trHeight w:val="288"/>
        </w:trPr>
        <w:tc>
          <w:tcPr>
            <w:tcW w:w="2340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37172CD2" w14:textId="116E98BB" w:rsidR="006B52C5" w:rsidRPr="004D2060" w:rsidRDefault="006B52C5" w:rsidP="00DC42B8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FHIRB #:</w:t>
            </w:r>
          </w:p>
        </w:tc>
        <w:tc>
          <w:tcPr>
            <w:tcW w:w="7740" w:type="dxa"/>
            <w:gridSpan w:val="3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0F1F406B" w14:textId="76656C69" w:rsidR="006B52C5" w:rsidRPr="004D2060" w:rsidRDefault="006B52C5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4D206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cs="Arial"/>
                <w:szCs w:val="20"/>
              </w:rPr>
              <w:instrText xml:space="preserve"> FORMTEXT </w:instrText>
            </w:r>
            <w:r w:rsidRPr="004D2060">
              <w:rPr>
                <w:rFonts w:cs="Arial"/>
                <w:szCs w:val="20"/>
              </w:rPr>
            </w:r>
            <w:r w:rsidRPr="004D2060">
              <w:rPr>
                <w:rFonts w:cs="Arial"/>
                <w:szCs w:val="20"/>
              </w:rPr>
              <w:fldChar w:fldCharType="separate"/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fldChar w:fldCharType="end"/>
            </w:r>
          </w:p>
        </w:tc>
      </w:tr>
      <w:tr w:rsidR="00F73DEB" w:rsidRPr="009A2480" w14:paraId="25462D3C" w14:textId="77777777" w:rsidTr="00DC42B8">
        <w:trPr>
          <w:trHeight w:val="70"/>
        </w:trPr>
        <w:tc>
          <w:tcPr>
            <w:tcW w:w="2340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36DC9AB0" w14:textId="63D7A96D" w:rsidR="00F73DEB" w:rsidRPr="00640209" w:rsidRDefault="006B52C5" w:rsidP="00DC42B8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RG #:</w:t>
            </w:r>
          </w:p>
        </w:tc>
        <w:tc>
          <w:tcPr>
            <w:tcW w:w="2700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48271F7D" w14:textId="77777777" w:rsidR="00F73DEB" w:rsidRPr="00640209" w:rsidRDefault="00F73DEB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161265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cs="Arial"/>
                <w:szCs w:val="20"/>
              </w:rPr>
              <w:instrText xml:space="preserve"> FORMTEXT </w:instrText>
            </w:r>
            <w:r w:rsidRPr="00161265">
              <w:rPr>
                <w:rFonts w:cs="Arial"/>
                <w:szCs w:val="20"/>
              </w:rPr>
            </w:r>
            <w:r w:rsidRPr="00161265">
              <w:rPr>
                <w:rFonts w:cs="Arial"/>
                <w:szCs w:val="20"/>
              </w:rPr>
              <w:fldChar w:fldCharType="separate"/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1FEFD82D" w14:textId="77777777" w:rsidR="00F73DEB" w:rsidRDefault="00F73DEB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Protocol #:</w:t>
            </w:r>
          </w:p>
        </w:tc>
        <w:tc>
          <w:tcPr>
            <w:tcW w:w="3690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4F45010D" w14:textId="77777777" w:rsidR="00F73DEB" w:rsidRPr="00161265" w:rsidRDefault="00F73DEB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161265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cs="Arial"/>
                <w:szCs w:val="20"/>
              </w:rPr>
              <w:instrText xml:space="preserve"> FORMTEXT </w:instrText>
            </w:r>
            <w:r w:rsidRPr="00161265">
              <w:rPr>
                <w:rFonts w:cs="Arial"/>
                <w:szCs w:val="20"/>
              </w:rPr>
            </w:r>
            <w:r w:rsidRPr="00161265">
              <w:rPr>
                <w:rFonts w:cs="Arial"/>
                <w:szCs w:val="20"/>
              </w:rPr>
              <w:fldChar w:fldCharType="separate"/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fldChar w:fldCharType="end"/>
            </w:r>
          </w:p>
        </w:tc>
      </w:tr>
      <w:tr w:rsidR="00F73DEB" w:rsidRPr="009A2480" w14:paraId="044FE55A" w14:textId="77777777" w:rsidTr="00DC42B8">
        <w:trPr>
          <w:trHeight w:val="70"/>
        </w:trPr>
        <w:tc>
          <w:tcPr>
            <w:tcW w:w="2340" w:type="dxa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104224A7" w14:textId="77777777" w:rsidR="00F73DEB" w:rsidRPr="004D2060" w:rsidRDefault="00F73DEB" w:rsidP="00DC42B8">
            <w:pPr>
              <w:spacing w:before="60" w:after="60"/>
              <w:rPr>
                <w:rFonts w:cs="Arial"/>
                <w:b/>
                <w:szCs w:val="20"/>
              </w:rPr>
            </w:pPr>
            <w:r w:rsidRPr="004D2060">
              <w:rPr>
                <w:rFonts w:cs="Arial"/>
                <w:b/>
                <w:szCs w:val="20"/>
              </w:rPr>
              <w:t>Principal Investigator:</w:t>
            </w:r>
          </w:p>
        </w:tc>
        <w:tc>
          <w:tcPr>
            <w:tcW w:w="7740" w:type="dxa"/>
            <w:gridSpan w:val="3"/>
            <w:tcBorders>
              <w:top w:val="single" w:sz="4" w:space="0" w:color="44546A"/>
              <w:bottom w:val="single" w:sz="4" w:space="0" w:color="44546A"/>
            </w:tcBorders>
            <w:vAlign w:val="center"/>
          </w:tcPr>
          <w:p w14:paraId="5484C394" w14:textId="77777777" w:rsidR="00F73DEB" w:rsidRPr="004D2060" w:rsidRDefault="00F73DEB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4D206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cs="Arial"/>
                <w:szCs w:val="20"/>
              </w:rPr>
              <w:instrText xml:space="preserve"> FORMTEXT </w:instrText>
            </w:r>
            <w:r w:rsidRPr="004D2060">
              <w:rPr>
                <w:rFonts w:cs="Arial"/>
                <w:szCs w:val="20"/>
              </w:rPr>
            </w:r>
            <w:r w:rsidRPr="004D2060">
              <w:rPr>
                <w:rFonts w:cs="Arial"/>
                <w:szCs w:val="20"/>
              </w:rPr>
              <w:fldChar w:fldCharType="separate"/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fldChar w:fldCharType="end"/>
            </w:r>
          </w:p>
        </w:tc>
      </w:tr>
      <w:tr w:rsidR="00F73DEB" w:rsidRPr="009A2480" w14:paraId="383ADEE1" w14:textId="77777777" w:rsidTr="00DC42B8">
        <w:trPr>
          <w:trHeight w:val="70"/>
        </w:trPr>
        <w:tc>
          <w:tcPr>
            <w:tcW w:w="2340" w:type="dxa"/>
            <w:tcBorders>
              <w:top w:val="single" w:sz="4" w:space="0" w:color="44546A"/>
              <w:bottom w:val="single" w:sz="4" w:space="0" w:color="auto"/>
            </w:tcBorders>
            <w:vAlign w:val="center"/>
          </w:tcPr>
          <w:p w14:paraId="081E6658" w14:textId="77777777" w:rsidR="00F73DEB" w:rsidRPr="004D2060" w:rsidRDefault="00F73DEB" w:rsidP="00DC42B8">
            <w:pPr>
              <w:spacing w:before="60" w:after="60"/>
              <w:rPr>
                <w:rFonts w:cs="Arial"/>
                <w:b/>
                <w:szCs w:val="20"/>
              </w:rPr>
            </w:pPr>
            <w:r w:rsidRPr="004D2060">
              <w:rPr>
                <w:rFonts w:cs="Arial"/>
                <w:b/>
                <w:szCs w:val="20"/>
              </w:rPr>
              <w:t xml:space="preserve">Study Title: </w:t>
            </w:r>
          </w:p>
        </w:tc>
        <w:tc>
          <w:tcPr>
            <w:tcW w:w="7740" w:type="dxa"/>
            <w:gridSpan w:val="3"/>
            <w:tcBorders>
              <w:top w:val="single" w:sz="4" w:space="0" w:color="44546A"/>
              <w:bottom w:val="single" w:sz="4" w:space="0" w:color="auto"/>
            </w:tcBorders>
            <w:vAlign w:val="center"/>
          </w:tcPr>
          <w:p w14:paraId="1148FDBC" w14:textId="77777777" w:rsidR="00F73DEB" w:rsidRPr="004D2060" w:rsidRDefault="00F73DEB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4D206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cs="Arial"/>
                <w:szCs w:val="20"/>
              </w:rPr>
              <w:instrText xml:space="preserve"> FORMTEXT </w:instrText>
            </w:r>
            <w:r w:rsidRPr="004D2060">
              <w:rPr>
                <w:rFonts w:cs="Arial"/>
                <w:szCs w:val="20"/>
              </w:rPr>
            </w:r>
            <w:r w:rsidRPr="004D2060">
              <w:rPr>
                <w:rFonts w:cs="Arial"/>
                <w:szCs w:val="20"/>
              </w:rPr>
              <w:fldChar w:fldCharType="separate"/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fldChar w:fldCharType="end"/>
            </w:r>
          </w:p>
        </w:tc>
      </w:tr>
    </w:tbl>
    <w:p w14:paraId="12F86EB2" w14:textId="77777777" w:rsidR="008B49A3" w:rsidRDefault="008B49A3" w:rsidP="00A464EB"/>
    <w:p w14:paraId="237C9DC0" w14:textId="77777777" w:rsidR="006804E1" w:rsidRDefault="00AA72A4" w:rsidP="00A464EB">
      <w:bookmarkStart w:id="0" w:name="_Hlk2867201"/>
      <w:r>
        <w:t xml:space="preserve">Use this supplement to request a </w:t>
      </w:r>
      <w:r w:rsidRPr="00AA72A4">
        <w:t>waiver of consent</w:t>
      </w:r>
      <w:r w:rsidR="00652086">
        <w:t>, an alteration of consent,</w:t>
      </w:r>
      <w:r>
        <w:t xml:space="preserve"> and/or a </w:t>
      </w:r>
      <w:r w:rsidRPr="00AA72A4">
        <w:t xml:space="preserve">waiver of </w:t>
      </w:r>
      <w:r w:rsidR="0029077C">
        <w:t>the consent signature requirement</w:t>
      </w:r>
      <w:r>
        <w:t xml:space="preserve">. </w:t>
      </w:r>
    </w:p>
    <w:bookmarkEnd w:id="0"/>
    <w:p w14:paraId="7EBC8C30" w14:textId="77777777" w:rsidR="00AA72A4" w:rsidRPr="005A6002" w:rsidRDefault="006804E1" w:rsidP="00A464EB">
      <w:pPr>
        <w:spacing w:before="120" w:after="120"/>
        <w:ind w:left="540" w:hanging="540"/>
        <w:rPr>
          <w:rFonts w:ascii="Calibri" w:hAnsi="Calibri" w:cs="Calibri"/>
        </w:rPr>
      </w:pPr>
      <w:r w:rsidRPr="004527B0">
        <w:rPr>
          <w:smallCaps/>
          <w:sz w:val="40"/>
        </w:rPr>
        <w:sym w:font="Wingdings" w:char="F046"/>
      </w:r>
      <w:r w:rsidRPr="00A464EB">
        <w:rPr>
          <w:smallCaps/>
        </w:rPr>
        <w:tab/>
      </w:r>
      <w:r w:rsidRPr="00A464EB">
        <w:rPr>
          <w:b/>
          <w:bCs/>
        </w:rPr>
        <w:t xml:space="preserve">Complete only the sections you need.  </w:t>
      </w:r>
      <w:r w:rsidR="00DC14D2" w:rsidRPr="00A464EB">
        <w:rPr>
          <w:b/>
          <w:bCs/>
        </w:rPr>
        <w:t>L</w:t>
      </w:r>
      <w:r w:rsidR="005A6002" w:rsidRPr="00A464EB">
        <w:rPr>
          <w:b/>
          <w:bCs/>
        </w:rPr>
        <w:t>eave the other sections blank.</w:t>
      </w:r>
      <w:r w:rsidR="005A6002" w:rsidRPr="00A464EB">
        <w:t xml:space="preserve"> </w:t>
      </w:r>
    </w:p>
    <w:p w14:paraId="225B0B8B" w14:textId="77777777" w:rsidR="004A4970" w:rsidRPr="004A4970" w:rsidRDefault="004A4970" w:rsidP="00A464EB">
      <w:pPr>
        <w:spacing w:after="120"/>
        <w:ind w:left="540"/>
      </w:pPr>
      <w:bookmarkStart w:id="1" w:name="_Hlk2866622"/>
      <w:r w:rsidRPr="004A4970">
        <w:t>I’m requesting the following type(s) of waiver(s):</w:t>
      </w:r>
    </w:p>
    <w:p w14:paraId="19D6A1F3" w14:textId="35757BDC" w:rsidR="004A4970" w:rsidRPr="00BE325E" w:rsidRDefault="004A4970" w:rsidP="00A464EB">
      <w:pPr>
        <w:spacing w:after="120"/>
        <w:ind w:left="900" w:hanging="360"/>
        <w:rPr>
          <w:position w:val="-8"/>
          <w:szCs w:val="20"/>
        </w:rPr>
      </w:pPr>
      <w:r w:rsidRPr="00BE325E">
        <w:rPr>
          <w:szCs w:val="20"/>
        </w:rPr>
        <w:fldChar w:fldCharType="begin">
          <w:ffData>
            <w:name w:val="Check2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325E">
        <w:rPr>
          <w:szCs w:val="20"/>
        </w:rPr>
        <w:instrText xml:space="preserve"> FORMCHECKBOX </w:instrText>
      </w:r>
      <w:r w:rsidR="00074438">
        <w:rPr>
          <w:szCs w:val="20"/>
        </w:rPr>
      </w:r>
      <w:r w:rsidR="00074438">
        <w:rPr>
          <w:szCs w:val="20"/>
        </w:rPr>
        <w:fldChar w:fldCharType="separate"/>
      </w:r>
      <w:r w:rsidRPr="00BE325E">
        <w:rPr>
          <w:szCs w:val="20"/>
        </w:rPr>
        <w:fldChar w:fldCharType="end"/>
      </w:r>
      <w:r w:rsidRPr="00BE325E">
        <w:rPr>
          <w:szCs w:val="20"/>
        </w:rPr>
        <w:tab/>
      </w:r>
      <w:hyperlink w:anchor="_Section_A_—" w:history="1">
        <w:r w:rsidRPr="00DC4C69">
          <w:rPr>
            <w:rStyle w:val="Hyperlink"/>
            <w:szCs w:val="20"/>
          </w:rPr>
          <w:t>Section A</w:t>
        </w:r>
      </w:hyperlink>
      <w:r>
        <w:rPr>
          <w:szCs w:val="20"/>
        </w:rPr>
        <w:t xml:space="preserve">:  Waiver of Consent </w:t>
      </w:r>
    </w:p>
    <w:p w14:paraId="5A0FA192" w14:textId="7A68BC6B" w:rsidR="004A4970" w:rsidRDefault="004A4970" w:rsidP="00A464EB">
      <w:pPr>
        <w:spacing w:after="120"/>
        <w:ind w:left="900" w:hanging="360"/>
        <w:rPr>
          <w:position w:val="-8"/>
          <w:szCs w:val="20"/>
        </w:rPr>
      </w:pPr>
      <w:r w:rsidRPr="00BE325E">
        <w:rPr>
          <w:szCs w:val="20"/>
        </w:rPr>
        <w:fldChar w:fldCharType="begin">
          <w:ffData>
            <w:name w:val="Check2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325E">
        <w:rPr>
          <w:szCs w:val="20"/>
        </w:rPr>
        <w:instrText xml:space="preserve"> FORMCHECKBOX </w:instrText>
      </w:r>
      <w:r w:rsidR="00074438">
        <w:rPr>
          <w:szCs w:val="20"/>
        </w:rPr>
      </w:r>
      <w:r w:rsidR="00074438">
        <w:rPr>
          <w:szCs w:val="20"/>
        </w:rPr>
        <w:fldChar w:fldCharType="separate"/>
      </w:r>
      <w:r w:rsidRPr="00BE325E">
        <w:rPr>
          <w:szCs w:val="20"/>
        </w:rPr>
        <w:fldChar w:fldCharType="end"/>
      </w:r>
      <w:r w:rsidRPr="00BE325E">
        <w:rPr>
          <w:szCs w:val="20"/>
        </w:rPr>
        <w:tab/>
      </w:r>
      <w:hyperlink w:anchor="_Section_B_—" w:history="1">
        <w:r w:rsidRPr="00DC4C69">
          <w:rPr>
            <w:rStyle w:val="Hyperlink"/>
            <w:szCs w:val="20"/>
          </w:rPr>
          <w:t>Section B</w:t>
        </w:r>
      </w:hyperlink>
      <w:r>
        <w:rPr>
          <w:szCs w:val="20"/>
        </w:rPr>
        <w:t>:  Alteration of Consent</w:t>
      </w:r>
    </w:p>
    <w:bookmarkEnd w:id="1"/>
    <w:p w14:paraId="24B64405" w14:textId="2E633109" w:rsidR="004A4970" w:rsidRDefault="004A4970" w:rsidP="00A464EB">
      <w:pPr>
        <w:spacing w:after="120"/>
        <w:ind w:left="900" w:hanging="360"/>
        <w:rPr>
          <w:szCs w:val="20"/>
        </w:rPr>
      </w:pPr>
      <w:r w:rsidRPr="00BE325E">
        <w:rPr>
          <w:szCs w:val="20"/>
        </w:rPr>
        <w:fldChar w:fldCharType="begin">
          <w:ffData>
            <w:name w:val="Check2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325E">
        <w:rPr>
          <w:szCs w:val="20"/>
        </w:rPr>
        <w:instrText xml:space="preserve"> FORMCHECKBOX </w:instrText>
      </w:r>
      <w:r w:rsidR="00074438">
        <w:rPr>
          <w:szCs w:val="20"/>
        </w:rPr>
      </w:r>
      <w:r w:rsidR="00074438">
        <w:rPr>
          <w:szCs w:val="20"/>
        </w:rPr>
        <w:fldChar w:fldCharType="separate"/>
      </w:r>
      <w:r w:rsidRPr="00BE325E">
        <w:rPr>
          <w:szCs w:val="20"/>
        </w:rPr>
        <w:fldChar w:fldCharType="end"/>
      </w:r>
      <w:r w:rsidRPr="00BE325E">
        <w:rPr>
          <w:szCs w:val="20"/>
        </w:rPr>
        <w:tab/>
      </w:r>
      <w:hyperlink w:anchor="_Section_C_—Waiver" w:history="1">
        <w:r w:rsidRPr="00DC4C69">
          <w:rPr>
            <w:rStyle w:val="Hyperlink"/>
            <w:szCs w:val="20"/>
          </w:rPr>
          <w:t>Section C</w:t>
        </w:r>
      </w:hyperlink>
      <w:r>
        <w:rPr>
          <w:szCs w:val="20"/>
        </w:rPr>
        <w:t>:  Waiver of Documentation of Consent</w:t>
      </w:r>
      <w:r w:rsidR="00DA3E69">
        <w:rPr>
          <w:szCs w:val="20"/>
        </w:rPr>
        <w:t xml:space="preserve"> (waiver of</w:t>
      </w:r>
      <w:r w:rsidR="00E33A9A">
        <w:rPr>
          <w:szCs w:val="20"/>
        </w:rPr>
        <w:t xml:space="preserve"> the</w:t>
      </w:r>
      <w:r w:rsidR="00DA3E69">
        <w:rPr>
          <w:szCs w:val="20"/>
        </w:rPr>
        <w:t xml:space="preserve"> signature requirement)</w:t>
      </w:r>
    </w:p>
    <w:p w14:paraId="7F5C2F75" w14:textId="1175AE9F" w:rsidR="004A4970" w:rsidRDefault="004A4970" w:rsidP="00A464EB">
      <w:pPr>
        <w:spacing w:after="120"/>
        <w:ind w:left="900" w:hanging="360"/>
        <w:rPr>
          <w:szCs w:val="20"/>
        </w:rPr>
      </w:pPr>
      <w:r w:rsidRPr="00BE325E">
        <w:rPr>
          <w:szCs w:val="20"/>
        </w:rPr>
        <w:fldChar w:fldCharType="begin">
          <w:ffData>
            <w:name w:val="Check2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325E">
        <w:rPr>
          <w:szCs w:val="20"/>
        </w:rPr>
        <w:instrText xml:space="preserve"> FORMCHECKBOX </w:instrText>
      </w:r>
      <w:r w:rsidR="00074438">
        <w:rPr>
          <w:szCs w:val="20"/>
        </w:rPr>
      </w:r>
      <w:r w:rsidR="00074438">
        <w:rPr>
          <w:szCs w:val="20"/>
        </w:rPr>
        <w:fldChar w:fldCharType="separate"/>
      </w:r>
      <w:r w:rsidRPr="00BE325E">
        <w:rPr>
          <w:szCs w:val="20"/>
        </w:rPr>
        <w:fldChar w:fldCharType="end"/>
      </w:r>
      <w:r w:rsidRPr="00BE325E">
        <w:rPr>
          <w:szCs w:val="20"/>
        </w:rPr>
        <w:tab/>
      </w:r>
      <w:hyperlink w:anchor="_Section_D_—" w:history="1">
        <w:r w:rsidRPr="00DC4C69">
          <w:rPr>
            <w:rStyle w:val="Hyperlink"/>
            <w:szCs w:val="20"/>
          </w:rPr>
          <w:t>Section D</w:t>
        </w:r>
      </w:hyperlink>
      <w:r>
        <w:rPr>
          <w:szCs w:val="20"/>
        </w:rPr>
        <w:t xml:space="preserve">:  </w:t>
      </w:r>
      <w:r w:rsidRPr="004A4970">
        <w:rPr>
          <w:szCs w:val="20"/>
        </w:rPr>
        <w:t>Waiver of Consent for Screening, Recruiting, or Determining Eligiblity</w:t>
      </w:r>
      <w:r>
        <w:rPr>
          <w:szCs w:val="20"/>
        </w:rPr>
        <w:t xml:space="preserve"> (</w:t>
      </w:r>
      <w:r w:rsidR="00DA3E69">
        <w:rPr>
          <w:szCs w:val="20"/>
        </w:rPr>
        <w:t xml:space="preserve">only for </w:t>
      </w:r>
      <w:r>
        <w:rPr>
          <w:szCs w:val="20"/>
        </w:rPr>
        <w:t xml:space="preserve">studies </w:t>
      </w:r>
      <w:r w:rsidR="00DA3E69">
        <w:rPr>
          <w:szCs w:val="20"/>
        </w:rPr>
        <w:t>first approved before 01/21/2019</w:t>
      </w:r>
      <w:r>
        <w:rPr>
          <w:szCs w:val="20"/>
        </w:rPr>
        <w:t>)</w:t>
      </w:r>
    </w:p>
    <w:p w14:paraId="0E958BD3" w14:textId="77777777" w:rsidR="004A4970" w:rsidRPr="00926773" w:rsidRDefault="004A4970" w:rsidP="00A464EB"/>
    <w:p w14:paraId="1FFE9E0A" w14:textId="77777777" w:rsidR="003368D1" w:rsidRPr="00A357A8" w:rsidRDefault="003368D1" w:rsidP="00A464EB">
      <w:pPr>
        <w:spacing w:after="60"/>
        <w:rPr>
          <w:u w:val="single"/>
        </w:rPr>
      </w:pPr>
      <w:r w:rsidRPr="00A357A8">
        <w:rPr>
          <w:u w:val="single"/>
        </w:rPr>
        <w:t>Special circumstances:</w:t>
      </w:r>
    </w:p>
    <w:p w14:paraId="0601AD0B" w14:textId="77777777" w:rsidR="003368D1" w:rsidRPr="0002582A" w:rsidRDefault="003368D1" w:rsidP="00A464EB">
      <w:pPr>
        <w:spacing w:after="60"/>
      </w:pPr>
      <w:r w:rsidRPr="00A17B61">
        <w:t>For research involving public benefit and service programs conducted by or subject to the approval of state or loca</w:t>
      </w:r>
      <w:r>
        <w:t xml:space="preserve">l officials, please contact our office </w:t>
      </w:r>
      <w:r w:rsidRPr="00A17B61">
        <w:t>for assistance.</w:t>
      </w:r>
    </w:p>
    <w:p w14:paraId="09583672" w14:textId="77777777" w:rsidR="003368D1" w:rsidRDefault="003368D1" w:rsidP="00A464EB">
      <w:r w:rsidRPr="00A17B61">
        <w:t xml:space="preserve">For research with funding from the Department of Justice (DOJ), please contact </w:t>
      </w:r>
      <w:r>
        <w:t xml:space="preserve">our office </w:t>
      </w:r>
      <w:r w:rsidRPr="00A17B61">
        <w:t>for assistance.</w:t>
      </w:r>
    </w:p>
    <w:p w14:paraId="23326F16" w14:textId="77777777" w:rsidR="00AA72A4" w:rsidRPr="0099116F" w:rsidRDefault="00E85E53">
      <w:pPr>
        <w:pStyle w:val="Heading1"/>
      </w:pPr>
      <w:bookmarkStart w:id="2" w:name="_Section_A_—"/>
      <w:bookmarkEnd w:id="2"/>
      <w:r>
        <w:br w:type="page"/>
      </w:r>
      <w:bookmarkStart w:id="3" w:name="_Hlk2866691"/>
      <w:r w:rsidR="00AA72A4" w:rsidRPr="0099116F">
        <w:lastRenderedPageBreak/>
        <w:t xml:space="preserve">Section </w:t>
      </w:r>
      <w:r w:rsidR="001373B9">
        <w:rPr>
          <w:lang w:val="en-US"/>
        </w:rPr>
        <w:t>A</w:t>
      </w:r>
      <w:r w:rsidR="00AA72A4" w:rsidRPr="0099116F">
        <w:t xml:space="preserve"> — Waiver of Consent</w:t>
      </w:r>
    </w:p>
    <w:p w14:paraId="60DC5AB5" w14:textId="60DC15F2" w:rsidR="004527B0" w:rsidRDefault="004527B0" w:rsidP="004B5ED4">
      <w:pPr>
        <w:ind w:left="540" w:hanging="540"/>
      </w:pPr>
      <w:r w:rsidRPr="004527B0">
        <w:rPr>
          <w:smallCaps/>
          <w:sz w:val="40"/>
        </w:rPr>
        <w:sym w:font="Wingdings" w:char="F046"/>
      </w:r>
      <w:r w:rsidR="004B5ED4" w:rsidRPr="00A464EB">
        <w:rPr>
          <w:b/>
          <w:bCs/>
          <w:smallCaps/>
          <w:szCs w:val="20"/>
        </w:rPr>
        <w:tab/>
      </w:r>
      <w:r w:rsidRPr="00A464EB">
        <w:rPr>
          <w:b/>
          <w:bCs/>
        </w:rPr>
        <w:t xml:space="preserve">Only complete this section if you are requesting a waiver of consent </w:t>
      </w:r>
      <w:r w:rsidR="00DA56DB" w:rsidRPr="00A464EB">
        <w:rPr>
          <w:b/>
          <w:bCs/>
        </w:rPr>
        <w:t xml:space="preserve">for activities </w:t>
      </w:r>
      <w:r w:rsidR="00DA56DB" w:rsidRPr="00A464EB">
        <w:rPr>
          <w:b/>
          <w:bCs/>
          <w:u w:val="single"/>
        </w:rPr>
        <w:t>other than screening</w:t>
      </w:r>
      <w:r w:rsidR="001373B9" w:rsidRPr="00A464EB">
        <w:rPr>
          <w:b/>
          <w:bCs/>
        </w:rPr>
        <w:t xml:space="preserve"> (see </w:t>
      </w:r>
      <w:hyperlink w:anchor="_Section_D_—" w:history="1">
        <w:r w:rsidR="00EF5096" w:rsidRPr="003437BD">
          <w:rPr>
            <w:rStyle w:val="Hyperlink"/>
            <w:b/>
            <w:bCs/>
          </w:rPr>
          <w:t>S</w:t>
        </w:r>
        <w:r w:rsidR="001373B9" w:rsidRPr="00A464EB">
          <w:rPr>
            <w:rStyle w:val="Hyperlink"/>
            <w:b/>
            <w:bCs/>
          </w:rPr>
          <w:t>ection D</w:t>
        </w:r>
      </w:hyperlink>
      <w:r w:rsidR="001373B9" w:rsidRPr="00A464EB">
        <w:rPr>
          <w:b/>
          <w:bCs/>
        </w:rPr>
        <w:t xml:space="preserve"> for screening waivers)</w:t>
      </w:r>
      <w:r w:rsidR="00E153B2" w:rsidRPr="00A464EB">
        <w:rPr>
          <w:b/>
          <w:bCs/>
        </w:rPr>
        <w:t>.</w:t>
      </w:r>
      <w:r w:rsidR="00E153B2" w:rsidRPr="00DE1A7A">
        <w:t xml:space="preserve"> </w:t>
      </w:r>
    </w:p>
    <w:bookmarkEnd w:id="3"/>
    <w:p w14:paraId="4D7D6511" w14:textId="77777777" w:rsidR="00DA074F" w:rsidRPr="005A4505" w:rsidRDefault="00DA074F" w:rsidP="00A464EB">
      <w:pPr>
        <w:pStyle w:val="ListParagraph"/>
        <w:numPr>
          <w:ilvl w:val="0"/>
          <w:numId w:val="38"/>
        </w:numPr>
        <w:spacing w:before="360" w:after="120"/>
        <w:contextualSpacing w:val="0"/>
      </w:pPr>
      <w:r w:rsidRPr="005A4505">
        <w:t>For what aspects of the study are you requesting the waiver of consent?</w:t>
      </w:r>
    </w:p>
    <w:p w14:paraId="5E9B0E3F" w14:textId="21B2929E" w:rsidR="00DA074F" w:rsidRPr="003258BD" w:rsidRDefault="00DA074F" w:rsidP="00A464EB">
      <w:pPr>
        <w:spacing w:after="120"/>
        <w:ind w:left="720" w:hanging="360"/>
      </w:pPr>
      <w:r w:rsidRPr="00E31A63">
        <w:fldChar w:fldCharType="begin">
          <w:ffData>
            <w:name w:val="Check379"/>
            <w:enabled/>
            <w:calcOnExit w:val="0"/>
            <w:checkBox>
              <w:sizeAuto/>
              <w:default w:val="0"/>
            </w:checkBox>
          </w:ffData>
        </w:fldChar>
      </w:r>
      <w:r w:rsidRPr="00E31A63">
        <w:instrText xml:space="preserve"> FORMCHECKBOX </w:instrText>
      </w:r>
      <w:r w:rsidR="00074438">
        <w:fldChar w:fldCharType="separate"/>
      </w:r>
      <w:r w:rsidRPr="00E31A63">
        <w:fldChar w:fldCharType="end"/>
      </w:r>
      <w:r w:rsidR="0077688F">
        <w:tab/>
      </w:r>
      <w:r w:rsidR="00DC2E9B">
        <w:t>A</w:t>
      </w:r>
      <w:r w:rsidRPr="003E1747">
        <w:t xml:space="preserve">ll aspects of </w:t>
      </w:r>
      <w:r w:rsidRPr="003258BD">
        <w:t>the research</w:t>
      </w:r>
      <w:r w:rsidR="00372E00">
        <w:t>:</w:t>
      </w:r>
      <w:r w:rsidR="00DC2E9B">
        <w:t xml:space="preserve"> </w:t>
      </w:r>
      <w:r w:rsidR="00372E00" w:rsidRPr="0098777B">
        <w:rPr>
          <w:b/>
        </w:rPr>
        <w:t>F</w:t>
      </w:r>
      <w:r w:rsidR="00DC2E9B" w:rsidRPr="0098777B">
        <w:rPr>
          <w:b/>
        </w:rPr>
        <w:t>ull waiver</w:t>
      </w:r>
      <w:r w:rsidR="00DC2E9B">
        <w:t xml:space="preserve"> of consent</w:t>
      </w:r>
    </w:p>
    <w:p w14:paraId="7D7E80B7" w14:textId="198F436D" w:rsidR="00DA074F" w:rsidRPr="00485FF7" w:rsidRDefault="00DA074F" w:rsidP="00A464EB">
      <w:pPr>
        <w:spacing w:after="60"/>
        <w:ind w:left="720" w:hanging="360"/>
      </w:pPr>
      <w:r w:rsidRPr="003258BD">
        <w:fldChar w:fldCharType="begin">
          <w:ffData>
            <w:name w:val="Check379"/>
            <w:enabled/>
            <w:calcOnExit w:val="0"/>
            <w:checkBox>
              <w:sizeAuto/>
              <w:default w:val="0"/>
            </w:checkBox>
          </w:ffData>
        </w:fldChar>
      </w:r>
      <w:r w:rsidRPr="003258BD">
        <w:instrText xml:space="preserve"> FORMCHECKBOX </w:instrText>
      </w:r>
      <w:r w:rsidR="00074438">
        <w:fldChar w:fldCharType="separate"/>
      </w:r>
      <w:r w:rsidRPr="003258BD">
        <w:fldChar w:fldCharType="end"/>
      </w:r>
      <w:r w:rsidRPr="003258BD">
        <w:tab/>
      </w:r>
      <w:r w:rsidR="000E4EC1">
        <w:t>O</w:t>
      </w:r>
      <w:r w:rsidR="008229C2">
        <w:t xml:space="preserve">nly </w:t>
      </w:r>
      <w:r w:rsidRPr="00424CDE">
        <w:t xml:space="preserve">certain </w:t>
      </w:r>
      <w:r>
        <w:t xml:space="preserve">aspects </w:t>
      </w:r>
      <w:r w:rsidR="001D3993">
        <w:t xml:space="preserve">of the research </w:t>
      </w:r>
      <w:r>
        <w:t xml:space="preserve">or </w:t>
      </w:r>
      <w:r w:rsidR="001D3993">
        <w:t xml:space="preserve">specific </w:t>
      </w:r>
      <w:r>
        <w:t>cohorts</w:t>
      </w:r>
      <w:r w:rsidR="00372E00">
        <w:t>:</w:t>
      </w:r>
      <w:r w:rsidR="00DC2E9B">
        <w:t xml:space="preserve"> </w:t>
      </w:r>
      <w:r w:rsidR="00372E00" w:rsidRPr="0098777B">
        <w:rPr>
          <w:b/>
        </w:rPr>
        <w:t>P</w:t>
      </w:r>
      <w:r w:rsidR="00DC2E9B" w:rsidRPr="0098777B">
        <w:rPr>
          <w:b/>
        </w:rPr>
        <w:t>artial waiver</w:t>
      </w:r>
      <w:r w:rsidR="008229C2">
        <w:t xml:space="preserve"> </w:t>
      </w:r>
      <w:r w:rsidRPr="00E74408">
        <w:rPr>
          <w:iCs/>
        </w:rPr>
        <w:sym w:font="Symbol" w:char="F0AE"/>
      </w:r>
      <w:r w:rsidRPr="00E74408">
        <w:rPr>
          <w:iCs/>
        </w:rPr>
        <w:t xml:space="preserve"> </w:t>
      </w:r>
      <w:r w:rsidRPr="00E74408">
        <w:t>Explain</w:t>
      </w:r>
      <w:r w:rsidRPr="00CA5785">
        <w:t>:</w:t>
      </w:r>
      <w:r w:rsidRPr="00485FF7">
        <w:t xml:space="preserve"> </w:t>
      </w:r>
    </w:p>
    <w:tbl>
      <w:tblPr>
        <w:tblW w:w="9360" w:type="dxa"/>
        <w:tblInd w:w="72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DA074F" w:rsidRPr="00E31A63" w14:paraId="67B0704D" w14:textId="77777777" w:rsidTr="00A464EB">
        <w:tc>
          <w:tcPr>
            <w:tcW w:w="9360" w:type="dxa"/>
          </w:tcPr>
          <w:p w14:paraId="791CFA04" w14:textId="77777777" w:rsidR="00DA074F" w:rsidRPr="00485FF7" w:rsidRDefault="00DA074F" w:rsidP="00A464EB">
            <w:pPr>
              <w:spacing w:before="40" w:after="200"/>
            </w:pPr>
            <w:r w:rsidRPr="00E31A63">
              <w:rPr>
                <w:rFonts w:eastAsia="Calibri"/>
                <w:noProof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31A63">
              <w:rPr>
                <w:rFonts w:eastAsia="Calibri"/>
                <w:noProof/>
              </w:rPr>
              <w:instrText xml:space="preserve"> FORMTEXT </w:instrText>
            </w:r>
            <w:r w:rsidRPr="00E31A63">
              <w:rPr>
                <w:rFonts w:eastAsia="Calibri"/>
                <w:noProof/>
              </w:rPr>
            </w:r>
            <w:r w:rsidRPr="00E31A63">
              <w:rPr>
                <w:rFonts w:eastAsia="Calibri"/>
                <w:noProof/>
              </w:rPr>
              <w:fldChar w:fldCharType="separate"/>
            </w:r>
            <w:r w:rsidRPr="00E31A63">
              <w:rPr>
                <w:rFonts w:eastAsia="Calibri"/>
                <w:noProof/>
              </w:rPr>
              <w:t> </w:t>
            </w:r>
            <w:r w:rsidRPr="00E31A63">
              <w:rPr>
                <w:rFonts w:eastAsia="Calibri"/>
                <w:noProof/>
              </w:rPr>
              <w:t> </w:t>
            </w:r>
            <w:r w:rsidRPr="00E31A63">
              <w:rPr>
                <w:rFonts w:eastAsia="Calibri"/>
                <w:noProof/>
              </w:rPr>
              <w:t> </w:t>
            </w:r>
            <w:r w:rsidRPr="00E31A63">
              <w:rPr>
                <w:rFonts w:eastAsia="Calibri"/>
                <w:noProof/>
              </w:rPr>
              <w:t> </w:t>
            </w:r>
            <w:r w:rsidRPr="00E31A63">
              <w:rPr>
                <w:rFonts w:eastAsia="Calibri"/>
                <w:noProof/>
              </w:rPr>
              <w:t> </w:t>
            </w:r>
            <w:r w:rsidRPr="00E31A63">
              <w:rPr>
                <w:rFonts w:eastAsia="Calibri"/>
                <w:noProof/>
              </w:rPr>
              <w:fldChar w:fldCharType="end"/>
            </w:r>
          </w:p>
        </w:tc>
      </w:tr>
    </w:tbl>
    <w:p w14:paraId="76D115C2" w14:textId="281A6253" w:rsidR="005A4505" w:rsidRPr="006B7DC1" w:rsidRDefault="00C31CF5" w:rsidP="00A464EB">
      <w:pPr>
        <w:pStyle w:val="ListParagraph"/>
        <w:numPr>
          <w:ilvl w:val="0"/>
          <w:numId w:val="38"/>
        </w:numPr>
        <w:spacing w:before="240" w:after="60"/>
      </w:pPr>
      <w:r>
        <w:t>D</w:t>
      </w:r>
      <w:r w:rsidR="005A4505" w:rsidRPr="006B7DC1">
        <w:t>escribe why the research, or aspects of the research, involve no more than minimal risk to participants</w:t>
      </w:r>
      <w:r w:rsidR="005A4505">
        <w:t xml:space="preserve"> (only minimal risk activities qualify for a waiver)</w:t>
      </w:r>
      <w:r w:rsidR="005A4505" w:rsidRPr="006B7DC1">
        <w:t>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5A4505" w:rsidRPr="006B7DC1" w14:paraId="06F46C59" w14:textId="77777777" w:rsidTr="00A464EB">
        <w:tc>
          <w:tcPr>
            <w:tcW w:w="9720" w:type="dxa"/>
          </w:tcPr>
          <w:p w14:paraId="4E3CA0DF" w14:textId="77777777" w:rsidR="005A4505" w:rsidRPr="006B7DC1" w:rsidRDefault="005A4505" w:rsidP="00A464EB">
            <w:pPr>
              <w:spacing w:before="40" w:after="200"/>
            </w:pPr>
            <w:r w:rsidRPr="006B7DC1">
              <w:rPr>
                <w:rFonts w:eastAsia="Calibri"/>
                <w:noProof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B7DC1">
              <w:rPr>
                <w:rFonts w:eastAsia="Calibri"/>
                <w:noProof/>
              </w:rPr>
              <w:instrText xml:space="preserve"> FORMTEXT </w:instrText>
            </w:r>
            <w:r w:rsidRPr="006B7DC1">
              <w:rPr>
                <w:rFonts w:eastAsia="Calibri"/>
                <w:noProof/>
              </w:rPr>
            </w:r>
            <w:r w:rsidRPr="006B7DC1">
              <w:rPr>
                <w:rFonts w:eastAsia="Calibri"/>
                <w:noProof/>
              </w:rPr>
              <w:fldChar w:fldCharType="separate"/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fldChar w:fldCharType="end"/>
            </w:r>
          </w:p>
        </w:tc>
      </w:tr>
    </w:tbl>
    <w:p w14:paraId="69ED43EF" w14:textId="173AC6B2" w:rsidR="005A4505" w:rsidRPr="006B7DC1" w:rsidRDefault="003B348E" w:rsidP="00A464EB">
      <w:pPr>
        <w:pStyle w:val="ListParagraph"/>
        <w:numPr>
          <w:ilvl w:val="0"/>
          <w:numId w:val="38"/>
        </w:numPr>
        <w:spacing w:before="240" w:after="60"/>
      </w:pPr>
      <w:r>
        <w:t>D</w:t>
      </w:r>
      <w:r w:rsidR="005A4505" w:rsidRPr="006B7DC1">
        <w:t xml:space="preserve">escribe why the waiver </w:t>
      </w:r>
      <w:r w:rsidR="005A4505">
        <w:t>o</w:t>
      </w:r>
      <w:r w:rsidR="005A4505" w:rsidRPr="006B7DC1">
        <w:t>f informed consent will not adversely affect the rights and welfare of the participants: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5A4505" w:rsidRPr="006B7DC1" w14:paraId="093AD823" w14:textId="77777777" w:rsidTr="00A464EB">
        <w:tc>
          <w:tcPr>
            <w:tcW w:w="9720" w:type="dxa"/>
          </w:tcPr>
          <w:p w14:paraId="4E540B1B" w14:textId="77777777" w:rsidR="005A4505" w:rsidRPr="006B7DC1" w:rsidRDefault="005A4505" w:rsidP="00A464EB">
            <w:pPr>
              <w:spacing w:before="40" w:after="200"/>
            </w:pPr>
            <w:r w:rsidRPr="006B7DC1">
              <w:rPr>
                <w:rFonts w:eastAsia="Calibri"/>
                <w:noProof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B7DC1">
              <w:rPr>
                <w:rFonts w:eastAsia="Calibri"/>
                <w:noProof/>
              </w:rPr>
              <w:instrText xml:space="preserve"> FORMTEXT </w:instrText>
            </w:r>
            <w:r w:rsidRPr="006B7DC1">
              <w:rPr>
                <w:rFonts w:eastAsia="Calibri"/>
                <w:noProof/>
              </w:rPr>
            </w:r>
            <w:r w:rsidRPr="006B7DC1">
              <w:rPr>
                <w:rFonts w:eastAsia="Calibri"/>
                <w:noProof/>
              </w:rPr>
              <w:fldChar w:fldCharType="separate"/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fldChar w:fldCharType="end"/>
            </w:r>
          </w:p>
        </w:tc>
      </w:tr>
    </w:tbl>
    <w:p w14:paraId="31827B93" w14:textId="44E56B83" w:rsidR="005A4505" w:rsidRPr="006B7DC1" w:rsidRDefault="008D1A30" w:rsidP="00A464EB">
      <w:pPr>
        <w:pStyle w:val="ListParagraph"/>
        <w:numPr>
          <w:ilvl w:val="0"/>
          <w:numId w:val="38"/>
        </w:numPr>
        <w:spacing w:before="240" w:after="60"/>
      </w:pPr>
      <w:r>
        <w:t>D</w:t>
      </w:r>
      <w:r w:rsidR="005A4505" w:rsidRPr="006B7DC1">
        <w:t xml:space="preserve">escribe why the study </w:t>
      </w:r>
      <w:r w:rsidR="005A4505">
        <w:t xml:space="preserve">activities </w:t>
      </w:r>
      <w:r w:rsidR="005A4505" w:rsidRPr="006B7DC1">
        <w:t xml:space="preserve">could not practicably be carried out without the </w:t>
      </w:r>
      <w:r w:rsidR="005A4505">
        <w:t xml:space="preserve">requested </w:t>
      </w:r>
      <w:r w:rsidR="005A4505" w:rsidRPr="006B7DC1">
        <w:t>waiver: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5A4505" w:rsidRPr="006B7DC1" w14:paraId="1CFF10FC" w14:textId="77777777" w:rsidTr="00A464EB">
        <w:tc>
          <w:tcPr>
            <w:tcW w:w="9720" w:type="dxa"/>
          </w:tcPr>
          <w:p w14:paraId="75CB8D77" w14:textId="77777777" w:rsidR="005A4505" w:rsidRPr="006B7DC1" w:rsidRDefault="005A4505" w:rsidP="00A464EB">
            <w:pPr>
              <w:spacing w:before="40" w:after="200"/>
            </w:pPr>
            <w:r w:rsidRPr="006B7DC1">
              <w:rPr>
                <w:rFonts w:eastAsia="Calibri"/>
                <w:noProof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B7DC1">
              <w:rPr>
                <w:rFonts w:eastAsia="Calibri"/>
                <w:noProof/>
              </w:rPr>
              <w:instrText xml:space="preserve"> FORMTEXT </w:instrText>
            </w:r>
            <w:r w:rsidRPr="006B7DC1">
              <w:rPr>
                <w:rFonts w:eastAsia="Calibri"/>
                <w:noProof/>
              </w:rPr>
            </w:r>
            <w:r w:rsidRPr="006B7DC1">
              <w:rPr>
                <w:rFonts w:eastAsia="Calibri"/>
                <w:noProof/>
              </w:rPr>
              <w:fldChar w:fldCharType="separate"/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fldChar w:fldCharType="end"/>
            </w:r>
          </w:p>
        </w:tc>
      </w:tr>
    </w:tbl>
    <w:p w14:paraId="003B45AE" w14:textId="305A5A0E" w:rsidR="005A4505" w:rsidRPr="006B7DC1" w:rsidRDefault="00364A54" w:rsidP="00A464EB">
      <w:pPr>
        <w:pStyle w:val="ListParagraph"/>
        <w:numPr>
          <w:ilvl w:val="0"/>
          <w:numId w:val="38"/>
        </w:numPr>
        <w:spacing w:before="240" w:after="60"/>
      </w:pPr>
      <w:r>
        <w:t>D</w:t>
      </w:r>
      <w:r w:rsidR="005A4505" w:rsidRPr="006B7DC1">
        <w:t>escribe whether participants</w:t>
      </w:r>
      <w:r w:rsidR="005A4505">
        <w:t xml:space="preserve"> (or legally authorized representatives, if applicable)</w:t>
      </w:r>
      <w:r w:rsidR="005A4505" w:rsidRPr="006B7DC1">
        <w:t xml:space="preserve"> will be provided with additional pertinent information after </w:t>
      </w:r>
      <w:r w:rsidR="005A4505">
        <w:t>screening</w:t>
      </w:r>
      <w:r w:rsidR="005A4505" w:rsidRPr="006B7DC1">
        <w:t>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5A4505" w:rsidRPr="006B7DC1" w14:paraId="22554C8E" w14:textId="77777777" w:rsidTr="00A464EB">
        <w:tc>
          <w:tcPr>
            <w:tcW w:w="9720" w:type="dxa"/>
          </w:tcPr>
          <w:p w14:paraId="7CECC52D" w14:textId="77777777" w:rsidR="005A4505" w:rsidRPr="006B7DC1" w:rsidRDefault="005A4505" w:rsidP="00A464EB">
            <w:pPr>
              <w:spacing w:before="40" w:after="200"/>
            </w:pPr>
            <w:r w:rsidRPr="006B7DC1">
              <w:rPr>
                <w:rFonts w:eastAsia="Calibri"/>
                <w:noProof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B7DC1">
              <w:rPr>
                <w:rFonts w:eastAsia="Calibri"/>
                <w:noProof/>
              </w:rPr>
              <w:instrText xml:space="preserve"> FORMTEXT </w:instrText>
            </w:r>
            <w:r w:rsidRPr="006B7DC1">
              <w:rPr>
                <w:rFonts w:eastAsia="Calibri"/>
                <w:noProof/>
              </w:rPr>
            </w:r>
            <w:r w:rsidRPr="006B7DC1">
              <w:rPr>
                <w:rFonts w:eastAsia="Calibri"/>
                <w:noProof/>
              </w:rPr>
              <w:fldChar w:fldCharType="separate"/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fldChar w:fldCharType="end"/>
            </w:r>
          </w:p>
        </w:tc>
      </w:tr>
    </w:tbl>
    <w:p w14:paraId="3D66B987" w14:textId="783AB1C9" w:rsidR="0082790F" w:rsidRDefault="0082790F" w:rsidP="00A464EB">
      <w:pPr>
        <w:pStyle w:val="ListParagraph"/>
        <w:numPr>
          <w:ilvl w:val="0"/>
          <w:numId w:val="38"/>
        </w:numPr>
        <w:spacing w:before="240" w:after="60"/>
      </w:pPr>
      <w:r>
        <w:t xml:space="preserve">If </w:t>
      </w:r>
      <w:r w:rsidRPr="002E2B02">
        <w:t xml:space="preserve">the research involves using identifiable private information or identifiable biospecimens, </w:t>
      </w:r>
      <w:r>
        <w:t xml:space="preserve">describe why </w:t>
      </w:r>
      <w:r w:rsidRPr="002E2B02">
        <w:t xml:space="preserve">the research could not practicably be carried out without using such information or biospecimens </w:t>
      </w:r>
      <w:r w:rsidRPr="006C6BC6">
        <w:rPr>
          <w:i/>
          <w:u w:val="single"/>
        </w:rPr>
        <w:t>in an identifiable format</w:t>
      </w:r>
      <w:r w:rsidR="000B75DD">
        <w:t>.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82790F" w:rsidRPr="006B7DC1" w14:paraId="745E3E23" w14:textId="77777777" w:rsidTr="00A464EB">
        <w:tc>
          <w:tcPr>
            <w:tcW w:w="9720" w:type="dxa"/>
          </w:tcPr>
          <w:p w14:paraId="28E856FF" w14:textId="77777777" w:rsidR="0082790F" w:rsidRPr="00A464EB" w:rsidRDefault="0082790F" w:rsidP="00A464EB">
            <w:pPr>
              <w:spacing w:before="40" w:after="200"/>
              <w:rPr>
                <w:szCs w:val="20"/>
              </w:rPr>
            </w:pPr>
            <w:r w:rsidRPr="00A464EB">
              <w:rPr>
                <w:rFonts w:eastAsia="Calibri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464EB">
              <w:rPr>
                <w:rFonts w:eastAsia="Calibri"/>
                <w:noProof/>
                <w:color w:val="000000"/>
                <w:szCs w:val="20"/>
              </w:rPr>
              <w:instrText xml:space="preserve"> FORMTEXT </w:instrText>
            </w:r>
            <w:r w:rsidRPr="00A464EB">
              <w:rPr>
                <w:rFonts w:eastAsia="Calibri"/>
                <w:noProof/>
                <w:color w:val="000000"/>
                <w:szCs w:val="20"/>
              </w:rPr>
            </w:r>
            <w:r w:rsidRPr="00A464EB">
              <w:rPr>
                <w:rFonts w:eastAsia="Calibri"/>
                <w:noProof/>
                <w:color w:val="000000"/>
                <w:szCs w:val="20"/>
              </w:rPr>
              <w:fldChar w:fldCharType="separate"/>
            </w:r>
            <w:r w:rsidRPr="00A464EB">
              <w:rPr>
                <w:rFonts w:eastAsia="Calibri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5AE0107F" w14:textId="3729C6AF" w:rsidR="000C2776" w:rsidRPr="006B7DC1" w:rsidRDefault="000C2776" w:rsidP="00A464EB">
      <w:pPr>
        <w:spacing w:before="240"/>
      </w:pPr>
      <w:r w:rsidRPr="005461FE">
        <w:t>Note:</w:t>
      </w:r>
      <w:r>
        <w:t xml:space="preserve">  If you are accessing individual protected health information (e.g., medical records) without having the participant sign a HIPAA authorization, </w:t>
      </w:r>
      <w:r w:rsidRPr="006B7DC1">
        <w:t xml:space="preserve">please also complete </w:t>
      </w:r>
      <w:hyperlink r:id="rId14" w:history="1">
        <w:r w:rsidR="008516A6" w:rsidRPr="005C4E10">
          <w:rPr>
            <w:rStyle w:val="Hyperlink"/>
            <w:i/>
            <w:iCs/>
          </w:rPr>
          <w:t>HRP-2</w:t>
        </w:r>
        <w:r w:rsidR="007A1ABF" w:rsidRPr="005C4E10">
          <w:rPr>
            <w:rStyle w:val="Hyperlink"/>
            <w:i/>
            <w:iCs/>
          </w:rPr>
          <w:t>57</w:t>
        </w:r>
        <w:r w:rsidR="008516A6" w:rsidRPr="005C4E10">
          <w:rPr>
            <w:rStyle w:val="Hyperlink"/>
            <w:i/>
            <w:iCs/>
          </w:rPr>
          <w:t xml:space="preserve"> </w:t>
        </w:r>
        <w:r w:rsidR="00EB5231" w:rsidRPr="005C4E10">
          <w:rPr>
            <w:rStyle w:val="Hyperlink"/>
            <w:rFonts w:cs="Arial"/>
            <w:i/>
            <w:szCs w:val="16"/>
          </w:rPr>
          <w:t>-</w:t>
        </w:r>
        <w:r w:rsidR="008516A6" w:rsidRPr="005C4E10">
          <w:rPr>
            <w:rStyle w:val="Hyperlink"/>
            <w:i/>
            <w:iCs/>
          </w:rPr>
          <w:t xml:space="preserve"> FORM </w:t>
        </w:r>
        <w:r w:rsidR="00EB5231" w:rsidRPr="005C4E10">
          <w:rPr>
            <w:rStyle w:val="Hyperlink"/>
            <w:rFonts w:cs="Arial"/>
            <w:i/>
            <w:szCs w:val="16"/>
          </w:rPr>
          <w:t>-</w:t>
        </w:r>
        <w:r w:rsidR="008516A6" w:rsidRPr="005C4E10">
          <w:rPr>
            <w:rStyle w:val="Hyperlink"/>
            <w:i/>
            <w:iCs/>
          </w:rPr>
          <w:t xml:space="preserve"> HIPAA Supplement</w:t>
        </w:r>
      </w:hyperlink>
      <w:r w:rsidR="00345BEC">
        <w:rPr>
          <w:i/>
        </w:rPr>
        <w:t>.</w:t>
      </w:r>
      <w:r w:rsidRPr="006B7DC1">
        <w:rPr>
          <w:i/>
        </w:rPr>
        <w:t xml:space="preserve"> </w:t>
      </w:r>
    </w:p>
    <w:p w14:paraId="60E5C7C7" w14:textId="77777777" w:rsidR="00817CD2" w:rsidRDefault="00817CD2" w:rsidP="00817CD2">
      <w:pPr>
        <w:pBdr>
          <w:bottom w:val="single" w:sz="12" w:space="1" w:color="auto"/>
        </w:pBdr>
        <w:tabs>
          <w:tab w:val="left" w:pos="540"/>
        </w:tabs>
        <w:ind w:left="547" w:hanging="547"/>
        <w:rPr>
          <w:rFonts w:ascii="Calibri" w:hAnsi="Calibri" w:cs="Calibri"/>
          <w:position w:val="-8"/>
          <w:szCs w:val="20"/>
        </w:rPr>
      </w:pPr>
    </w:p>
    <w:p w14:paraId="6A2E0FDB" w14:textId="77777777" w:rsidR="00AA72A4" w:rsidRPr="00421D8B" w:rsidRDefault="00986E25">
      <w:pPr>
        <w:pStyle w:val="Heading1"/>
      </w:pPr>
      <w:bookmarkStart w:id="4" w:name="_Section_B_—"/>
      <w:bookmarkEnd w:id="4"/>
      <w:r>
        <w:br w:type="page"/>
      </w:r>
      <w:r w:rsidR="00AA72A4" w:rsidRPr="00421D8B">
        <w:lastRenderedPageBreak/>
        <w:t xml:space="preserve">Section </w:t>
      </w:r>
      <w:r w:rsidR="001373B9">
        <w:rPr>
          <w:lang w:val="en-US"/>
        </w:rPr>
        <w:t>B</w:t>
      </w:r>
      <w:r w:rsidR="00421D8B" w:rsidRPr="00421D8B">
        <w:t xml:space="preserve"> </w:t>
      </w:r>
      <w:r w:rsidR="00AA72A4" w:rsidRPr="00421D8B">
        <w:t>— Alteration of Consent</w:t>
      </w:r>
    </w:p>
    <w:p w14:paraId="04233A5A" w14:textId="3D323349" w:rsidR="00AA72A4" w:rsidRDefault="004B1DEA" w:rsidP="00A464EB">
      <w:pPr>
        <w:ind w:left="540" w:hanging="540"/>
      </w:pPr>
      <w:r w:rsidRPr="004527B0">
        <w:rPr>
          <w:smallCaps/>
          <w:sz w:val="40"/>
        </w:rPr>
        <w:sym w:font="Wingdings" w:char="F046"/>
      </w:r>
      <w:r w:rsidRPr="00A464EB">
        <w:rPr>
          <w:smallCaps/>
        </w:rPr>
        <w:tab/>
      </w:r>
      <w:r w:rsidRPr="00A464EB">
        <w:rPr>
          <w:b/>
          <w:bCs/>
        </w:rPr>
        <w:t>Only complete this section if you are requesting an a</w:t>
      </w:r>
      <w:r w:rsidR="00AA72A4" w:rsidRPr="00A464EB">
        <w:rPr>
          <w:b/>
          <w:bCs/>
        </w:rPr>
        <w:t xml:space="preserve">lteration of </w:t>
      </w:r>
      <w:r w:rsidRPr="00A464EB">
        <w:rPr>
          <w:b/>
          <w:bCs/>
        </w:rPr>
        <w:t>consent</w:t>
      </w:r>
      <w:r w:rsidR="00DA3E69" w:rsidRPr="00A464EB">
        <w:rPr>
          <w:b/>
          <w:bCs/>
        </w:rPr>
        <w:t>:</w:t>
      </w:r>
      <w:r w:rsidRPr="00A464EB">
        <w:t xml:space="preserve"> </w:t>
      </w:r>
      <w:r w:rsidR="00413B49" w:rsidRPr="00A464EB">
        <w:t>A</w:t>
      </w:r>
      <w:r w:rsidR="00AA72A4" w:rsidRPr="00A464EB">
        <w:t xml:space="preserve">pproval to </w:t>
      </w:r>
      <w:r w:rsidR="00DC14D2" w:rsidRPr="00A464EB">
        <w:t>leave out or change</w:t>
      </w:r>
      <w:r w:rsidR="00AA72A4" w:rsidRPr="00A464EB">
        <w:t xml:space="preserve"> some of the required </w:t>
      </w:r>
      <w:hyperlink r:id="rId15" w:history="1">
        <w:r w:rsidR="00AA72A4" w:rsidRPr="00A464EB">
          <w:rPr>
            <w:rStyle w:val="Hyperlink"/>
            <w:rFonts w:cs="Calibri Light"/>
            <w:szCs w:val="20"/>
          </w:rPr>
          <w:t>elements of consent</w:t>
        </w:r>
      </w:hyperlink>
      <w:r w:rsidR="00AA72A4" w:rsidRPr="00A464EB">
        <w:t xml:space="preserve"> during </w:t>
      </w:r>
      <w:r w:rsidR="00DC14D2" w:rsidRPr="00A464EB">
        <w:t xml:space="preserve">your </w:t>
      </w:r>
      <w:r w:rsidR="00AA72A4" w:rsidRPr="00A464EB">
        <w:t>consenting process.</w:t>
      </w:r>
      <w:r w:rsidR="00AA72A4" w:rsidRPr="004B1DEA">
        <w:rPr>
          <w:sz w:val="24"/>
        </w:rPr>
        <w:t xml:space="preserve"> </w:t>
      </w:r>
    </w:p>
    <w:p w14:paraId="5B8B022D" w14:textId="77777777" w:rsidR="00DC14D2" w:rsidRPr="00A464EB" w:rsidRDefault="00DC14D2" w:rsidP="00A464EB">
      <w:pPr>
        <w:pStyle w:val="ListParagraph"/>
        <w:numPr>
          <w:ilvl w:val="0"/>
          <w:numId w:val="40"/>
        </w:numPr>
        <w:spacing w:before="360" w:after="60"/>
        <w:contextualSpacing w:val="0"/>
        <w:rPr>
          <w:rFonts w:cs="Arial"/>
          <w:szCs w:val="20"/>
        </w:rPr>
      </w:pPr>
      <w:r w:rsidRPr="00A464EB">
        <w:rPr>
          <w:rFonts w:cs="Arial"/>
          <w:szCs w:val="20"/>
        </w:rPr>
        <w:t xml:space="preserve">Which </w:t>
      </w:r>
      <w:r w:rsidR="00817CD2" w:rsidRPr="00A464EB">
        <w:rPr>
          <w:rFonts w:cs="Arial"/>
          <w:szCs w:val="20"/>
        </w:rPr>
        <w:t xml:space="preserve">specific </w:t>
      </w:r>
      <w:r w:rsidRPr="00A464EB">
        <w:rPr>
          <w:rFonts w:cs="Arial"/>
          <w:szCs w:val="20"/>
        </w:rPr>
        <w:t xml:space="preserve">elements of consent are you requesting to leave out or change?  </w:t>
      </w:r>
      <w:r w:rsidR="0044541E" w:rsidRPr="00A464EB">
        <w:rPr>
          <w:rFonts w:cs="Arial"/>
          <w:szCs w:val="20"/>
        </w:rPr>
        <w:t>(</w:t>
      </w:r>
      <w:r w:rsidRPr="00A464EB">
        <w:rPr>
          <w:rFonts w:cs="Arial"/>
          <w:szCs w:val="20"/>
        </w:rPr>
        <w:t xml:space="preserve">Review </w:t>
      </w:r>
      <w:hyperlink r:id="rId16" w:history="1">
        <w:r w:rsidR="00705F6C" w:rsidRPr="00A464EB">
          <w:rPr>
            <w:rStyle w:val="Hyperlink"/>
            <w:rFonts w:cs="Arial"/>
            <w:szCs w:val="20"/>
          </w:rPr>
          <w:t>https://extranet.fredhutch.org/en/u/irb/informed-consent.html</w:t>
        </w:r>
      </w:hyperlink>
      <w:r w:rsidRPr="00A464EB">
        <w:rPr>
          <w:rFonts w:cs="Arial"/>
          <w:szCs w:val="20"/>
        </w:rPr>
        <w:t xml:space="preserve"> to learn about the elements of consent.</w:t>
      </w:r>
      <w:r w:rsidR="0044541E" w:rsidRPr="00A464EB">
        <w:rPr>
          <w:rFonts w:cs="Arial"/>
          <w:szCs w:val="20"/>
        </w:rPr>
        <w:t>)</w:t>
      </w:r>
      <w:r w:rsidRPr="00A464EB">
        <w:rPr>
          <w:rFonts w:cs="Arial"/>
          <w:szCs w:val="20"/>
        </w:rPr>
        <w:t xml:space="preserve"> 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DC14D2" w:rsidRPr="00C53C40" w14:paraId="5A54F69B" w14:textId="77777777" w:rsidTr="00A464EB">
        <w:tc>
          <w:tcPr>
            <w:tcW w:w="9720" w:type="dxa"/>
          </w:tcPr>
          <w:p w14:paraId="7EDF5F38" w14:textId="77777777" w:rsidR="00DC14D2" w:rsidRPr="00A464EB" w:rsidRDefault="00DC14D2" w:rsidP="00DC14D2">
            <w:pPr>
              <w:suppressAutoHyphens/>
              <w:spacing w:before="40" w:after="200"/>
              <w:rPr>
                <w:rFonts w:cs="Arial"/>
                <w:szCs w:val="20"/>
              </w:rPr>
            </w:pP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instrText xml:space="preserve"> FORMTEXT </w:instrTex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separate"/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08857D8A" w14:textId="14FB7B3F" w:rsidR="00DC14D2" w:rsidRPr="006B7DC1" w:rsidRDefault="00C53C40" w:rsidP="00A464EB">
      <w:pPr>
        <w:pStyle w:val="ListParagraph"/>
        <w:numPr>
          <w:ilvl w:val="0"/>
          <w:numId w:val="40"/>
        </w:numPr>
        <w:spacing w:before="240" w:after="60"/>
      </w:pPr>
      <w:r>
        <w:t>D</w:t>
      </w:r>
      <w:r w:rsidR="0047247F">
        <w:t>escribe why the research</w:t>
      </w:r>
      <w:r w:rsidR="00DC14D2" w:rsidRPr="006B7DC1">
        <w:t xml:space="preserve"> involve</w:t>
      </w:r>
      <w:r w:rsidR="0047247F">
        <w:t>s</w:t>
      </w:r>
      <w:r w:rsidR="00DC14D2" w:rsidRPr="006B7DC1">
        <w:t xml:space="preserve"> no more than minimal risk to participants</w:t>
      </w:r>
      <w:r w:rsidR="00DC14D2">
        <w:t xml:space="preserve"> (only minimal risk activities qualify for a</w:t>
      </w:r>
      <w:r w:rsidR="0047247F">
        <w:t>n</w:t>
      </w:r>
      <w:r w:rsidR="00DC14D2">
        <w:t xml:space="preserve"> </w:t>
      </w:r>
      <w:r w:rsidR="0047247F">
        <w:t>alteration of consent</w:t>
      </w:r>
      <w:r w:rsidR="00DC14D2">
        <w:t>)</w:t>
      </w:r>
      <w:r w:rsidR="00DC14D2" w:rsidRPr="006B7DC1">
        <w:t>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DC14D2" w:rsidRPr="006B7DC1" w14:paraId="6E0A1A17" w14:textId="77777777" w:rsidTr="00A464EB">
        <w:tc>
          <w:tcPr>
            <w:tcW w:w="9720" w:type="dxa"/>
          </w:tcPr>
          <w:p w14:paraId="042DD9D3" w14:textId="77777777" w:rsidR="00DC14D2" w:rsidRPr="006B7DC1" w:rsidRDefault="00DC14D2" w:rsidP="00A464EB">
            <w:pPr>
              <w:spacing w:before="40" w:after="200"/>
            </w:pPr>
            <w:r w:rsidRPr="006B7DC1">
              <w:rPr>
                <w:rFonts w:eastAsia="Calibri"/>
                <w:noProof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B7DC1">
              <w:rPr>
                <w:rFonts w:eastAsia="Calibri"/>
                <w:noProof/>
              </w:rPr>
              <w:instrText xml:space="preserve"> FORMTEXT </w:instrText>
            </w:r>
            <w:r w:rsidRPr="006B7DC1">
              <w:rPr>
                <w:rFonts w:eastAsia="Calibri"/>
                <w:noProof/>
              </w:rPr>
            </w:r>
            <w:r w:rsidRPr="006B7DC1">
              <w:rPr>
                <w:rFonts w:eastAsia="Calibri"/>
                <w:noProof/>
              </w:rPr>
              <w:fldChar w:fldCharType="separate"/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fldChar w:fldCharType="end"/>
            </w:r>
          </w:p>
        </w:tc>
      </w:tr>
    </w:tbl>
    <w:p w14:paraId="1497C52A" w14:textId="0EB3EA72" w:rsidR="00DC14D2" w:rsidRPr="006B7DC1" w:rsidRDefault="00F95E12" w:rsidP="00A464EB">
      <w:pPr>
        <w:pStyle w:val="ListParagraph"/>
        <w:numPr>
          <w:ilvl w:val="0"/>
          <w:numId w:val="40"/>
        </w:numPr>
        <w:spacing w:before="240" w:after="60"/>
      </w:pPr>
      <w:r>
        <w:t>D</w:t>
      </w:r>
      <w:r w:rsidR="00DC14D2" w:rsidRPr="006B7DC1">
        <w:t xml:space="preserve">escribe why the </w:t>
      </w:r>
      <w:r w:rsidR="0047247F">
        <w:t>alteration</w:t>
      </w:r>
      <w:r w:rsidR="00DC14D2" w:rsidRPr="006B7DC1">
        <w:t xml:space="preserve"> </w:t>
      </w:r>
      <w:r w:rsidR="00DC14D2">
        <w:t>o</w:t>
      </w:r>
      <w:r w:rsidR="00DC14D2" w:rsidRPr="006B7DC1">
        <w:t>f consent will not adversely affect the rights and welfare of the participants: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DC14D2" w:rsidRPr="006B7DC1" w14:paraId="794643F6" w14:textId="77777777" w:rsidTr="00A464EB">
        <w:tc>
          <w:tcPr>
            <w:tcW w:w="9720" w:type="dxa"/>
          </w:tcPr>
          <w:p w14:paraId="1D73A9D0" w14:textId="77777777" w:rsidR="00DC14D2" w:rsidRPr="006B7DC1" w:rsidRDefault="00DC14D2" w:rsidP="00A464EB">
            <w:pPr>
              <w:spacing w:before="40" w:after="200"/>
            </w:pPr>
            <w:r w:rsidRPr="006B7DC1">
              <w:rPr>
                <w:rFonts w:eastAsia="Calibri"/>
                <w:noProof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B7DC1">
              <w:rPr>
                <w:rFonts w:eastAsia="Calibri"/>
                <w:noProof/>
              </w:rPr>
              <w:instrText xml:space="preserve"> FORMTEXT </w:instrText>
            </w:r>
            <w:r w:rsidRPr="006B7DC1">
              <w:rPr>
                <w:rFonts w:eastAsia="Calibri"/>
                <w:noProof/>
              </w:rPr>
            </w:r>
            <w:r w:rsidRPr="006B7DC1">
              <w:rPr>
                <w:rFonts w:eastAsia="Calibri"/>
                <w:noProof/>
              </w:rPr>
              <w:fldChar w:fldCharType="separate"/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fldChar w:fldCharType="end"/>
            </w:r>
          </w:p>
        </w:tc>
      </w:tr>
    </w:tbl>
    <w:p w14:paraId="17AA2570" w14:textId="2735C0A0" w:rsidR="00DC14D2" w:rsidRPr="006B7DC1" w:rsidRDefault="00F95E12" w:rsidP="00A464EB">
      <w:pPr>
        <w:pStyle w:val="ListParagraph"/>
        <w:numPr>
          <w:ilvl w:val="0"/>
          <w:numId w:val="40"/>
        </w:numPr>
        <w:spacing w:before="240" w:after="60"/>
      </w:pPr>
      <w:r>
        <w:t>D</w:t>
      </w:r>
      <w:r w:rsidR="00DC14D2" w:rsidRPr="006B7DC1">
        <w:t xml:space="preserve">escribe why the study </w:t>
      </w:r>
      <w:r w:rsidR="00DC14D2">
        <w:t xml:space="preserve">activities </w:t>
      </w:r>
      <w:r w:rsidR="00DC14D2" w:rsidRPr="006B7DC1">
        <w:t xml:space="preserve">could not practicably be carried out without the </w:t>
      </w:r>
      <w:r w:rsidR="00DC14D2">
        <w:t xml:space="preserve">requested </w:t>
      </w:r>
      <w:r w:rsidR="0047247F">
        <w:t>alteration</w:t>
      </w:r>
      <w:r w:rsidR="00DC14D2" w:rsidRPr="006B7DC1">
        <w:t>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DC14D2" w:rsidRPr="006B7DC1" w14:paraId="22A8EF77" w14:textId="77777777" w:rsidTr="00A464EB">
        <w:tc>
          <w:tcPr>
            <w:tcW w:w="9720" w:type="dxa"/>
          </w:tcPr>
          <w:p w14:paraId="756AF0E8" w14:textId="77777777" w:rsidR="00DC14D2" w:rsidRPr="006B7DC1" w:rsidRDefault="00DC14D2" w:rsidP="00A464EB">
            <w:pPr>
              <w:spacing w:before="40" w:after="200"/>
            </w:pPr>
            <w:r w:rsidRPr="006B7DC1">
              <w:rPr>
                <w:rFonts w:eastAsia="Calibri"/>
                <w:noProof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B7DC1">
              <w:rPr>
                <w:rFonts w:eastAsia="Calibri"/>
                <w:noProof/>
              </w:rPr>
              <w:instrText xml:space="preserve"> FORMTEXT </w:instrText>
            </w:r>
            <w:r w:rsidRPr="006B7DC1">
              <w:rPr>
                <w:rFonts w:eastAsia="Calibri"/>
                <w:noProof/>
              </w:rPr>
            </w:r>
            <w:r w:rsidRPr="006B7DC1">
              <w:rPr>
                <w:rFonts w:eastAsia="Calibri"/>
                <w:noProof/>
              </w:rPr>
              <w:fldChar w:fldCharType="separate"/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t> </w:t>
            </w:r>
            <w:r w:rsidRPr="006B7DC1">
              <w:rPr>
                <w:rFonts w:eastAsia="Calibri"/>
                <w:noProof/>
              </w:rPr>
              <w:fldChar w:fldCharType="end"/>
            </w:r>
          </w:p>
        </w:tc>
      </w:tr>
    </w:tbl>
    <w:p w14:paraId="45F77362" w14:textId="542B9037" w:rsidR="00DC14D2" w:rsidRPr="006B7DC1" w:rsidRDefault="00F95E12" w:rsidP="00A464EB">
      <w:pPr>
        <w:pStyle w:val="ListParagraph"/>
        <w:numPr>
          <w:ilvl w:val="0"/>
          <w:numId w:val="40"/>
        </w:numPr>
        <w:spacing w:before="240" w:after="60"/>
      </w:pPr>
      <w:r>
        <w:t>D</w:t>
      </w:r>
      <w:r w:rsidR="00DC14D2" w:rsidRPr="006B7DC1">
        <w:t>escribe whether participants</w:t>
      </w:r>
      <w:r w:rsidR="00DC14D2">
        <w:t xml:space="preserve"> (or legally authorized representatives, if applicable)</w:t>
      </w:r>
      <w:r w:rsidR="00DC14D2" w:rsidRPr="006B7DC1">
        <w:t xml:space="preserve"> will be provided with additional pertinent information after </w:t>
      </w:r>
      <w:r w:rsidR="0047247F">
        <w:t>participation</w:t>
      </w:r>
      <w:r w:rsidR="00DC14D2" w:rsidRPr="006B7DC1">
        <w:t>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DC14D2" w:rsidRPr="006B7DC1" w14:paraId="77B5E46F" w14:textId="77777777" w:rsidTr="00A464EB">
        <w:tc>
          <w:tcPr>
            <w:tcW w:w="9720" w:type="dxa"/>
          </w:tcPr>
          <w:p w14:paraId="4112578F" w14:textId="77777777" w:rsidR="00DC14D2" w:rsidRPr="00A464EB" w:rsidRDefault="00DC14D2" w:rsidP="00DC14D2">
            <w:pPr>
              <w:suppressAutoHyphens/>
              <w:spacing w:before="40" w:after="200"/>
              <w:rPr>
                <w:rFonts w:cs="Arial"/>
                <w:szCs w:val="20"/>
              </w:rPr>
            </w:pP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instrText xml:space="preserve"> FORMTEXT </w:instrTex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separate"/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18096E36" w14:textId="46D16646" w:rsidR="00DC14D2" w:rsidRDefault="00DC14D2" w:rsidP="00A464EB">
      <w:pPr>
        <w:pStyle w:val="ListParagraph"/>
        <w:numPr>
          <w:ilvl w:val="0"/>
          <w:numId w:val="40"/>
        </w:numPr>
        <w:spacing w:before="240" w:after="60"/>
      </w:pPr>
      <w:r>
        <w:t xml:space="preserve">If </w:t>
      </w:r>
      <w:r w:rsidRPr="002E2B02">
        <w:t xml:space="preserve">the research involves using identifiable private information or identifiable biospecimens, </w:t>
      </w:r>
      <w:r>
        <w:t xml:space="preserve">describe why </w:t>
      </w:r>
      <w:r w:rsidRPr="002E2B02">
        <w:t xml:space="preserve">the research could not practicably be carried out without using such information or biospecimens </w:t>
      </w:r>
      <w:r w:rsidRPr="00F95E12">
        <w:rPr>
          <w:i/>
          <w:u w:val="single"/>
        </w:rPr>
        <w:t>in an identifiable format</w:t>
      </w:r>
      <w:r w:rsidR="00C64D69" w:rsidRPr="00F95E12">
        <w:rPr>
          <w:i/>
        </w:rPr>
        <w:t>.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DC14D2" w:rsidRPr="006B7DC1" w14:paraId="72F55E01" w14:textId="77777777" w:rsidTr="00A464EB">
        <w:tc>
          <w:tcPr>
            <w:tcW w:w="9720" w:type="dxa"/>
          </w:tcPr>
          <w:p w14:paraId="3CD5D912" w14:textId="77777777" w:rsidR="00DC14D2" w:rsidRPr="00A464EB" w:rsidRDefault="00DC14D2" w:rsidP="00DC14D2">
            <w:pPr>
              <w:suppressAutoHyphens/>
              <w:spacing w:before="40" w:after="200"/>
              <w:rPr>
                <w:rFonts w:cs="Arial"/>
                <w:szCs w:val="20"/>
              </w:rPr>
            </w:pP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instrText xml:space="preserve"> FORMTEXT </w:instrTex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separate"/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6B610207" w14:textId="77777777" w:rsidR="00817CD2" w:rsidRDefault="00817CD2" w:rsidP="00817CD2">
      <w:pPr>
        <w:pBdr>
          <w:bottom w:val="single" w:sz="12" w:space="1" w:color="auto"/>
        </w:pBdr>
        <w:tabs>
          <w:tab w:val="left" w:pos="540"/>
        </w:tabs>
        <w:ind w:left="547" w:hanging="547"/>
        <w:rPr>
          <w:rFonts w:ascii="Calibri" w:hAnsi="Calibri" w:cs="Calibri"/>
          <w:position w:val="-8"/>
          <w:szCs w:val="20"/>
        </w:rPr>
      </w:pPr>
    </w:p>
    <w:p w14:paraId="0397B13F" w14:textId="7A1F1422" w:rsidR="00AA72A4" w:rsidRPr="00D74B56" w:rsidRDefault="00E85E53">
      <w:pPr>
        <w:pStyle w:val="Heading1"/>
        <w:rPr>
          <w:lang w:val="en-US"/>
        </w:rPr>
      </w:pPr>
      <w:bookmarkStart w:id="5" w:name="_Section_C_—Waiver"/>
      <w:bookmarkEnd w:id="5"/>
      <w:r>
        <w:br w:type="page"/>
      </w:r>
      <w:bookmarkStart w:id="6" w:name="_Hlk2866852"/>
      <w:r w:rsidR="00AA72A4" w:rsidRPr="00421D8B">
        <w:lastRenderedPageBreak/>
        <w:t xml:space="preserve">Section </w:t>
      </w:r>
      <w:r w:rsidR="001373B9">
        <w:rPr>
          <w:lang w:val="en-US"/>
        </w:rPr>
        <w:t>C</w:t>
      </w:r>
      <w:r w:rsidR="00AA72A4" w:rsidRPr="00421D8B">
        <w:t xml:space="preserve"> —</w:t>
      </w:r>
      <w:r w:rsidR="00B95621">
        <w:rPr>
          <w:lang w:val="en-US"/>
        </w:rPr>
        <w:t xml:space="preserve"> </w:t>
      </w:r>
      <w:r w:rsidR="00AA72A4" w:rsidRPr="00421D8B">
        <w:t xml:space="preserve">Waiver of </w:t>
      </w:r>
      <w:r w:rsidR="00D74B56">
        <w:rPr>
          <w:lang w:val="en-US"/>
        </w:rPr>
        <w:t>Documentation of Consent</w:t>
      </w:r>
      <w:r w:rsidR="0091470E">
        <w:rPr>
          <w:lang w:val="en-US"/>
        </w:rPr>
        <w:t xml:space="preserve"> </w:t>
      </w:r>
    </w:p>
    <w:p w14:paraId="6D77642C" w14:textId="77777777" w:rsidR="00AA72A4" w:rsidRPr="007251CA" w:rsidRDefault="00421D8B" w:rsidP="00A464EB">
      <w:pPr>
        <w:ind w:left="540" w:hanging="540"/>
      </w:pPr>
      <w:r w:rsidRPr="004527B0">
        <w:rPr>
          <w:smallCaps/>
          <w:sz w:val="40"/>
        </w:rPr>
        <w:sym w:font="Wingdings" w:char="F046"/>
      </w:r>
      <w:r>
        <w:rPr>
          <w:smallCaps/>
          <w:sz w:val="40"/>
        </w:rPr>
        <w:tab/>
      </w:r>
      <w:r w:rsidRPr="00A464EB">
        <w:rPr>
          <w:b/>
          <w:bCs/>
        </w:rPr>
        <w:t xml:space="preserve">Only complete this section if you are requesting a </w:t>
      </w:r>
      <w:r w:rsidR="006804E1" w:rsidRPr="00A464EB">
        <w:rPr>
          <w:b/>
          <w:bCs/>
        </w:rPr>
        <w:t xml:space="preserve">waiver of </w:t>
      </w:r>
      <w:r w:rsidR="00D74B56" w:rsidRPr="00A464EB">
        <w:rPr>
          <w:b/>
          <w:bCs/>
        </w:rPr>
        <w:t xml:space="preserve">documentation of consent (waiving </w:t>
      </w:r>
      <w:r w:rsidR="006804E1" w:rsidRPr="00A464EB">
        <w:rPr>
          <w:b/>
          <w:bCs/>
        </w:rPr>
        <w:t>the</w:t>
      </w:r>
      <w:r w:rsidR="0048236F" w:rsidRPr="00A464EB">
        <w:rPr>
          <w:b/>
          <w:bCs/>
        </w:rPr>
        <w:t xml:space="preserve"> </w:t>
      </w:r>
      <w:r w:rsidR="006804E1" w:rsidRPr="00A464EB">
        <w:rPr>
          <w:b/>
          <w:bCs/>
        </w:rPr>
        <w:t>signature requirement</w:t>
      </w:r>
      <w:r w:rsidR="00D74B56" w:rsidRPr="00A464EB">
        <w:rPr>
          <w:b/>
          <w:bCs/>
        </w:rPr>
        <w:t xml:space="preserve"> only</w:t>
      </w:r>
      <w:r w:rsidR="00817CD2" w:rsidRPr="00A464EB">
        <w:rPr>
          <w:b/>
          <w:bCs/>
        </w:rPr>
        <w:t>).</w:t>
      </w:r>
      <w:r w:rsidR="00817CD2" w:rsidRPr="007251CA">
        <w:t xml:space="preserve"> This </w:t>
      </w:r>
      <w:r w:rsidR="006804E1" w:rsidRPr="007251CA">
        <w:t xml:space="preserve">means </w:t>
      </w:r>
      <w:r w:rsidR="00817CD2" w:rsidRPr="007251CA">
        <w:t xml:space="preserve">you are seeking </w:t>
      </w:r>
      <w:r w:rsidR="006804E1" w:rsidRPr="007251CA">
        <w:t>a</w:t>
      </w:r>
      <w:r w:rsidR="00AA72A4" w:rsidRPr="007251CA">
        <w:t xml:space="preserve">pproval for a process in which </w:t>
      </w:r>
      <w:r w:rsidR="004720DE" w:rsidRPr="007251CA">
        <w:t xml:space="preserve">the </w:t>
      </w:r>
      <w:hyperlink r:id="rId17" w:history="1">
        <w:r w:rsidR="004720DE" w:rsidRPr="00A464EB">
          <w:rPr>
            <w:rStyle w:val="Hyperlink"/>
            <w:rFonts w:cs="Calibri Light"/>
            <w:szCs w:val="20"/>
          </w:rPr>
          <w:t xml:space="preserve">elements of consent </w:t>
        </w:r>
      </w:hyperlink>
      <w:r w:rsidR="004720DE" w:rsidRPr="007251CA">
        <w:t xml:space="preserve">are provided in written format and consent is </w:t>
      </w:r>
      <w:r w:rsidR="00AA72A4" w:rsidRPr="007251CA">
        <w:t xml:space="preserve">obtained, but </w:t>
      </w:r>
      <w:r w:rsidR="00817CD2" w:rsidRPr="007251CA">
        <w:t xml:space="preserve">the participant does not </w:t>
      </w:r>
      <w:r w:rsidR="00817CD2" w:rsidRPr="007251CA">
        <w:rPr>
          <w:u w:val="single"/>
        </w:rPr>
        <w:t>sign</w:t>
      </w:r>
      <w:r w:rsidR="00817CD2" w:rsidRPr="007251CA">
        <w:t xml:space="preserve"> </w:t>
      </w:r>
      <w:r w:rsidR="001D5EAA" w:rsidRPr="007251CA">
        <w:t>a</w:t>
      </w:r>
      <w:r w:rsidR="00817CD2" w:rsidRPr="007251CA">
        <w:t xml:space="preserve"> consent </w:t>
      </w:r>
      <w:r w:rsidR="007655FF" w:rsidRPr="007251CA">
        <w:t>form</w:t>
      </w:r>
      <w:r w:rsidR="00AA72A4" w:rsidRPr="007251CA">
        <w:t xml:space="preserve">.  </w:t>
      </w:r>
    </w:p>
    <w:bookmarkEnd w:id="6"/>
    <w:p w14:paraId="0C486B4A" w14:textId="77777777" w:rsidR="0060476B" w:rsidRPr="00A464EB" w:rsidRDefault="0060476B" w:rsidP="00A464EB">
      <w:pPr>
        <w:spacing w:before="360" w:after="120"/>
        <w:rPr>
          <w:rFonts w:cs="Arial"/>
          <w:szCs w:val="20"/>
        </w:rPr>
      </w:pPr>
      <w:r w:rsidRPr="00A464EB">
        <w:rPr>
          <w:rFonts w:cs="Arial"/>
          <w:szCs w:val="20"/>
        </w:rPr>
        <w:t>For wh</w:t>
      </w:r>
      <w:r w:rsidR="00DA3E69" w:rsidRPr="00A464EB">
        <w:rPr>
          <w:rFonts w:cs="Arial"/>
          <w:szCs w:val="20"/>
        </w:rPr>
        <w:t>ich</w:t>
      </w:r>
      <w:r w:rsidRPr="00A464EB">
        <w:rPr>
          <w:rFonts w:cs="Arial"/>
          <w:szCs w:val="20"/>
        </w:rPr>
        <w:t xml:space="preserve"> aspects of the study are you requesting a waiver of the signature requirement?</w:t>
      </w:r>
    </w:p>
    <w:p w14:paraId="5148B678" w14:textId="77777777" w:rsidR="0060476B" w:rsidRPr="00A464EB" w:rsidRDefault="0060476B" w:rsidP="00A464EB">
      <w:pPr>
        <w:shd w:val="clear" w:color="auto" w:fill="FFFFFF"/>
        <w:tabs>
          <w:tab w:val="left" w:pos="360"/>
        </w:tabs>
        <w:suppressAutoHyphens/>
        <w:spacing w:after="120"/>
        <w:ind w:left="360" w:hanging="360"/>
        <w:rPr>
          <w:rFonts w:cs="Arial"/>
          <w:szCs w:val="20"/>
        </w:rPr>
      </w:pPr>
      <w:r w:rsidRPr="00A464EB">
        <w:rPr>
          <w:rFonts w:cs="Arial"/>
          <w:szCs w:val="20"/>
        </w:rPr>
        <w:fldChar w:fldCharType="begin">
          <w:ffData>
            <w:name w:val="Check379"/>
            <w:enabled/>
            <w:calcOnExit w:val="0"/>
            <w:checkBox>
              <w:sizeAuto/>
              <w:default w:val="0"/>
            </w:checkBox>
          </w:ffData>
        </w:fldChar>
      </w:r>
      <w:r w:rsidRPr="00A464EB">
        <w:rPr>
          <w:rFonts w:cs="Arial"/>
          <w:szCs w:val="20"/>
        </w:rPr>
        <w:instrText xml:space="preserve"> FORMCHECKBOX </w:instrText>
      </w:r>
      <w:r w:rsidR="00074438">
        <w:rPr>
          <w:rFonts w:cs="Arial"/>
          <w:szCs w:val="20"/>
        </w:rPr>
      </w:r>
      <w:r w:rsidR="00074438">
        <w:rPr>
          <w:rFonts w:cs="Arial"/>
          <w:szCs w:val="20"/>
        </w:rPr>
        <w:fldChar w:fldCharType="separate"/>
      </w:r>
      <w:r w:rsidRPr="00A464EB">
        <w:rPr>
          <w:rFonts w:cs="Arial"/>
          <w:szCs w:val="20"/>
        </w:rPr>
        <w:fldChar w:fldCharType="end"/>
      </w:r>
      <w:r w:rsidRPr="00A464EB">
        <w:rPr>
          <w:rFonts w:cs="Arial"/>
          <w:szCs w:val="20"/>
        </w:rPr>
        <w:tab/>
      </w:r>
      <w:r w:rsidR="00876D21" w:rsidRPr="00A464EB">
        <w:rPr>
          <w:rFonts w:cs="Arial"/>
          <w:szCs w:val="20"/>
        </w:rPr>
        <w:t>A</w:t>
      </w:r>
      <w:r w:rsidRPr="00A464EB">
        <w:rPr>
          <w:rFonts w:cs="Arial"/>
          <w:szCs w:val="20"/>
        </w:rPr>
        <w:t>ll aspects of the research</w:t>
      </w:r>
    </w:p>
    <w:p w14:paraId="6D8D0976" w14:textId="77777777" w:rsidR="0060476B" w:rsidRPr="00A464EB" w:rsidRDefault="0060476B" w:rsidP="00A464EB">
      <w:pPr>
        <w:shd w:val="clear" w:color="auto" w:fill="FFFFFF"/>
        <w:tabs>
          <w:tab w:val="left" w:pos="360"/>
        </w:tabs>
        <w:suppressAutoHyphens/>
        <w:spacing w:after="60"/>
        <w:ind w:left="360" w:hanging="360"/>
        <w:rPr>
          <w:rFonts w:cs="Arial"/>
          <w:szCs w:val="20"/>
        </w:rPr>
      </w:pPr>
      <w:r w:rsidRPr="00A464EB">
        <w:rPr>
          <w:rFonts w:cs="Arial"/>
          <w:szCs w:val="20"/>
        </w:rPr>
        <w:fldChar w:fldCharType="begin">
          <w:ffData>
            <w:name w:val="Check379"/>
            <w:enabled/>
            <w:calcOnExit w:val="0"/>
            <w:checkBox>
              <w:sizeAuto/>
              <w:default w:val="0"/>
            </w:checkBox>
          </w:ffData>
        </w:fldChar>
      </w:r>
      <w:r w:rsidRPr="00A464EB">
        <w:rPr>
          <w:rFonts w:cs="Arial"/>
          <w:szCs w:val="20"/>
        </w:rPr>
        <w:instrText xml:space="preserve"> FORMCHECKBOX </w:instrText>
      </w:r>
      <w:r w:rsidR="00074438">
        <w:rPr>
          <w:rFonts w:cs="Arial"/>
          <w:szCs w:val="20"/>
        </w:rPr>
      </w:r>
      <w:r w:rsidR="00074438">
        <w:rPr>
          <w:rFonts w:cs="Arial"/>
          <w:szCs w:val="20"/>
        </w:rPr>
        <w:fldChar w:fldCharType="separate"/>
      </w:r>
      <w:r w:rsidRPr="00A464EB">
        <w:rPr>
          <w:rFonts w:cs="Arial"/>
          <w:szCs w:val="20"/>
        </w:rPr>
        <w:fldChar w:fldCharType="end"/>
      </w:r>
      <w:r w:rsidRPr="00A464EB">
        <w:rPr>
          <w:rFonts w:cs="Arial"/>
          <w:szCs w:val="20"/>
        </w:rPr>
        <w:tab/>
      </w:r>
      <w:r w:rsidR="00876D21" w:rsidRPr="00A464EB">
        <w:rPr>
          <w:rFonts w:cs="Arial"/>
          <w:szCs w:val="20"/>
        </w:rPr>
        <w:t>Only</w:t>
      </w:r>
      <w:r w:rsidRPr="00A464EB">
        <w:rPr>
          <w:rFonts w:cs="Arial"/>
          <w:szCs w:val="20"/>
        </w:rPr>
        <w:t xml:space="preserve"> certain aspects or cohorts in the research</w:t>
      </w:r>
      <w:r w:rsidR="00876D21" w:rsidRPr="00A464EB">
        <w:rPr>
          <w:rFonts w:cs="Arial"/>
          <w:szCs w:val="20"/>
        </w:rPr>
        <w:t xml:space="preserve"> </w:t>
      </w:r>
      <w:r w:rsidRPr="00A464EB">
        <w:rPr>
          <w:rFonts w:cs="Arial"/>
          <w:iCs/>
          <w:szCs w:val="20"/>
        </w:rPr>
        <w:t xml:space="preserve"> </w:t>
      </w:r>
      <w:r w:rsidRPr="00A464EB">
        <w:rPr>
          <w:rFonts w:cs="Arial"/>
          <w:iCs/>
          <w:szCs w:val="20"/>
        </w:rPr>
        <w:sym w:font="Symbol" w:char="F0AE"/>
      </w:r>
      <w:r w:rsidRPr="00A464EB">
        <w:rPr>
          <w:rFonts w:cs="Arial"/>
          <w:iCs/>
          <w:szCs w:val="20"/>
        </w:rPr>
        <w:t xml:space="preserve"> </w:t>
      </w:r>
      <w:r w:rsidRPr="00A464EB">
        <w:rPr>
          <w:rFonts w:cs="Arial"/>
          <w:szCs w:val="20"/>
        </w:rPr>
        <w:t xml:space="preserve">Explain: 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60476B" w:rsidRPr="004F36A0" w14:paraId="58E73DE1" w14:textId="77777777" w:rsidTr="00A464EB">
        <w:tc>
          <w:tcPr>
            <w:tcW w:w="9720" w:type="dxa"/>
          </w:tcPr>
          <w:p w14:paraId="56B0D4F9" w14:textId="77777777" w:rsidR="0060476B" w:rsidRPr="00A464EB" w:rsidRDefault="0060476B" w:rsidP="00FE4FA4">
            <w:pPr>
              <w:suppressAutoHyphens/>
              <w:spacing w:before="40" w:after="200"/>
              <w:rPr>
                <w:rFonts w:cs="Arial"/>
                <w:szCs w:val="20"/>
              </w:rPr>
            </w:pP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instrText xml:space="preserve"> FORMTEXT </w:instrTex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separate"/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70700BCD" w14:textId="68789645" w:rsidR="005A01DE" w:rsidRPr="00A464EB" w:rsidRDefault="0060476B" w:rsidP="005765A9">
      <w:pPr>
        <w:keepNext/>
        <w:spacing w:before="240" w:after="60"/>
        <w:ind w:left="540" w:hanging="540"/>
        <w:rPr>
          <w:rFonts w:cs="Arial"/>
          <w:szCs w:val="20"/>
        </w:rPr>
      </w:pPr>
      <w:r w:rsidRPr="004527B0">
        <w:rPr>
          <w:b/>
          <w:smallCaps/>
          <w:sz w:val="40"/>
        </w:rPr>
        <w:sym w:font="Wingdings" w:char="F046"/>
      </w:r>
      <w:r w:rsidRPr="00A464EB">
        <w:rPr>
          <w:rFonts w:cs="Arial"/>
          <w:b/>
          <w:smallCaps/>
          <w:szCs w:val="20"/>
        </w:rPr>
        <w:tab/>
      </w:r>
      <w:r w:rsidRPr="00A464EB">
        <w:rPr>
          <w:rFonts w:cs="Arial"/>
          <w:b/>
          <w:szCs w:val="20"/>
        </w:rPr>
        <w:t xml:space="preserve">Only select </w:t>
      </w:r>
      <w:r w:rsidRPr="00A464EB">
        <w:rPr>
          <w:rFonts w:cs="Arial"/>
          <w:b/>
          <w:szCs w:val="20"/>
          <w:u w:val="single"/>
        </w:rPr>
        <w:t>one</w:t>
      </w:r>
      <w:r w:rsidRPr="00A464EB">
        <w:rPr>
          <w:rFonts w:cs="Arial"/>
          <w:b/>
          <w:szCs w:val="20"/>
        </w:rPr>
        <w:t xml:space="preserve"> option below.</w:t>
      </w:r>
      <w:r w:rsidRPr="00E85E53">
        <w:rPr>
          <w:rFonts w:ascii="Calibri Light" w:hAnsi="Calibri Light" w:cs="Calibri Light"/>
          <w:szCs w:val="20"/>
        </w:rPr>
        <w:t xml:space="preserve">  </w:t>
      </w:r>
      <w:r w:rsidR="00130301">
        <w:rPr>
          <w:rFonts w:ascii="Calibri Light" w:hAnsi="Calibri Light" w:cs="Calibri Light"/>
          <w:szCs w:val="20"/>
        </w:rPr>
        <w:br/>
      </w:r>
      <w:r w:rsidR="00B237B8" w:rsidRPr="00A464EB">
        <w:rPr>
          <w:rFonts w:cs="Arial"/>
          <w:szCs w:val="20"/>
        </w:rPr>
        <w:t>Note:</w:t>
      </w:r>
      <w:r w:rsidR="00B237B8" w:rsidRPr="00A464EB">
        <w:rPr>
          <w:rFonts w:cs="Arial"/>
          <w:b/>
          <w:szCs w:val="20"/>
        </w:rPr>
        <w:t xml:space="preserve"> </w:t>
      </w:r>
      <w:r w:rsidRPr="00A464EB">
        <w:rPr>
          <w:rFonts w:cs="Arial"/>
          <w:szCs w:val="20"/>
        </w:rPr>
        <w:t>If your study is FDA regulated, only the first option is possible.</w:t>
      </w:r>
    </w:p>
    <w:p w14:paraId="2AE0AB7F" w14:textId="076B89DC" w:rsidR="0060476B" w:rsidRDefault="001A2A3E" w:rsidP="005765A9">
      <w:pPr>
        <w:spacing w:before="240" w:after="120"/>
        <w:ind w:left="360" w:hanging="360"/>
      </w:pPr>
      <w:r>
        <w:fldChar w:fldCharType="begin">
          <w:ffData>
            <w:name w:val="Check38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74438">
        <w:fldChar w:fldCharType="separate"/>
      </w:r>
      <w:r>
        <w:fldChar w:fldCharType="end"/>
      </w:r>
      <w:r w:rsidR="007019AA">
        <w:tab/>
      </w:r>
      <w:r w:rsidR="0060476B">
        <w:t xml:space="preserve">Option 1: </w:t>
      </w:r>
      <w:r>
        <w:t>T</w:t>
      </w:r>
      <w:r w:rsidRPr="00394167">
        <w:t>he research present</w:t>
      </w:r>
      <w:r>
        <w:t>s</w:t>
      </w:r>
      <w:r w:rsidRPr="00394167">
        <w:t xml:space="preserve"> no more than minimal risk of harm to participants and involve</w:t>
      </w:r>
      <w:r w:rsidR="00351E67">
        <w:t>s</w:t>
      </w:r>
      <w:r w:rsidRPr="00394167">
        <w:t xml:space="preserve"> no procedures for which written consent is normally required </w:t>
      </w:r>
      <w:r>
        <w:t xml:space="preserve">outside of the research context. </w:t>
      </w:r>
    </w:p>
    <w:p w14:paraId="24241EB6" w14:textId="77777777" w:rsidR="00B946F8" w:rsidRDefault="0060476B" w:rsidP="00A464EB">
      <w:pPr>
        <w:spacing w:after="120"/>
        <w:ind w:left="360"/>
      </w:pPr>
      <w:r w:rsidRPr="00A464EB">
        <w:t>OR</w:t>
      </w:r>
    </w:p>
    <w:bookmarkStart w:id="7" w:name="_Hlk536201884"/>
    <w:p w14:paraId="081FFDE8" w14:textId="50558C9A" w:rsidR="001A2A3E" w:rsidRDefault="001A2A3E" w:rsidP="00A464EB">
      <w:pPr>
        <w:spacing w:after="60"/>
        <w:ind w:left="360" w:hanging="360"/>
      </w:pPr>
      <w:r>
        <w:fldChar w:fldCharType="begin">
          <w:ffData>
            <w:name w:val="Check38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74438">
        <w:fldChar w:fldCharType="separate"/>
      </w:r>
      <w:r>
        <w:fldChar w:fldCharType="end"/>
      </w:r>
      <w:r w:rsidR="00FC6BB5">
        <w:tab/>
      </w:r>
      <w:r w:rsidR="0060476B">
        <w:t xml:space="preserve">Option 2:  </w:t>
      </w:r>
      <w:r>
        <w:t>All of the following are true</w:t>
      </w:r>
      <w:r w:rsidR="0060476B">
        <w:t>,</w:t>
      </w:r>
      <w:r w:rsidR="005A01DE">
        <w:t xml:space="preserve"> and the study is not FDA-regulated:</w:t>
      </w:r>
    </w:p>
    <w:bookmarkEnd w:id="7"/>
    <w:p w14:paraId="4E5C6DCB" w14:textId="77777777" w:rsidR="00351E67" w:rsidRDefault="00351E67" w:rsidP="00A464EB">
      <w:pPr>
        <w:pStyle w:val="ListParagraph"/>
        <w:numPr>
          <w:ilvl w:val="0"/>
          <w:numId w:val="41"/>
        </w:numPr>
        <w:spacing w:after="60"/>
        <w:ind w:left="1080"/>
        <w:contextualSpacing w:val="0"/>
      </w:pPr>
      <w:r>
        <w:t>The consent document would be the</w:t>
      </w:r>
      <w:r w:rsidRPr="00D218B9">
        <w:t xml:space="preserve"> only record </w:t>
      </w:r>
      <w:r>
        <w:t xml:space="preserve">that would </w:t>
      </w:r>
      <w:r w:rsidRPr="00D218B9">
        <w:t>link the participant and the research</w:t>
      </w:r>
      <w:r>
        <w:t>;</w:t>
      </w:r>
      <w:r w:rsidR="0000276D">
        <w:t xml:space="preserve"> and</w:t>
      </w:r>
    </w:p>
    <w:p w14:paraId="4AECEDA5" w14:textId="77777777" w:rsidR="00351E67" w:rsidRDefault="00351E67" w:rsidP="00A464EB">
      <w:pPr>
        <w:pStyle w:val="ListParagraph"/>
        <w:numPr>
          <w:ilvl w:val="0"/>
          <w:numId w:val="41"/>
        </w:numPr>
        <w:spacing w:after="60"/>
        <w:ind w:left="1080"/>
        <w:contextualSpacing w:val="0"/>
      </w:pPr>
      <w:r>
        <w:t>T</w:t>
      </w:r>
      <w:r w:rsidRPr="00D218B9">
        <w:t>he principal risk would be potential harm resulting f</w:t>
      </w:r>
      <w:r w:rsidRPr="00BD239D">
        <w:t>ro</w:t>
      </w:r>
      <w:r>
        <w:t>m a breach of confidentiality; and</w:t>
      </w:r>
    </w:p>
    <w:p w14:paraId="7E65B82B" w14:textId="77777777" w:rsidR="00351E67" w:rsidRDefault="00351E67" w:rsidP="00A464EB">
      <w:pPr>
        <w:pStyle w:val="ListParagraph"/>
        <w:numPr>
          <w:ilvl w:val="0"/>
          <w:numId w:val="41"/>
        </w:numPr>
        <w:spacing w:after="120"/>
        <w:ind w:left="1080"/>
        <w:contextualSpacing w:val="0"/>
      </w:pPr>
      <w:r w:rsidRPr="00D91F3D">
        <w:t xml:space="preserve">Each participant or legally authorized representative will </w:t>
      </w:r>
      <w:r w:rsidRPr="00D218B9">
        <w:t>be asked whether the participant wants documentation linking the participant with the research</w:t>
      </w:r>
      <w:r>
        <w:t>.</w:t>
      </w:r>
    </w:p>
    <w:p w14:paraId="2A7630BE" w14:textId="38811293" w:rsidR="00500852" w:rsidRPr="0060476B" w:rsidRDefault="0060476B" w:rsidP="00A464EB">
      <w:pPr>
        <w:spacing w:after="120"/>
        <w:ind w:left="360"/>
      </w:pPr>
      <w:r w:rsidRPr="0060476B">
        <w:t>OR</w:t>
      </w:r>
    </w:p>
    <w:p w14:paraId="6F3FBD6F" w14:textId="38420CC9" w:rsidR="00351E67" w:rsidRDefault="00351E67" w:rsidP="00A464EB">
      <w:pPr>
        <w:spacing w:after="60"/>
        <w:ind w:left="360" w:hanging="360"/>
      </w:pPr>
      <w:r>
        <w:fldChar w:fldCharType="begin">
          <w:ffData>
            <w:name w:val="Check38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74438">
        <w:fldChar w:fldCharType="separate"/>
      </w:r>
      <w:r>
        <w:fldChar w:fldCharType="end"/>
      </w:r>
      <w:r w:rsidR="00FC6BB5">
        <w:tab/>
      </w:r>
      <w:r w:rsidR="0060476B">
        <w:t xml:space="preserve">Option 3: </w:t>
      </w:r>
      <w:r>
        <w:t xml:space="preserve"> All of the following are true</w:t>
      </w:r>
      <w:r w:rsidR="0060476B">
        <w:t>,</w:t>
      </w:r>
      <w:r w:rsidR="005A01DE">
        <w:t xml:space="preserve"> and the study is not FDA-regulated</w:t>
      </w:r>
      <w:r w:rsidR="001406F8">
        <w:t xml:space="preserve"> and the study was </w:t>
      </w:r>
      <w:r w:rsidR="001406F8" w:rsidRPr="0098777B">
        <w:rPr>
          <w:u w:val="single"/>
        </w:rPr>
        <w:t xml:space="preserve">approved </w:t>
      </w:r>
      <w:r w:rsidR="000245DD" w:rsidRPr="0098777B">
        <w:rPr>
          <w:u w:val="single"/>
        </w:rPr>
        <w:t xml:space="preserve">on or </w:t>
      </w:r>
      <w:r w:rsidR="001406F8" w:rsidRPr="0098777B">
        <w:rPr>
          <w:u w:val="single"/>
        </w:rPr>
        <w:t>after January 21, 2019</w:t>
      </w:r>
      <w:r>
        <w:t>:</w:t>
      </w:r>
    </w:p>
    <w:p w14:paraId="7B533A11" w14:textId="77777777" w:rsidR="00552FEB" w:rsidRDefault="00552FEB" w:rsidP="00A464EB">
      <w:pPr>
        <w:pStyle w:val="ListParagraph"/>
        <w:numPr>
          <w:ilvl w:val="0"/>
          <w:numId w:val="42"/>
        </w:numPr>
        <w:spacing w:after="60"/>
        <w:ind w:left="1080"/>
        <w:contextualSpacing w:val="0"/>
      </w:pPr>
      <w:r>
        <w:t>T</w:t>
      </w:r>
      <w:r w:rsidR="00394167" w:rsidRPr="00394167">
        <w:t xml:space="preserve">he participants </w:t>
      </w:r>
      <w:r w:rsidR="00E336B8">
        <w:t>will be</w:t>
      </w:r>
      <w:r w:rsidR="00394167" w:rsidRPr="00394167">
        <w:t xml:space="preserve"> members of a distinct cultural group or community in which signing forms is not the norm</w:t>
      </w:r>
      <w:r>
        <w:t>;</w:t>
      </w:r>
      <w:r w:rsidR="005E0EED">
        <w:t xml:space="preserve"> and</w:t>
      </w:r>
    </w:p>
    <w:p w14:paraId="42E789FF" w14:textId="77777777" w:rsidR="00552FEB" w:rsidRDefault="00A23E97" w:rsidP="00A464EB">
      <w:pPr>
        <w:pStyle w:val="ListParagraph"/>
        <w:numPr>
          <w:ilvl w:val="0"/>
          <w:numId w:val="42"/>
        </w:numPr>
        <w:spacing w:after="60"/>
        <w:ind w:left="1080"/>
        <w:contextualSpacing w:val="0"/>
      </w:pPr>
      <w:r>
        <w:t>T</w:t>
      </w:r>
      <w:r w:rsidR="00394167" w:rsidRPr="00394167">
        <w:t>he research present</w:t>
      </w:r>
      <w:r w:rsidR="00552FEB">
        <w:t>s</w:t>
      </w:r>
      <w:r w:rsidR="00394167" w:rsidRPr="00394167">
        <w:t xml:space="preserve"> no more than minimal risk of harm to participants</w:t>
      </w:r>
      <w:r w:rsidR="00552FEB">
        <w:t>;</w:t>
      </w:r>
      <w:r w:rsidR="00394167" w:rsidRPr="00394167">
        <w:t xml:space="preserve"> and </w:t>
      </w:r>
    </w:p>
    <w:p w14:paraId="47A5E429" w14:textId="77777777" w:rsidR="00394167" w:rsidRDefault="00552FEB" w:rsidP="00A464EB">
      <w:pPr>
        <w:pStyle w:val="ListParagraph"/>
        <w:numPr>
          <w:ilvl w:val="0"/>
          <w:numId w:val="42"/>
        </w:numPr>
        <w:spacing w:after="120"/>
        <w:ind w:left="1080"/>
        <w:contextualSpacing w:val="0"/>
      </w:pPr>
      <w:r>
        <w:t>T</w:t>
      </w:r>
      <w:r w:rsidR="00394167">
        <w:t xml:space="preserve">here </w:t>
      </w:r>
      <w:r>
        <w:t xml:space="preserve">is </w:t>
      </w:r>
      <w:r w:rsidR="00394167" w:rsidRPr="00394167">
        <w:t>an appropriate alternative mechanism for documenting tha</w:t>
      </w:r>
      <w:r w:rsidR="00394167">
        <w:t>t informed consent was obtained</w:t>
      </w:r>
      <w:r>
        <w:t>.</w:t>
      </w:r>
    </w:p>
    <w:p w14:paraId="422EE1A5" w14:textId="58F1456C" w:rsidR="00E74408" w:rsidRDefault="00B071DB" w:rsidP="00A464EB">
      <w:pPr>
        <w:spacing w:after="60"/>
        <w:ind w:left="360"/>
      </w:pPr>
      <w:r>
        <w:t>D</w:t>
      </w:r>
      <w:r w:rsidR="00E74408">
        <w:t>escribe the distinct cultural group or community</w:t>
      </w:r>
      <w:r w:rsidR="00B366BB">
        <w:t xml:space="preserve"> in which signing forms is not the norm, and the alternative mechanism for documenting consent</w:t>
      </w:r>
      <w:r w:rsidR="00E74408">
        <w:t>.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E74408" w:rsidRPr="00842282" w14:paraId="7D2D1EB9" w14:textId="77777777" w:rsidTr="00A464EB">
        <w:trPr>
          <w:trHeight w:val="432"/>
        </w:trPr>
        <w:tc>
          <w:tcPr>
            <w:tcW w:w="9720" w:type="dxa"/>
            <w:shd w:val="clear" w:color="auto" w:fill="auto"/>
          </w:tcPr>
          <w:p w14:paraId="1B934E3C" w14:textId="77777777" w:rsidR="00E74408" w:rsidRPr="00E31A63" w:rsidRDefault="00E74408" w:rsidP="00A464EB">
            <w:pPr>
              <w:spacing w:before="40" w:after="200"/>
            </w:pPr>
            <w:r w:rsidRPr="00E31A6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1A63">
              <w:rPr>
                <w:noProof/>
              </w:rPr>
              <w:instrText xml:space="preserve"> FORMTEXT </w:instrText>
            </w:r>
            <w:r w:rsidRPr="00E31A63">
              <w:rPr>
                <w:noProof/>
              </w:rPr>
            </w:r>
            <w:r w:rsidRPr="00E31A63">
              <w:rPr>
                <w:noProof/>
              </w:rPr>
              <w:fldChar w:fldCharType="separate"/>
            </w:r>
            <w:r w:rsidRPr="00E31A63">
              <w:rPr>
                <w:noProof/>
              </w:rPr>
              <w:t> </w:t>
            </w:r>
            <w:r w:rsidRPr="00E31A63">
              <w:rPr>
                <w:noProof/>
              </w:rPr>
              <w:t> </w:t>
            </w:r>
            <w:r w:rsidRPr="00E31A63">
              <w:rPr>
                <w:noProof/>
              </w:rPr>
              <w:t> </w:t>
            </w:r>
            <w:r w:rsidRPr="00E31A63">
              <w:rPr>
                <w:noProof/>
              </w:rPr>
              <w:t> </w:t>
            </w:r>
            <w:r w:rsidRPr="00E31A63">
              <w:rPr>
                <w:noProof/>
              </w:rPr>
              <w:t> </w:t>
            </w:r>
            <w:r w:rsidRPr="00E31A63">
              <w:rPr>
                <w:noProof/>
              </w:rPr>
              <w:fldChar w:fldCharType="end"/>
            </w:r>
          </w:p>
        </w:tc>
      </w:tr>
    </w:tbl>
    <w:p w14:paraId="7BDF68AF" w14:textId="71B5268E" w:rsidR="00DA13D1" w:rsidRPr="006B7DC1" w:rsidRDefault="00DA13D1" w:rsidP="00A464EB">
      <w:pPr>
        <w:spacing w:before="240"/>
      </w:pPr>
      <w:r w:rsidRPr="005461FE">
        <w:t>Note:</w:t>
      </w:r>
      <w:r>
        <w:t xml:space="preserve">  If you are accessing individual protected health information (e.g., medical records) without having the participant sign a HIPAA authorization, </w:t>
      </w:r>
      <w:r w:rsidRPr="006B7DC1">
        <w:t xml:space="preserve">please also complete </w:t>
      </w:r>
      <w:hyperlink r:id="rId18" w:history="1">
        <w:r w:rsidR="005765A9" w:rsidRPr="005C4E10">
          <w:rPr>
            <w:rStyle w:val="Hyperlink"/>
            <w:i/>
            <w:iCs/>
          </w:rPr>
          <w:t xml:space="preserve">HRP-257 </w:t>
        </w:r>
        <w:r w:rsidR="005765A9" w:rsidRPr="005C4E10">
          <w:rPr>
            <w:rStyle w:val="Hyperlink"/>
            <w:rFonts w:cs="Arial"/>
            <w:i/>
            <w:szCs w:val="16"/>
          </w:rPr>
          <w:t>-</w:t>
        </w:r>
        <w:r w:rsidR="005765A9" w:rsidRPr="005C4E10">
          <w:rPr>
            <w:rStyle w:val="Hyperlink"/>
            <w:i/>
            <w:iCs/>
          </w:rPr>
          <w:t xml:space="preserve"> FORM </w:t>
        </w:r>
        <w:r w:rsidR="005765A9" w:rsidRPr="005C4E10">
          <w:rPr>
            <w:rStyle w:val="Hyperlink"/>
            <w:rFonts w:cs="Arial"/>
            <w:i/>
            <w:szCs w:val="16"/>
          </w:rPr>
          <w:t>-</w:t>
        </w:r>
        <w:r w:rsidR="005765A9" w:rsidRPr="005C4E10">
          <w:rPr>
            <w:rStyle w:val="Hyperlink"/>
            <w:i/>
            <w:iCs/>
          </w:rPr>
          <w:t xml:space="preserve"> HIPAA Supplement</w:t>
        </w:r>
      </w:hyperlink>
      <w:r w:rsidR="005765A9">
        <w:rPr>
          <w:i/>
          <w:iCs/>
        </w:rPr>
        <w:t>.</w:t>
      </w:r>
      <w:r w:rsidRPr="006B7DC1">
        <w:rPr>
          <w:i/>
        </w:rPr>
        <w:t xml:space="preserve"> </w:t>
      </w:r>
    </w:p>
    <w:p w14:paraId="44BFFF4E" w14:textId="77777777" w:rsidR="001373B9" w:rsidRDefault="001373B9" w:rsidP="00A464EB">
      <w:pPr>
        <w:pBdr>
          <w:bottom w:val="single" w:sz="12" w:space="1" w:color="auto"/>
        </w:pBdr>
        <w:tabs>
          <w:tab w:val="left" w:pos="540"/>
        </w:tabs>
        <w:rPr>
          <w:rFonts w:ascii="Calibri" w:hAnsi="Calibri" w:cs="Calibri"/>
          <w:position w:val="-8"/>
          <w:szCs w:val="20"/>
        </w:rPr>
      </w:pPr>
    </w:p>
    <w:p w14:paraId="14B22563" w14:textId="77777777" w:rsidR="001373B9" w:rsidRPr="0099116F" w:rsidRDefault="001373B9">
      <w:pPr>
        <w:pStyle w:val="Heading1"/>
      </w:pPr>
      <w:bookmarkStart w:id="8" w:name="_Section_D_—"/>
      <w:bookmarkEnd w:id="8"/>
      <w:r>
        <w:br w:type="page"/>
      </w:r>
      <w:r w:rsidRPr="0099116F">
        <w:lastRenderedPageBreak/>
        <w:t xml:space="preserve">Section </w:t>
      </w:r>
      <w:r>
        <w:rPr>
          <w:lang w:val="en-US"/>
        </w:rPr>
        <w:t>D</w:t>
      </w:r>
      <w:r w:rsidRPr="0099116F">
        <w:t xml:space="preserve"> — Waiver of Consent for Screening, Recruiting, or Determining Eligiblity</w:t>
      </w:r>
    </w:p>
    <w:p w14:paraId="3148A6D3" w14:textId="067A4DCF" w:rsidR="00701FD7" w:rsidRDefault="001373B9" w:rsidP="00701FD7">
      <w:pPr>
        <w:spacing w:after="120"/>
        <w:ind w:left="547" w:hanging="547"/>
      </w:pPr>
      <w:r w:rsidRPr="004527B0">
        <w:rPr>
          <w:smallCaps/>
          <w:sz w:val="40"/>
        </w:rPr>
        <w:sym w:font="Wingdings" w:char="F046"/>
      </w:r>
      <w:r w:rsidRPr="00A464EB">
        <w:rPr>
          <w:smallCaps/>
          <w:szCs w:val="20"/>
        </w:rPr>
        <w:tab/>
      </w:r>
      <w:r w:rsidRPr="00A464EB">
        <w:rPr>
          <w:b/>
          <w:bCs/>
        </w:rPr>
        <w:t xml:space="preserve">Only complete this section if your research was first approved by the IRB </w:t>
      </w:r>
      <w:r w:rsidRPr="00A464EB">
        <w:rPr>
          <w:b/>
          <w:bCs/>
          <w:u w:val="single"/>
        </w:rPr>
        <w:t>before</w:t>
      </w:r>
      <w:r w:rsidRPr="00A464EB">
        <w:rPr>
          <w:b/>
          <w:bCs/>
        </w:rPr>
        <w:t xml:space="preserve"> January 21, 2019, and you are requesting a waiver </w:t>
      </w:r>
      <w:r w:rsidR="00240A60" w:rsidRPr="00A464EB">
        <w:rPr>
          <w:b/>
          <w:bCs/>
        </w:rPr>
        <w:t xml:space="preserve">of consent </w:t>
      </w:r>
      <w:r w:rsidRPr="00A464EB">
        <w:rPr>
          <w:b/>
          <w:bCs/>
        </w:rPr>
        <w:t>related to screening, recruiting, or determining eligibility.</w:t>
      </w:r>
    </w:p>
    <w:p w14:paraId="1150F679" w14:textId="3DE5BB21" w:rsidR="001373B9" w:rsidRDefault="001373B9" w:rsidP="00A464EB">
      <w:pPr>
        <w:spacing w:after="120"/>
        <w:ind w:left="547" w:hanging="7"/>
      </w:pPr>
      <w:r w:rsidRPr="0099116F">
        <w:t xml:space="preserve">The </w:t>
      </w:r>
      <w:r>
        <w:t>January 21, 2019</w:t>
      </w:r>
      <w:r w:rsidRPr="0099116F">
        <w:t xml:space="preserve"> cut-off means your study </w:t>
      </w:r>
      <w:r>
        <w:t>was</w:t>
      </w:r>
      <w:r w:rsidRPr="0099116F">
        <w:t xml:space="preserve"> approved under the “pre-2018 Common Rule” requirements. If you are unsure whether this applies to your research, </w:t>
      </w:r>
      <w:r>
        <w:t>or if your file has undergone</w:t>
      </w:r>
      <w:r w:rsidRPr="0099116F">
        <w:t xml:space="preserve"> </w:t>
      </w:r>
      <w:r w:rsidRPr="0099116F">
        <w:rPr>
          <w:i/>
        </w:rPr>
        <w:t>de novo</w:t>
      </w:r>
      <w:r w:rsidRPr="0099116F">
        <w:t xml:space="preserve"> review, please contact our office</w:t>
      </w:r>
      <w:r>
        <w:t xml:space="preserve"> for help in assessing whether this type of waiver is relevant to the research.  Studies first approved </w:t>
      </w:r>
      <w:r w:rsidRPr="007251CA">
        <w:rPr>
          <w:u w:val="single"/>
        </w:rPr>
        <w:t>after</w:t>
      </w:r>
      <w:r>
        <w:t xml:space="preserve"> January 21, 2019, do not require a waiver for gathering information for </w:t>
      </w:r>
      <w:r w:rsidRPr="00652086">
        <w:t>screening, recruiting, or determining eligibility</w:t>
      </w:r>
    </w:p>
    <w:p w14:paraId="6A0C3993" w14:textId="77777777" w:rsidR="001373B9" w:rsidRDefault="001373B9" w:rsidP="00A464EB">
      <w:pPr>
        <w:ind w:left="547"/>
      </w:pPr>
      <w:r>
        <w:t xml:space="preserve">This waiver only applies to gathering of information, not to physical procedures such as a blood draw or ECG to determine eligibility. </w:t>
      </w:r>
    </w:p>
    <w:p w14:paraId="78C0CD0F" w14:textId="67409DF1" w:rsidR="0098777B" w:rsidRPr="006B7DC1" w:rsidRDefault="00B071DB" w:rsidP="00A464EB">
      <w:pPr>
        <w:pStyle w:val="ListParagraph"/>
        <w:numPr>
          <w:ilvl w:val="0"/>
          <w:numId w:val="43"/>
        </w:numPr>
        <w:spacing w:before="360" w:after="60"/>
        <w:ind w:left="360"/>
        <w:contextualSpacing w:val="0"/>
        <w:rPr>
          <w:rFonts w:ascii="Calibri" w:hAnsi="Calibri" w:cs="Calibri"/>
          <w:szCs w:val="20"/>
        </w:rPr>
      </w:pPr>
      <w:r>
        <w:rPr>
          <w:rFonts w:cs="Arial"/>
          <w:szCs w:val="20"/>
        </w:rPr>
        <w:t>D</w:t>
      </w:r>
      <w:r w:rsidR="0098777B" w:rsidRPr="00A464EB">
        <w:rPr>
          <w:rFonts w:cs="Arial"/>
          <w:szCs w:val="20"/>
        </w:rPr>
        <w:t>escribe the screening activities you would like to do before obtaining consent: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98777B" w:rsidRPr="006B7DC1" w14:paraId="49E3D186" w14:textId="77777777" w:rsidTr="00A464EB">
        <w:tc>
          <w:tcPr>
            <w:tcW w:w="9720" w:type="dxa"/>
          </w:tcPr>
          <w:p w14:paraId="1787A579" w14:textId="77777777" w:rsidR="0098777B" w:rsidRPr="00A464EB" w:rsidRDefault="0098777B" w:rsidP="00B23FD8">
            <w:pPr>
              <w:suppressAutoHyphens/>
              <w:spacing w:before="40" w:after="200"/>
              <w:rPr>
                <w:rFonts w:cs="Arial"/>
                <w:szCs w:val="20"/>
              </w:rPr>
            </w:pP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instrText xml:space="preserve"> FORMTEXT </w:instrTex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separate"/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43E9CEDB" w14:textId="34F8275A" w:rsidR="001373B9" w:rsidRPr="006B7DC1" w:rsidRDefault="00B071DB" w:rsidP="00A464EB">
      <w:pPr>
        <w:pStyle w:val="ListParagraph"/>
        <w:numPr>
          <w:ilvl w:val="0"/>
          <w:numId w:val="43"/>
        </w:numPr>
        <w:spacing w:before="240" w:after="60"/>
        <w:ind w:left="360"/>
      </w:pPr>
      <w:r>
        <w:t>D</w:t>
      </w:r>
      <w:r w:rsidR="001373B9" w:rsidRPr="006B7DC1">
        <w:t xml:space="preserve">escribe why the </w:t>
      </w:r>
      <w:r w:rsidR="001373B9">
        <w:t>screening activities</w:t>
      </w:r>
      <w:r w:rsidR="001373B9" w:rsidRPr="006B7DC1">
        <w:t xml:space="preserve"> involve no more than minimal risk to participants</w:t>
      </w:r>
      <w:r w:rsidR="001373B9">
        <w:t xml:space="preserve"> (only minimal risk activities qualify for a waiver)</w:t>
      </w:r>
      <w:r w:rsidR="001373B9" w:rsidRPr="006B7DC1">
        <w:t>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1373B9" w:rsidRPr="006B7DC1" w14:paraId="644231C7" w14:textId="77777777" w:rsidTr="00A464EB">
        <w:tc>
          <w:tcPr>
            <w:tcW w:w="9720" w:type="dxa"/>
          </w:tcPr>
          <w:p w14:paraId="7BB184D7" w14:textId="77777777" w:rsidR="001373B9" w:rsidRPr="00A464EB" w:rsidRDefault="001373B9" w:rsidP="0074336B">
            <w:pPr>
              <w:suppressAutoHyphens/>
              <w:spacing w:before="40" w:after="200"/>
              <w:rPr>
                <w:rFonts w:cs="Arial"/>
                <w:szCs w:val="20"/>
              </w:rPr>
            </w:pP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instrText xml:space="preserve"> FORMTEXT </w:instrTex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separate"/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5A7C7AEE" w14:textId="2F0A8AC0" w:rsidR="001373B9" w:rsidRPr="006B7DC1" w:rsidRDefault="00936D8F" w:rsidP="00A464EB">
      <w:pPr>
        <w:pStyle w:val="ListParagraph"/>
        <w:numPr>
          <w:ilvl w:val="0"/>
          <w:numId w:val="43"/>
        </w:numPr>
        <w:spacing w:before="240" w:after="60"/>
        <w:ind w:left="360"/>
      </w:pPr>
      <w:r>
        <w:t>D</w:t>
      </w:r>
      <w:r w:rsidR="001373B9" w:rsidRPr="006B7DC1">
        <w:t xml:space="preserve">escribe why the waiver </w:t>
      </w:r>
      <w:r w:rsidR="001373B9">
        <w:t>o</w:t>
      </w:r>
      <w:r w:rsidR="001373B9" w:rsidRPr="006B7DC1">
        <w:t xml:space="preserve">f consent </w:t>
      </w:r>
      <w:r w:rsidR="001373B9">
        <w:t xml:space="preserve">for screening </w:t>
      </w:r>
      <w:r w:rsidR="001373B9" w:rsidRPr="006B7DC1">
        <w:t>will not adversely affect the rights and welfare of the participants: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1373B9" w:rsidRPr="006B7DC1" w14:paraId="27F5AFF2" w14:textId="77777777" w:rsidTr="00A464EB">
        <w:tc>
          <w:tcPr>
            <w:tcW w:w="9720" w:type="dxa"/>
          </w:tcPr>
          <w:p w14:paraId="7484DBEB" w14:textId="77777777" w:rsidR="001373B9" w:rsidRPr="00A464EB" w:rsidRDefault="001373B9" w:rsidP="0074336B">
            <w:pPr>
              <w:suppressAutoHyphens/>
              <w:spacing w:before="40" w:after="200"/>
              <w:rPr>
                <w:rFonts w:cs="Arial"/>
                <w:szCs w:val="20"/>
              </w:rPr>
            </w:pP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instrText xml:space="preserve"> FORMTEXT </w:instrTex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separate"/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176BAE35" w14:textId="4279C689" w:rsidR="001373B9" w:rsidRPr="006B7DC1" w:rsidRDefault="00936D8F" w:rsidP="00A464EB">
      <w:pPr>
        <w:pStyle w:val="ListParagraph"/>
        <w:numPr>
          <w:ilvl w:val="0"/>
          <w:numId w:val="43"/>
        </w:numPr>
        <w:spacing w:before="240" w:after="60"/>
        <w:ind w:left="360"/>
      </w:pPr>
      <w:r>
        <w:t>D</w:t>
      </w:r>
      <w:r w:rsidR="001373B9" w:rsidRPr="006B7DC1">
        <w:t xml:space="preserve">escribe why the study </w:t>
      </w:r>
      <w:r w:rsidR="001373B9">
        <w:t xml:space="preserve">screening activities </w:t>
      </w:r>
      <w:r w:rsidR="001373B9" w:rsidRPr="006B7DC1">
        <w:t xml:space="preserve">could not practicably be carried out without the </w:t>
      </w:r>
      <w:r w:rsidR="001373B9">
        <w:t xml:space="preserve">requested </w:t>
      </w:r>
      <w:r w:rsidR="001373B9" w:rsidRPr="006B7DC1">
        <w:t>waiver</w:t>
      </w:r>
      <w:r w:rsidR="001373B9">
        <w:t xml:space="preserve"> or alteration</w:t>
      </w:r>
      <w:r w:rsidR="001373B9" w:rsidRPr="006B7DC1">
        <w:t>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1373B9" w:rsidRPr="006B7DC1" w14:paraId="3A85C121" w14:textId="77777777" w:rsidTr="00A464EB">
        <w:tc>
          <w:tcPr>
            <w:tcW w:w="9720" w:type="dxa"/>
          </w:tcPr>
          <w:p w14:paraId="1906F22F" w14:textId="77777777" w:rsidR="001373B9" w:rsidRPr="00A464EB" w:rsidRDefault="001373B9" w:rsidP="0074336B">
            <w:pPr>
              <w:suppressAutoHyphens/>
              <w:spacing w:before="40" w:after="200"/>
              <w:rPr>
                <w:rFonts w:cs="Arial"/>
                <w:szCs w:val="20"/>
              </w:rPr>
            </w:pP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instrText xml:space="preserve"> FORMTEXT </w:instrTex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separate"/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384ED07A" w14:textId="54C246FE" w:rsidR="001373B9" w:rsidRPr="006B7DC1" w:rsidRDefault="001C2731" w:rsidP="00A464EB">
      <w:pPr>
        <w:pStyle w:val="ListParagraph"/>
        <w:numPr>
          <w:ilvl w:val="0"/>
          <w:numId w:val="43"/>
        </w:numPr>
        <w:spacing w:before="240" w:after="60"/>
        <w:ind w:left="360"/>
      </w:pPr>
      <w:r>
        <w:t>D</w:t>
      </w:r>
      <w:r w:rsidR="001373B9" w:rsidRPr="006B7DC1">
        <w:t>escribe whether participants</w:t>
      </w:r>
      <w:r w:rsidR="001373B9">
        <w:t xml:space="preserve"> (or legally authorized representatives, if applicable)</w:t>
      </w:r>
      <w:r w:rsidR="001373B9" w:rsidRPr="006B7DC1">
        <w:t xml:space="preserve"> will be provided with additional pertinent information after </w:t>
      </w:r>
      <w:r w:rsidR="001373B9">
        <w:t>screening</w:t>
      </w:r>
      <w:r w:rsidR="001373B9" w:rsidRPr="006B7DC1">
        <w:t>: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20"/>
      </w:tblGrid>
      <w:tr w:rsidR="001373B9" w:rsidRPr="006B7DC1" w14:paraId="287570DD" w14:textId="77777777" w:rsidTr="00A464EB">
        <w:tc>
          <w:tcPr>
            <w:tcW w:w="9720" w:type="dxa"/>
          </w:tcPr>
          <w:p w14:paraId="42A0A8B8" w14:textId="77777777" w:rsidR="001373B9" w:rsidRPr="00A464EB" w:rsidRDefault="001373B9" w:rsidP="0074336B">
            <w:pPr>
              <w:suppressAutoHyphens/>
              <w:spacing w:before="40" w:after="200"/>
              <w:rPr>
                <w:rFonts w:cs="Arial"/>
                <w:szCs w:val="20"/>
              </w:rPr>
            </w:pP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instrText xml:space="preserve"> FORMTEXT </w:instrTex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separate"/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t> </w:t>
            </w:r>
            <w:r w:rsidRPr="00A464EB">
              <w:rPr>
                <w:rFonts w:eastAsia="Calibri"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3C7795D8" w14:textId="66DCECE4" w:rsidR="001373B9" w:rsidRPr="00A464EB" w:rsidRDefault="001373B9" w:rsidP="001373B9">
      <w:pPr>
        <w:spacing w:before="240" w:after="120"/>
        <w:rPr>
          <w:rFonts w:cs="Arial"/>
          <w:szCs w:val="20"/>
        </w:rPr>
      </w:pPr>
      <w:r w:rsidRPr="00A464EB">
        <w:rPr>
          <w:rFonts w:cs="Arial"/>
          <w:szCs w:val="20"/>
        </w:rPr>
        <w:t xml:space="preserve">Note:  If you are accessing individual protected health information (e.g., medical records) to determine eligibility without having the participant sign a HIPAA authorization, please also complete </w:t>
      </w:r>
      <w:hyperlink r:id="rId19" w:history="1">
        <w:r w:rsidR="005765A9" w:rsidRPr="005C4E10">
          <w:rPr>
            <w:rStyle w:val="Hyperlink"/>
            <w:i/>
            <w:iCs/>
          </w:rPr>
          <w:t xml:space="preserve">HRP-257 </w:t>
        </w:r>
        <w:r w:rsidR="005765A9" w:rsidRPr="005C4E10">
          <w:rPr>
            <w:rStyle w:val="Hyperlink"/>
            <w:rFonts w:cs="Arial"/>
            <w:i/>
            <w:szCs w:val="16"/>
          </w:rPr>
          <w:t>-</w:t>
        </w:r>
        <w:r w:rsidR="005765A9" w:rsidRPr="005C4E10">
          <w:rPr>
            <w:rStyle w:val="Hyperlink"/>
            <w:i/>
            <w:iCs/>
          </w:rPr>
          <w:t xml:space="preserve"> FORM </w:t>
        </w:r>
        <w:r w:rsidR="005765A9" w:rsidRPr="005C4E10">
          <w:rPr>
            <w:rStyle w:val="Hyperlink"/>
            <w:rFonts w:cs="Arial"/>
            <w:i/>
            <w:szCs w:val="16"/>
          </w:rPr>
          <w:t>-</w:t>
        </w:r>
        <w:r w:rsidR="005765A9" w:rsidRPr="005C4E10">
          <w:rPr>
            <w:rStyle w:val="Hyperlink"/>
            <w:i/>
            <w:iCs/>
          </w:rPr>
          <w:t xml:space="preserve"> HIPAA Supplement</w:t>
        </w:r>
      </w:hyperlink>
      <w:r w:rsidR="006B3AB1" w:rsidRPr="00A464EB">
        <w:rPr>
          <w:rFonts w:cs="Arial"/>
          <w:szCs w:val="20"/>
        </w:rPr>
        <w:t>.</w:t>
      </w:r>
      <w:r w:rsidRPr="00A464EB">
        <w:rPr>
          <w:rFonts w:cs="Arial"/>
          <w:i/>
          <w:szCs w:val="20"/>
        </w:rPr>
        <w:t xml:space="preserve"> </w:t>
      </w:r>
    </w:p>
    <w:p w14:paraId="1BAA40AE" w14:textId="77777777" w:rsidR="00302FD6" w:rsidRPr="00E31A63" w:rsidRDefault="00302FD6" w:rsidP="00AC0C0F">
      <w:pPr>
        <w:tabs>
          <w:tab w:val="left" w:pos="540"/>
        </w:tabs>
        <w:spacing w:before="120"/>
        <w:rPr>
          <w:rFonts w:ascii="Calibri" w:hAnsi="Calibri" w:cs="Calibri"/>
          <w:szCs w:val="20"/>
        </w:rPr>
      </w:pPr>
    </w:p>
    <w:sectPr w:rsidR="00302FD6" w:rsidRPr="00E31A63" w:rsidSect="00A464EB">
      <w:headerReference w:type="default" r:id="rId20"/>
      <w:footerReference w:type="default" r:id="rId21"/>
      <w:footerReference w:type="first" r:id="rId22"/>
      <w:pgSz w:w="12240" w:h="15840" w:code="1"/>
      <w:pgMar w:top="1008" w:right="1080" w:bottom="1152" w:left="108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1BB2" w14:textId="77777777" w:rsidR="00B60DD0" w:rsidRDefault="00B60DD0">
      <w:r>
        <w:separator/>
      </w:r>
    </w:p>
  </w:endnote>
  <w:endnote w:type="continuationSeparator" w:id="0">
    <w:p w14:paraId="2EF00680" w14:textId="77777777" w:rsidR="00B60DD0" w:rsidRDefault="00B60DD0">
      <w:r>
        <w:continuationSeparator/>
      </w:r>
    </w:p>
  </w:endnote>
  <w:endnote w:type="continuationNotice" w:id="1">
    <w:p w14:paraId="6DC70FCB" w14:textId="77777777" w:rsidR="00AA2685" w:rsidRDefault="00AA2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424F" w14:textId="41624584" w:rsidR="00817CD2" w:rsidRPr="00A464EB" w:rsidRDefault="00C6261E" w:rsidP="00A464EB">
    <w:pPr>
      <w:pStyle w:val="Footer"/>
      <w:tabs>
        <w:tab w:val="clear" w:pos="10440"/>
        <w:tab w:val="right" w:pos="10080"/>
      </w:tabs>
      <w:spacing w:before="240"/>
      <w:ind w:left="0"/>
      <w:rPr>
        <w:rFonts w:cs="Arial"/>
        <w:szCs w:val="18"/>
      </w:rPr>
    </w:pPr>
    <w:r>
      <w:rPr>
        <w:rFonts w:cs="Arial"/>
        <w:szCs w:val="18"/>
      </w:rPr>
      <w:t>HRP-2</w:t>
    </w:r>
    <w:r w:rsidR="00AA2685">
      <w:rPr>
        <w:rFonts w:cs="Arial"/>
        <w:szCs w:val="18"/>
      </w:rPr>
      <w:t>56</w:t>
    </w:r>
    <w:r w:rsidRPr="000E7C22">
      <w:rPr>
        <w:rFonts w:cs="Arial"/>
        <w:szCs w:val="18"/>
      </w:rPr>
      <w:t xml:space="preserve"> / Version </w:t>
    </w:r>
    <w:r>
      <w:rPr>
        <w:rFonts w:cs="Arial"/>
        <w:szCs w:val="18"/>
      </w:rPr>
      <w:t>1</w:t>
    </w:r>
    <w:r w:rsidRPr="000E7C22">
      <w:rPr>
        <w:rFonts w:cs="Arial"/>
        <w:szCs w:val="18"/>
      </w:rPr>
      <w:t xml:space="preserve">.00 / </w:t>
    </w:r>
    <w:r w:rsidR="00AA2685">
      <w:rPr>
        <w:rFonts w:cs="Arial"/>
        <w:szCs w:val="18"/>
      </w:rPr>
      <w:t>02-27</w:t>
    </w:r>
    <w:r w:rsidRPr="000E7C22">
      <w:rPr>
        <w:rFonts w:cs="Arial"/>
        <w:szCs w:val="18"/>
      </w:rPr>
      <w:t>-202</w:t>
    </w:r>
    <w:r>
      <w:rPr>
        <w:rFonts w:cs="Arial"/>
        <w:szCs w:val="18"/>
      </w:rPr>
      <w:t>3</w:t>
    </w:r>
    <w:r w:rsidRPr="000E7C22">
      <w:rPr>
        <w:rFonts w:cs="Arial"/>
        <w:szCs w:val="18"/>
      </w:rPr>
      <w:t xml:space="preserve"> / Page </w:t>
    </w:r>
    <w:r w:rsidRPr="000E7C22">
      <w:rPr>
        <w:rFonts w:cs="Arial"/>
        <w:szCs w:val="18"/>
      </w:rPr>
      <w:fldChar w:fldCharType="begin"/>
    </w:r>
    <w:r w:rsidRPr="000E7C22">
      <w:rPr>
        <w:rFonts w:cs="Arial"/>
        <w:szCs w:val="18"/>
      </w:rPr>
      <w:instrText xml:space="preserve"> PAGE </w:instrText>
    </w:r>
    <w:r w:rsidRPr="000E7C22">
      <w:rPr>
        <w:rFonts w:cs="Arial"/>
        <w:szCs w:val="18"/>
      </w:rPr>
      <w:fldChar w:fldCharType="separate"/>
    </w:r>
    <w:r>
      <w:rPr>
        <w:rFonts w:cs="Arial"/>
        <w:szCs w:val="18"/>
      </w:rPr>
      <w:t>1</w:t>
    </w:r>
    <w:r w:rsidRPr="000E7C22">
      <w:rPr>
        <w:rFonts w:cs="Arial"/>
        <w:szCs w:val="18"/>
      </w:rPr>
      <w:fldChar w:fldCharType="end"/>
    </w:r>
    <w:r w:rsidRPr="000E7C22">
      <w:rPr>
        <w:rFonts w:cs="Arial"/>
        <w:szCs w:val="18"/>
      </w:rPr>
      <w:t xml:space="preserve"> of </w:t>
    </w:r>
    <w:r w:rsidRPr="000E7C22">
      <w:rPr>
        <w:rFonts w:cs="Arial"/>
        <w:szCs w:val="18"/>
      </w:rPr>
      <w:fldChar w:fldCharType="begin"/>
    </w:r>
    <w:r w:rsidRPr="000E7C22">
      <w:rPr>
        <w:rFonts w:cs="Arial"/>
        <w:szCs w:val="18"/>
      </w:rPr>
      <w:instrText xml:space="preserve"> NUMPAGES </w:instrText>
    </w:r>
    <w:r w:rsidRPr="000E7C22">
      <w:rPr>
        <w:rFonts w:cs="Arial"/>
        <w:szCs w:val="18"/>
      </w:rPr>
      <w:fldChar w:fldCharType="separate"/>
    </w:r>
    <w:r>
      <w:rPr>
        <w:rFonts w:cs="Arial"/>
        <w:szCs w:val="18"/>
      </w:rPr>
      <w:t>3</w:t>
    </w:r>
    <w:r w:rsidRPr="000E7C22"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876E" w14:textId="576B4E06" w:rsidR="00817CD2" w:rsidRPr="00A464EB" w:rsidRDefault="00C6261E" w:rsidP="00A464EB">
    <w:pPr>
      <w:pStyle w:val="Footer"/>
      <w:tabs>
        <w:tab w:val="clear" w:pos="10440"/>
        <w:tab w:val="right" w:pos="10080"/>
      </w:tabs>
      <w:spacing w:before="240"/>
      <w:ind w:left="0"/>
      <w:rPr>
        <w:rFonts w:cs="Arial"/>
        <w:szCs w:val="18"/>
      </w:rPr>
    </w:pPr>
    <w:r>
      <w:rPr>
        <w:rFonts w:cs="Arial"/>
        <w:szCs w:val="18"/>
      </w:rPr>
      <w:t>HRP-2xx</w:t>
    </w:r>
    <w:r w:rsidRPr="000E7C22">
      <w:rPr>
        <w:rFonts w:cs="Arial"/>
        <w:szCs w:val="18"/>
      </w:rPr>
      <w:t xml:space="preserve"> / Version </w:t>
    </w:r>
    <w:r>
      <w:rPr>
        <w:rFonts w:cs="Arial"/>
        <w:szCs w:val="18"/>
      </w:rPr>
      <w:t>1</w:t>
    </w:r>
    <w:r w:rsidRPr="000E7C22">
      <w:rPr>
        <w:rFonts w:cs="Arial"/>
        <w:szCs w:val="18"/>
      </w:rPr>
      <w:t>.00 / 0</w:t>
    </w:r>
    <w:r>
      <w:rPr>
        <w:rFonts w:cs="Arial"/>
        <w:szCs w:val="18"/>
      </w:rPr>
      <w:t>3</w:t>
    </w:r>
    <w:r w:rsidRPr="000E7C22">
      <w:rPr>
        <w:rFonts w:cs="Arial"/>
        <w:szCs w:val="18"/>
      </w:rPr>
      <w:t>-</w:t>
    </w:r>
    <w:r>
      <w:rPr>
        <w:rFonts w:cs="Arial"/>
        <w:szCs w:val="18"/>
      </w:rPr>
      <w:t>28</w:t>
    </w:r>
    <w:r w:rsidRPr="000E7C22">
      <w:rPr>
        <w:rFonts w:cs="Arial"/>
        <w:szCs w:val="18"/>
      </w:rPr>
      <w:t>-202</w:t>
    </w:r>
    <w:r>
      <w:rPr>
        <w:rFonts w:cs="Arial"/>
        <w:szCs w:val="18"/>
      </w:rPr>
      <w:t>3</w:t>
    </w:r>
    <w:r w:rsidRPr="000E7C22">
      <w:rPr>
        <w:rFonts w:cs="Arial"/>
        <w:szCs w:val="18"/>
      </w:rPr>
      <w:t xml:space="preserve"> / Page </w:t>
    </w:r>
    <w:r w:rsidRPr="000E7C22">
      <w:rPr>
        <w:rFonts w:cs="Arial"/>
        <w:szCs w:val="18"/>
      </w:rPr>
      <w:fldChar w:fldCharType="begin"/>
    </w:r>
    <w:r w:rsidRPr="000E7C22">
      <w:rPr>
        <w:rFonts w:cs="Arial"/>
        <w:szCs w:val="18"/>
      </w:rPr>
      <w:instrText xml:space="preserve"> PAGE </w:instrText>
    </w:r>
    <w:r w:rsidRPr="000E7C22">
      <w:rPr>
        <w:rFonts w:cs="Arial"/>
        <w:szCs w:val="18"/>
      </w:rPr>
      <w:fldChar w:fldCharType="separate"/>
    </w:r>
    <w:r>
      <w:rPr>
        <w:rFonts w:cs="Arial"/>
        <w:szCs w:val="18"/>
      </w:rPr>
      <w:t>1</w:t>
    </w:r>
    <w:r w:rsidRPr="000E7C22">
      <w:rPr>
        <w:rFonts w:cs="Arial"/>
        <w:szCs w:val="18"/>
      </w:rPr>
      <w:fldChar w:fldCharType="end"/>
    </w:r>
    <w:r w:rsidRPr="000E7C22">
      <w:rPr>
        <w:rFonts w:cs="Arial"/>
        <w:szCs w:val="18"/>
      </w:rPr>
      <w:t xml:space="preserve"> of </w:t>
    </w:r>
    <w:r w:rsidRPr="000E7C22">
      <w:rPr>
        <w:rFonts w:cs="Arial"/>
        <w:szCs w:val="18"/>
      </w:rPr>
      <w:fldChar w:fldCharType="begin"/>
    </w:r>
    <w:r w:rsidRPr="000E7C22">
      <w:rPr>
        <w:rFonts w:cs="Arial"/>
        <w:szCs w:val="18"/>
      </w:rPr>
      <w:instrText xml:space="preserve"> NUMPAGES </w:instrText>
    </w:r>
    <w:r w:rsidRPr="000E7C22">
      <w:rPr>
        <w:rFonts w:cs="Arial"/>
        <w:szCs w:val="18"/>
      </w:rPr>
      <w:fldChar w:fldCharType="separate"/>
    </w:r>
    <w:r>
      <w:rPr>
        <w:rFonts w:cs="Arial"/>
        <w:szCs w:val="18"/>
      </w:rPr>
      <w:t>3</w:t>
    </w:r>
    <w:r w:rsidRPr="000E7C22">
      <w:rPr>
        <w:rFonts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ABE9" w14:textId="77777777" w:rsidR="00B60DD0" w:rsidRDefault="00B60DD0">
      <w:r>
        <w:separator/>
      </w:r>
    </w:p>
  </w:footnote>
  <w:footnote w:type="continuationSeparator" w:id="0">
    <w:p w14:paraId="675C2B8A" w14:textId="77777777" w:rsidR="00B60DD0" w:rsidRDefault="00B60DD0">
      <w:r>
        <w:continuationSeparator/>
      </w:r>
    </w:p>
  </w:footnote>
  <w:footnote w:type="continuationNotice" w:id="1">
    <w:p w14:paraId="1A9129DE" w14:textId="77777777" w:rsidR="00AA2685" w:rsidRDefault="00AA26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17D1" w14:textId="77777777" w:rsidR="00817CD2" w:rsidRDefault="00817CD2" w:rsidP="003272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819"/>
    <w:multiLevelType w:val="hybridMultilevel"/>
    <w:tmpl w:val="EBA813F0"/>
    <w:lvl w:ilvl="0" w:tplc="6504BDB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1C80F24"/>
    <w:multiLevelType w:val="hybridMultilevel"/>
    <w:tmpl w:val="DCFC57D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3021264"/>
    <w:multiLevelType w:val="hybridMultilevel"/>
    <w:tmpl w:val="28BE86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D181E"/>
    <w:multiLevelType w:val="multilevel"/>
    <w:tmpl w:val="09BA6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F7EB2"/>
    <w:multiLevelType w:val="hybridMultilevel"/>
    <w:tmpl w:val="80024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37044"/>
    <w:multiLevelType w:val="hybridMultilevel"/>
    <w:tmpl w:val="F4B21C7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BE7783"/>
    <w:multiLevelType w:val="hybridMultilevel"/>
    <w:tmpl w:val="56460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A08A9"/>
    <w:multiLevelType w:val="hybridMultilevel"/>
    <w:tmpl w:val="E022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54B00"/>
    <w:multiLevelType w:val="hybridMultilevel"/>
    <w:tmpl w:val="2C90E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F22A3"/>
    <w:multiLevelType w:val="hybridMultilevel"/>
    <w:tmpl w:val="FAF08A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285D0D"/>
    <w:multiLevelType w:val="hybridMultilevel"/>
    <w:tmpl w:val="9912E6FC"/>
    <w:lvl w:ilvl="0" w:tplc="210AD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183B35"/>
    <w:multiLevelType w:val="hybridMultilevel"/>
    <w:tmpl w:val="C882B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50312"/>
    <w:multiLevelType w:val="hybridMultilevel"/>
    <w:tmpl w:val="4614E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91361"/>
    <w:multiLevelType w:val="hybridMultilevel"/>
    <w:tmpl w:val="4614E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EE1948"/>
    <w:multiLevelType w:val="hybridMultilevel"/>
    <w:tmpl w:val="09BA6852"/>
    <w:lvl w:ilvl="0" w:tplc="72AA866A">
      <w:start w:val="1"/>
      <w:numFmt w:val="bullet"/>
      <w:lvlText w:val=""/>
      <w:lvlJc w:val="left"/>
      <w:pPr>
        <w:tabs>
          <w:tab w:val="num" w:pos="360"/>
        </w:tabs>
        <w:ind w:left="3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43725"/>
    <w:multiLevelType w:val="hybridMultilevel"/>
    <w:tmpl w:val="7CE4DE4E"/>
    <w:lvl w:ilvl="0" w:tplc="D3527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2031C5"/>
    <w:multiLevelType w:val="hybridMultilevel"/>
    <w:tmpl w:val="2D0C77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A06BCE"/>
    <w:multiLevelType w:val="multilevel"/>
    <w:tmpl w:val="007627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95"/>
        </w:tabs>
        <w:ind w:left="1095" w:hanging="360"/>
      </w:pPr>
    </w:lvl>
    <w:lvl w:ilvl="2">
      <w:start w:val="1"/>
      <w:numFmt w:val="lowerLetter"/>
      <w:lvlText w:val="%1.%2.%3."/>
      <w:lvlJc w:val="left"/>
      <w:pPr>
        <w:tabs>
          <w:tab w:val="num" w:pos="2190"/>
        </w:tabs>
        <w:ind w:left="2190" w:hanging="720"/>
      </w:p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720"/>
      </w:p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080"/>
      </w:p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585"/>
        </w:tabs>
        <w:ind w:left="658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1800"/>
      </w:pPr>
    </w:lvl>
  </w:abstractNum>
  <w:abstractNum w:abstractNumId="18" w15:restartNumberingAfterBreak="0">
    <w:nsid w:val="2CD17E21"/>
    <w:multiLevelType w:val="multilevel"/>
    <w:tmpl w:val="2D0C7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2D1DE3"/>
    <w:multiLevelType w:val="multilevel"/>
    <w:tmpl w:val="EBA813F0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2BF1700"/>
    <w:multiLevelType w:val="hybridMultilevel"/>
    <w:tmpl w:val="0CD6BE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8C9249F"/>
    <w:multiLevelType w:val="hybridMultilevel"/>
    <w:tmpl w:val="1F14A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0031D"/>
    <w:multiLevelType w:val="hybridMultilevel"/>
    <w:tmpl w:val="38E03E4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76247F"/>
    <w:multiLevelType w:val="multilevel"/>
    <w:tmpl w:val="CC2654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44577205"/>
    <w:multiLevelType w:val="multilevel"/>
    <w:tmpl w:val="0FBE7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D75FC"/>
    <w:multiLevelType w:val="hybridMultilevel"/>
    <w:tmpl w:val="1CBEE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A34AF"/>
    <w:multiLevelType w:val="hybridMultilevel"/>
    <w:tmpl w:val="EEA00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D188F"/>
    <w:multiLevelType w:val="hybridMultilevel"/>
    <w:tmpl w:val="9B02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43BEA"/>
    <w:multiLevelType w:val="hybridMultilevel"/>
    <w:tmpl w:val="8910ACE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6F41E5B"/>
    <w:multiLevelType w:val="hybridMultilevel"/>
    <w:tmpl w:val="6A7A418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014557"/>
    <w:multiLevelType w:val="hybridMultilevel"/>
    <w:tmpl w:val="C2282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5C1A39"/>
    <w:multiLevelType w:val="multilevel"/>
    <w:tmpl w:val="6C04322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6204748A"/>
    <w:multiLevelType w:val="hybridMultilevel"/>
    <w:tmpl w:val="6320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3532A"/>
    <w:multiLevelType w:val="hybridMultilevel"/>
    <w:tmpl w:val="870EBF58"/>
    <w:lvl w:ilvl="0" w:tplc="BAA6F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CE67B1"/>
    <w:multiLevelType w:val="hybridMultilevel"/>
    <w:tmpl w:val="266447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7A270A"/>
    <w:multiLevelType w:val="hybridMultilevel"/>
    <w:tmpl w:val="D11805A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6C5964F5"/>
    <w:multiLevelType w:val="hybridMultilevel"/>
    <w:tmpl w:val="C71C08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B56AEC"/>
    <w:multiLevelType w:val="hybridMultilevel"/>
    <w:tmpl w:val="4614E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923B94"/>
    <w:multiLevelType w:val="multilevel"/>
    <w:tmpl w:val="D11805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7B430AA0"/>
    <w:multiLevelType w:val="hybridMultilevel"/>
    <w:tmpl w:val="B5064158"/>
    <w:lvl w:ilvl="0" w:tplc="72AA866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360E5"/>
    <w:multiLevelType w:val="hybridMultilevel"/>
    <w:tmpl w:val="24006FF8"/>
    <w:lvl w:ilvl="0" w:tplc="55BC5D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5743E"/>
    <w:multiLevelType w:val="hybridMultilevel"/>
    <w:tmpl w:val="4614E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4266C0"/>
    <w:multiLevelType w:val="hybridMultilevel"/>
    <w:tmpl w:val="2E027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35430">
    <w:abstractNumId w:val="1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8110730">
    <w:abstractNumId w:val="5"/>
  </w:num>
  <w:num w:numId="3" w16cid:durableId="1968468773">
    <w:abstractNumId w:val="34"/>
  </w:num>
  <w:num w:numId="4" w16cid:durableId="565653212">
    <w:abstractNumId w:val="22"/>
  </w:num>
  <w:num w:numId="5" w16cid:durableId="1859541551">
    <w:abstractNumId w:val="29"/>
  </w:num>
  <w:num w:numId="6" w16cid:durableId="2094546262">
    <w:abstractNumId w:val="11"/>
  </w:num>
  <w:num w:numId="7" w16cid:durableId="1484353764">
    <w:abstractNumId w:val="2"/>
  </w:num>
  <w:num w:numId="8" w16cid:durableId="996306327">
    <w:abstractNumId w:val="24"/>
  </w:num>
  <w:num w:numId="9" w16cid:durableId="1544907003">
    <w:abstractNumId w:val="36"/>
  </w:num>
  <w:num w:numId="10" w16cid:durableId="1105729534">
    <w:abstractNumId w:val="14"/>
  </w:num>
  <w:num w:numId="11" w16cid:durableId="1034043738">
    <w:abstractNumId w:val="3"/>
  </w:num>
  <w:num w:numId="12" w16cid:durableId="1660113812">
    <w:abstractNumId w:val="39"/>
  </w:num>
  <w:num w:numId="13" w16cid:durableId="1918787537">
    <w:abstractNumId w:val="35"/>
  </w:num>
  <w:num w:numId="14" w16cid:durableId="1041055887">
    <w:abstractNumId w:val="38"/>
  </w:num>
  <w:num w:numId="15" w16cid:durableId="1554652671">
    <w:abstractNumId w:val="16"/>
  </w:num>
  <w:num w:numId="16" w16cid:durableId="273710332">
    <w:abstractNumId w:val="18"/>
  </w:num>
  <w:num w:numId="17" w16cid:durableId="1595241678">
    <w:abstractNumId w:val="30"/>
  </w:num>
  <w:num w:numId="18" w16cid:durableId="1161844855">
    <w:abstractNumId w:val="23"/>
  </w:num>
  <w:num w:numId="19" w16cid:durableId="50814115">
    <w:abstractNumId w:val="8"/>
  </w:num>
  <w:num w:numId="20" w16cid:durableId="530145263">
    <w:abstractNumId w:val="0"/>
  </w:num>
  <w:num w:numId="21" w16cid:durableId="517159830">
    <w:abstractNumId w:val="19"/>
  </w:num>
  <w:num w:numId="22" w16cid:durableId="472060600">
    <w:abstractNumId w:val="28"/>
  </w:num>
  <w:num w:numId="23" w16cid:durableId="695886233">
    <w:abstractNumId w:val="31"/>
  </w:num>
  <w:num w:numId="24" w16cid:durableId="1855417263">
    <w:abstractNumId w:val="10"/>
  </w:num>
  <w:num w:numId="25" w16cid:durableId="1012416150">
    <w:abstractNumId w:val="12"/>
  </w:num>
  <w:num w:numId="26" w16cid:durableId="975332533">
    <w:abstractNumId w:val="1"/>
  </w:num>
  <w:num w:numId="27" w16cid:durableId="1259630767">
    <w:abstractNumId w:val="20"/>
  </w:num>
  <w:num w:numId="28" w16cid:durableId="945233253">
    <w:abstractNumId w:val="21"/>
  </w:num>
  <w:num w:numId="29" w16cid:durableId="1350335238">
    <w:abstractNumId w:val="37"/>
  </w:num>
  <w:num w:numId="30" w16cid:durableId="804275143">
    <w:abstractNumId w:val="13"/>
  </w:num>
  <w:num w:numId="31" w16cid:durableId="1280644345">
    <w:abstractNumId w:val="41"/>
  </w:num>
  <w:num w:numId="32" w16cid:durableId="1678775721">
    <w:abstractNumId w:val="4"/>
  </w:num>
  <w:num w:numId="33" w16cid:durableId="1207986340">
    <w:abstractNumId w:val="9"/>
  </w:num>
  <w:num w:numId="34" w16cid:durableId="807283763">
    <w:abstractNumId w:val="26"/>
  </w:num>
  <w:num w:numId="35" w16cid:durableId="940798787">
    <w:abstractNumId w:val="7"/>
  </w:num>
  <w:num w:numId="36" w16cid:durableId="943733425">
    <w:abstractNumId w:val="25"/>
  </w:num>
  <w:num w:numId="37" w16cid:durableId="858812661">
    <w:abstractNumId w:val="27"/>
  </w:num>
  <w:num w:numId="38" w16cid:durableId="847795351">
    <w:abstractNumId w:val="33"/>
  </w:num>
  <w:num w:numId="39" w16cid:durableId="194588741">
    <w:abstractNumId w:val="6"/>
  </w:num>
  <w:num w:numId="40" w16cid:durableId="701169877">
    <w:abstractNumId w:val="15"/>
  </w:num>
  <w:num w:numId="41" w16cid:durableId="136340551">
    <w:abstractNumId w:val="32"/>
  </w:num>
  <w:num w:numId="42" w16cid:durableId="1413627714">
    <w:abstractNumId w:val="42"/>
  </w:num>
  <w:num w:numId="43" w16cid:durableId="3131449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05"/>
    <w:rsid w:val="000008C9"/>
    <w:rsid w:val="0000276D"/>
    <w:rsid w:val="00003EB4"/>
    <w:rsid w:val="00004913"/>
    <w:rsid w:val="00007248"/>
    <w:rsid w:val="000127BC"/>
    <w:rsid w:val="00013D1E"/>
    <w:rsid w:val="0001505A"/>
    <w:rsid w:val="00020819"/>
    <w:rsid w:val="0002149C"/>
    <w:rsid w:val="00022EDC"/>
    <w:rsid w:val="000245DD"/>
    <w:rsid w:val="0002582A"/>
    <w:rsid w:val="00025E52"/>
    <w:rsid w:val="00026570"/>
    <w:rsid w:val="000301AE"/>
    <w:rsid w:val="000312F1"/>
    <w:rsid w:val="0003213F"/>
    <w:rsid w:val="00032230"/>
    <w:rsid w:val="000326D6"/>
    <w:rsid w:val="0003275B"/>
    <w:rsid w:val="00036AC9"/>
    <w:rsid w:val="0003728B"/>
    <w:rsid w:val="000412D0"/>
    <w:rsid w:val="00044D50"/>
    <w:rsid w:val="00046ECD"/>
    <w:rsid w:val="000506BD"/>
    <w:rsid w:val="00050B73"/>
    <w:rsid w:val="000528D3"/>
    <w:rsid w:val="00055ACF"/>
    <w:rsid w:val="00056DFD"/>
    <w:rsid w:val="00060287"/>
    <w:rsid w:val="00065897"/>
    <w:rsid w:val="0006686A"/>
    <w:rsid w:val="00067DBE"/>
    <w:rsid w:val="00070F1D"/>
    <w:rsid w:val="000712DD"/>
    <w:rsid w:val="00072281"/>
    <w:rsid w:val="00074438"/>
    <w:rsid w:val="00081A7B"/>
    <w:rsid w:val="00083CD1"/>
    <w:rsid w:val="00086DC4"/>
    <w:rsid w:val="0008724D"/>
    <w:rsid w:val="00090306"/>
    <w:rsid w:val="00090E3A"/>
    <w:rsid w:val="00093E62"/>
    <w:rsid w:val="00093FF0"/>
    <w:rsid w:val="00094FCD"/>
    <w:rsid w:val="00095C3F"/>
    <w:rsid w:val="000A0F4A"/>
    <w:rsid w:val="000A2652"/>
    <w:rsid w:val="000A583E"/>
    <w:rsid w:val="000A7C52"/>
    <w:rsid w:val="000B65ED"/>
    <w:rsid w:val="000B6699"/>
    <w:rsid w:val="000B75DD"/>
    <w:rsid w:val="000C1CC4"/>
    <w:rsid w:val="000C2776"/>
    <w:rsid w:val="000C3AAC"/>
    <w:rsid w:val="000C3F5C"/>
    <w:rsid w:val="000C4BFC"/>
    <w:rsid w:val="000C5597"/>
    <w:rsid w:val="000D248F"/>
    <w:rsid w:val="000D47BB"/>
    <w:rsid w:val="000D68C2"/>
    <w:rsid w:val="000D6C86"/>
    <w:rsid w:val="000E0073"/>
    <w:rsid w:val="000E1733"/>
    <w:rsid w:val="000E4608"/>
    <w:rsid w:val="000E4EC1"/>
    <w:rsid w:val="000E6F33"/>
    <w:rsid w:val="000E7E58"/>
    <w:rsid w:val="000F168F"/>
    <w:rsid w:val="00103A0B"/>
    <w:rsid w:val="001065BE"/>
    <w:rsid w:val="00107916"/>
    <w:rsid w:val="00107D2D"/>
    <w:rsid w:val="00113C96"/>
    <w:rsid w:val="00121426"/>
    <w:rsid w:val="001220FC"/>
    <w:rsid w:val="00122766"/>
    <w:rsid w:val="00130301"/>
    <w:rsid w:val="0013188C"/>
    <w:rsid w:val="001373B9"/>
    <w:rsid w:val="00137B08"/>
    <w:rsid w:val="001406F8"/>
    <w:rsid w:val="001431BB"/>
    <w:rsid w:val="00145063"/>
    <w:rsid w:val="00145A70"/>
    <w:rsid w:val="001514B1"/>
    <w:rsid w:val="00152213"/>
    <w:rsid w:val="001573F5"/>
    <w:rsid w:val="00161434"/>
    <w:rsid w:val="00163E5B"/>
    <w:rsid w:val="00165D92"/>
    <w:rsid w:val="00170803"/>
    <w:rsid w:val="00175FE8"/>
    <w:rsid w:val="00182C3E"/>
    <w:rsid w:val="00183AAC"/>
    <w:rsid w:val="0018597C"/>
    <w:rsid w:val="001930F0"/>
    <w:rsid w:val="001A2A3E"/>
    <w:rsid w:val="001A449C"/>
    <w:rsid w:val="001A55A0"/>
    <w:rsid w:val="001B151D"/>
    <w:rsid w:val="001B1596"/>
    <w:rsid w:val="001C2731"/>
    <w:rsid w:val="001C2E4C"/>
    <w:rsid w:val="001D00EC"/>
    <w:rsid w:val="001D1C11"/>
    <w:rsid w:val="001D2FFD"/>
    <w:rsid w:val="001D3993"/>
    <w:rsid w:val="001D5EAA"/>
    <w:rsid w:val="001D6680"/>
    <w:rsid w:val="001D7040"/>
    <w:rsid w:val="001D729C"/>
    <w:rsid w:val="001F1116"/>
    <w:rsid w:val="00203C49"/>
    <w:rsid w:val="0021129C"/>
    <w:rsid w:val="00216214"/>
    <w:rsid w:val="002171CC"/>
    <w:rsid w:val="00221027"/>
    <w:rsid w:val="0023331A"/>
    <w:rsid w:val="0023648F"/>
    <w:rsid w:val="00240387"/>
    <w:rsid w:val="002405A4"/>
    <w:rsid w:val="00240A60"/>
    <w:rsid w:val="00242E1B"/>
    <w:rsid w:val="00244454"/>
    <w:rsid w:val="002460A2"/>
    <w:rsid w:val="0025255C"/>
    <w:rsid w:val="00256C8D"/>
    <w:rsid w:val="00263DE2"/>
    <w:rsid w:val="00264355"/>
    <w:rsid w:val="0026516C"/>
    <w:rsid w:val="002662E4"/>
    <w:rsid w:val="002723CC"/>
    <w:rsid w:val="00272702"/>
    <w:rsid w:val="00277375"/>
    <w:rsid w:val="00280929"/>
    <w:rsid w:val="00280CA0"/>
    <w:rsid w:val="002860FB"/>
    <w:rsid w:val="0029077C"/>
    <w:rsid w:val="00290E9D"/>
    <w:rsid w:val="00295990"/>
    <w:rsid w:val="002A04B2"/>
    <w:rsid w:val="002A2E51"/>
    <w:rsid w:val="002A4790"/>
    <w:rsid w:val="002A66CB"/>
    <w:rsid w:val="002B272A"/>
    <w:rsid w:val="002B6305"/>
    <w:rsid w:val="002C0A15"/>
    <w:rsid w:val="002C0EFA"/>
    <w:rsid w:val="002C64DC"/>
    <w:rsid w:val="002D37F8"/>
    <w:rsid w:val="002D3F10"/>
    <w:rsid w:val="002D7F7A"/>
    <w:rsid w:val="002E10A1"/>
    <w:rsid w:val="002E2B02"/>
    <w:rsid w:val="002F0024"/>
    <w:rsid w:val="002F5B9B"/>
    <w:rsid w:val="002F7416"/>
    <w:rsid w:val="002F7B6F"/>
    <w:rsid w:val="003000D3"/>
    <w:rsid w:val="00302FD6"/>
    <w:rsid w:val="00306E61"/>
    <w:rsid w:val="0031657E"/>
    <w:rsid w:val="00317F80"/>
    <w:rsid w:val="0032154E"/>
    <w:rsid w:val="003235DD"/>
    <w:rsid w:val="003258BD"/>
    <w:rsid w:val="00327250"/>
    <w:rsid w:val="00332FD8"/>
    <w:rsid w:val="003368D1"/>
    <w:rsid w:val="003405BA"/>
    <w:rsid w:val="003437BD"/>
    <w:rsid w:val="00343CC5"/>
    <w:rsid w:val="00343F33"/>
    <w:rsid w:val="003448EF"/>
    <w:rsid w:val="00344EEC"/>
    <w:rsid w:val="00345BEC"/>
    <w:rsid w:val="00351E67"/>
    <w:rsid w:val="00352E18"/>
    <w:rsid w:val="00353FD5"/>
    <w:rsid w:val="00361FD4"/>
    <w:rsid w:val="00362556"/>
    <w:rsid w:val="00363987"/>
    <w:rsid w:val="00364A54"/>
    <w:rsid w:val="0036619D"/>
    <w:rsid w:val="0036678D"/>
    <w:rsid w:val="003676E3"/>
    <w:rsid w:val="003705C5"/>
    <w:rsid w:val="00372E00"/>
    <w:rsid w:val="00382F64"/>
    <w:rsid w:val="003869E4"/>
    <w:rsid w:val="0039086B"/>
    <w:rsid w:val="00394167"/>
    <w:rsid w:val="0039437A"/>
    <w:rsid w:val="003A71C3"/>
    <w:rsid w:val="003B0DE4"/>
    <w:rsid w:val="003B348E"/>
    <w:rsid w:val="003B4A6B"/>
    <w:rsid w:val="003B631C"/>
    <w:rsid w:val="003C0429"/>
    <w:rsid w:val="003D32A5"/>
    <w:rsid w:val="003D3427"/>
    <w:rsid w:val="003D4950"/>
    <w:rsid w:val="003D6110"/>
    <w:rsid w:val="003E1747"/>
    <w:rsid w:val="003E4C2B"/>
    <w:rsid w:val="003F1785"/>
    <w:rsid w:val="003F41FB"/>
    <w:rsid w:val="0040439A"/>
    <w:rsid w:val="00413B49"/>
    <w:rsid w:val="00413B6C"/>
    <w:rsid w:val="0041534E"/>
    <w:rsid w:val="00415942"/>
    <w:rsid w:val="00415EBC"/>
    <w:rsid w:val="00420C00"/>
    <w:rsid w:val="00421D8B"/>
    <w:rsid w:val="00424CDE"/>
    <w:rsid w:val="00426AA0"/>
    <w:rsid w:val="00427F67"/>
    <w:rsid w:val="00431151"/>
    <w:rsid w:val="00434054"/>
    <w:rsid w:val="0043450C"/>
    <w:rsid w:val="0044180F"/>
    <w:rsid w:val="0044541E"/>
    <w:rsid w:val="004527B0"/>
    <w:rsid w:val="00456FD8"/>
    <w:rsid w:val="00461400"/>
    <w:rsid w:val="004720DE"/>
    <w:rsid w:val="0047247F"/>
    <w:rsid w:val="004770E0"/>
    <w:rsid w:val="00480DB9"/>
    <w:rsid w:val="0048236F"/>
    <w:rsid w:val="00485FF7"/>
    <w:rsid w:val="004877BD"/>
    <w:rsid w:val="00491814"/>
    <w:rsid w:val="004A489E"/>
    <w:rsid w:val="004A4970"/>
    <w:rsid w:val="004A68EF"/>
    <w:rsid w:val="004A73D9"/>
    <w:rsid w:val="004B0393"/>
    <w:rsid w:val="004B1A60"/>
    <w:rsid w:val="004B1DEA"/>
    <w:rsid w:val="004B5ED4"/>
    <w:rsid w:val="004B74B5"/>
    <w:rsid w:val="004B78A9"/>
    <w:rsid w:val="004C0CB2"/>
    <w:rsid w:val="004C5F58"/>
    <w:rsid w:val="004C7686"/>
    <w:rsid w:val="004D0092"/>
    <w:rsid w:val="004D2D0F"/>
    <w:rsid w:val="004D5A0C"/>
    <w:rsid w:val="004D70BC"/>
    <w:rsid w:val="004E076A"/>
    <w:rsid w:val="004E116F"/>
    <w:rsid w:val="004E3257"/>
    <w:rsid w:val="004E60B8"/>
    <w:rsid w:val="004E7845"/>
    <w:rsid w:val="004F18EB"/>
    <w:rsid w:val="004F36A0"/>
    <w:rsid w:val="004F6E7B"/>
    <w:rsid w:val="004F74D9"/>
    <w:rsid w:val="004F76B5"/>
    <w:rsid w:val="004F7CF4"/>
    <w:rsid w:val="00500680"/>
    <w:rsid w:val="00500852"/>
    <w:rsid w:val="005036CD"/>
    <w:rsid w:val="00511FA4"/>
    <w:rsid w:val="00512AA9"/>
    <w:rsid w:val="005170FD"/>
    <w:rsid w:val="005172E2"/>
    <w:rsid w:val="00520729"/>
    <w:rsid w:val="0052133E"/>
    <w:rsid w:val="005268CD"/>
    <w:rsid w:val="005440FD"/>
    <w:rsid w:val="005442F5"/>
    <w:rsid w:val="005443CE"/>
    <w:rsid w:val="00544C6F"/>
    <w:rsid w:val="005456C7"/>
    <w:rsid w:val="005461FE"/>
    <w:rsid w:val="00547DDC"/>
    <w:rsid w:val="005518FE"/>
    <w:rsid w:val="00552FEB"/>
    <w:rsid w:val="005566E3"/>
    <w:rsid w:val="005573F4"/>
    <w:rsid w:val="00565DBE"/>
    <w:rsid w:val="00567300"/>
    <w:rsid w:val="005704CB"/>
    <w:rsid w:val="00573F79"/>
    <w:rsid w:val="00574FE7"/>
    <w:rsid w:val="005765A9"/>
    <w:rsid w:val="005779A1"/>
    <w:rsid w:val="00583C6C"/>
    <w:rsid w:val="00585E62"/>
    <w:rsid w:val="005868BE"/>
    <w:rsid w:val="00590FB5"/>
    <w:rsid w:val="0059242E"/>
    <w:rsid w:val="00592A39"/>
    <w:rsid w:val="00594E94"/>
    <w:rsid w:val="005A01DE"/>
    <w:rsid w:val="005A09A0"/>
    <w:rsid w:val="005A4505"/>
    <w:rsid w:val="005A472B"/>
    <w:rsid w:val="005A51CE"/>
    <w:rsid w:val="005A6002"/>
    <w:rsid w:val="005B4989"/>
    <w:rsid w:val="005C03D9"/>
    <w:rsid w:val="005C4E10"/>
    <w:rsid w:val="005C55BA"/>
    <w:rsid w:val="005D044E"/>
    <w:rsid w:val="005D0CE0"/>
    <w:rsid w:val="005D756D"/>
    <w:rsid w:val="005E0EED"/>
    <w:rsid w:val="005E1FA4"/>
    <w:rsid w:val="005E2A63"/>
    <w:rsid w:val="005E6A7F"/>
    <w:rsid w:val="005E755E"/>
    <w:rsid w:val="005F2B69"/>
    <w:rsid w:val="005F47F0"/>
    <w:rsid w:val="005F4B94"/>
    <w:rsid w:val="005F780F"/>
    <w:rsid w:val="0060476B"/>
    <w:rsid w:val="006063A1"/>
    <w:rsid w:val="0061057A"/>
    <w:rsid w:val="00613DB3"/>
    <w:rsid w:val="00615CE5"/>
    <w:rsid w:val="00616002"/>
    <w:rsid w:val="00616F54"/>
    <w:rsid w:val="00617258"/>
    <w:rsid w:val="006204E7"/>
    <w:rsid w:val="00632EA3"/>
    <w:rsid w:val="00633248"/>
    <w:rsid w:val="00634EAA"/>
    <w:rsid w:val="00640B55"/>
    <w:rsid w:val="00642A9B"/>
    <w:rsid w:val="00643409"/>
    <w:rsid w:val="00652086"/>
    <w:rsid w:val="0065222C"/>
    <w:rsid w:val="00656F64"/>
    <w:rsid w:val="0067139F"/>
    <w:rsid w:val="006804E1"/>
    <w:rsid w:val="006809AA"/>
    <w:rsid w:val="00680D2D"/>
    <w:rsid w:val="00680F2B"/>
    <w:rsid w:val="00682E3D"/>
    <w:rsid w:val="00687D34"/>
    <w:rsid w:val="00691590"/>
    <w:rsid w:val="00694205"/>
    <w:rsid w:val="00697382"/>
    <w:rsid w:val="006A1923"/>
    <w:rsid w:val="006A1F91"/>
    <w:rsid w:val="006B047E"/>
    <w:rsid w:val="006B0B21"/>
    <w:rsid w:val="006B12A8"/>
    <w:rsid w:val="006B1D1A"/>
    <w:rsid w:val="006B3130"/>
    <w:rsid w:val="006B387E"/>
    <w:rsid w:val="006B3AB1"/>
    <w:rsid w:val="006B52C5"/>
    <w:rsid w:val="006B60F5"/>
    <w:rsid w:val="006B7DC1"/>
    <w:rsid w:val="006C5B42"/>
    <w:rsid w:val="006C6BC6"/>
    <w:rsid w:val="006D09B9"/>
    <w:rsid w:val="006D1266"/>
    <w:rsid w:val="006D160E"/>
    <w:rsid w:val="006D221B"/>
    <w:rsid w:val="006D749F"/>
    <w:rsid w:val="006D7D07"/>
    <w:rsid w:val="006E0D9E"/>
    <w:rsid w:val="006E13BF"/>
    <w:rsid w:val="006E2940"/>
    <w:rsid w:val="006F1FEC"/>
    <w:rsid w:val="006F441A"/>
    <w:rsid w:val="006F4951"/>
    <w:rsid w:val="006F4CFD"/>
    <w:rsid w:val="006F573D"/>
    <w:rsid w:val="006F68D2"/>
    <w:rsid w:val="00700683"/>
    <w:rsid w:val="007019AA"/>
    <w:rsid w:val="00701FD7"/>
    <w:rsid w:val="007051DD"/>
    <w:rsid w:val="00705D00"/>
    <w:rsid w:val="00705F6C"/>
    <w:rsid w:val="007062F0"/>
    <w:rsid w:val="00706709"/>
    <w:rsid w:val="00717074"/>
    <w:rsid w:val="00717C78"/>
    <w:rsid w:val="00717E23"/>
    <w:rsid w:val="007251CA"/>
    <w:rsid w:val="00732E5D"/>
    <w:rsid w:val="007342DE"/>
    <w:rsid w:val="00737CF4"/>
    <w:rsid w:val="0074336B"/>
    <w:rsid w:val="00757650"/>
    <w:rsid w:val="00762775"/>
    <w:rsid w:val="007655FF"/>
    <w:rsid w:val="007659BA"/>
    <w:rsid w:val="0076769E"/>
    <w:rsid w:val="007676D8"/>
    <w:rsid w:val="0077178C"/>
    <w:rsid w:val="00772350"/>
    <w:rsid w:val="0077688F"/>
    <w:rsid w:val="00782EAB"/>
    <w:rsid w:val="00782F43"/>
    <w:rsid w:val="00786CA1"/>
    <w:rsid w:val="00796FA8"/>
    <w:rsid w:val="007A1ABF"/>
    <w:rsid w:val="007A1FF1"/>
    <w:rsid w:val="007A6907"/>
    <w:rsid w:val="007A6A1F"/>
    <w:rsid w:val="007B1813"/>
    <w:rsid w:val="007B347B"/>
    <w:rsid w:val="007B34A8"/>
    <w:rsid w:val="007B46E5"/>
    <w:rsid w:val="007B7B36"/>
    <w:rsid w:val="007C4128"/>
    <w:rsid w:val="007C41CC"/>
    <w:rsid w:val="007C65F9"/>
    <w:rsid w:val="007D3CF3"/>
    <w:rsid w:val="007D75B8"/>
    <w:rsid w:val="007E7486"/>
    <w:rsid w:val="007F2B6E"/>
    <w:rsid w:val="007F3DAC"/>
    <w:rsid w:val="007F578F"/>
    <w:rsid w:val="00800A51"/>
    <w:rsid w:val="00801087"/>
    <w:rsid w:val="00801E15"/>
    <w:rsid w:val="00804C9D"/>
    <w:rsid w:val="008062F9"/>
    <w:rsid w:val="0081548A"/>
    <w:rsid w:val="00817CD2"/>
    <w:rsid w:val="008229C2"/>
    <w:rsid w:val="008244E3"/>
    <w:rsid w:val="00824D8D"/>
    <w:rsid w:val="0082790F"/>
    <w:rsid w:val="008309D0"/>
    <w:rsid w:val="008338CC"/>
    <w:rsid w:val="00837425"/>
    <w:rsid w:val="00840FC4"/>
    <w:rsid w:val="00846293"/>
    <w:rsid w:val="00847AC7"/>
    <w:rsid w:val="008516A6"/>
    <w:rsid w:val="00854878"/>
    <w:rsid w:val="0086033C"/>
    <w:rsid w:val="00863A51"/>
    <w:rsid w:val="00863D1C"/>
    <w:rsid w:val="00865028"/>
    <w:rsid w:val="00876D21"/>
    <w:rsid w:val="00876D51"/>
    <w:rsid w:val="00882604"/>
    <w:rsid w:val="00884C7D"/>
    <w:rsid w:val="008869AC"/>
    <w:rsid w:val="008945E1"/>
    <w:rsid w:val="008A10D7"/>
    <w:rsid w:val="008A6445"/>
    <w:rsid w:val="008A6C94"/>
    <w:rsid w:val="008B1747"/>
    <w:rsid w:val="008B292D"/>
    <w:rsid w:val="008B44A0"/>
    <w:rsid w:val="008B49A3"/>
    <w:rsid w:val="008B5051"/>
    <w:rsid w:val="008B57B2"/>
    <w:rsid w:val="008C6296"/>
    <w:rsid w:val="008D10D6"/>
    <w:rsid w:val="008D1A30"/>
    <w:rsid w:val="008F21EA"/>
    <w:rsid w:val="008F3043"/>
    <w:rsid w:val="008F3D67"/>
    <w:rsid w:val="008F4218"/>
    <w:rsid w:val="008F426C"/>
    <w:rsid w:val="00910890"/>
    <w:rsid w:val="0091470E"/>
    <w:rsid w:val="00914997"/>
    <w:rsid w:val="0092268C"/>
    <w:rsid w:val="009230EF"/>
    <w:rsid w:val="0093084A"/>
    <w:rsid w:val="00936D8F"/>
    <w:rsid w:val="00947573"/>
    <w:rsid w:val="009512E9"/>
    <w:rsid w:val="009661DA"/>
    <w:rsid w:val="0097066E"/>
    <w:rsid w:val="00971008"/>
    <w:rsid w:val="00973FD3"/>
    <w:rsid w:val="00976E50"/>
    <w:rsid w:val="00980CF2"/>
    <w:rsid w:val="00982329"/>
    <w:rsid w:val="00986E25"/>
    <w:rsid w:val="0098777B"/>
    <w:rsid w:val="00990B43"/>
    <w:rsid w:val="00990D9C"/>
    <w:rsid w:val="0099116F"/>
    <w:rsid w:val="00991883"/>
    <w:rsid w:val="009927DD"/>
    <w:rsid w:val="0099283F"/>
    <w:rsid w:val="00992D6D"/>
    <w:rsid w:val="009974EA"/>
    <w:rsid w:val="00997812"/>
    <w:rsid w:val="009A05C3"/>
    <w:rsid w:val="009A1B92"/>
    <w:rsid w:val="009A4B72"/>
    <w:rsid w:val="009A5198"/>
    <w:rsid w:val="009B0944"/>
    <w:rsid w:val="009B1322"/>
    <w:rsid w:val="009B4A57"/>
    <w:rsid w:val="009C1AC3"/>
    <w:rsid w:val="009C48B3"/>
    <w:rsid w:val="009D2198"/>
    <w:rsid w:val="009D25DA"/>
    <w:rsid w:val="009E1104"/>
    <w:rsid w:val="009E29F8"/>
    <w:rsid w:val="009E46E1"/>
    <w:rsid w:val="009E50E0"/>
    <w:rsid w:val="009E5F50"/>
    <w:rsid w:val="009E6E4E"/>
    <w:rsid w:val="009F0E5E"/>
    <w:rsid w:val="009F0EB8"/>
    <w:rsid w:val="009F7910"/>
    <w:rsid w:val="00A00EC2"/>
    <w:rsid w:val="00A036C2"/>
    <w:rsid w:val="00A03A50"/>
    <w:rsid w:val="00A0532B"/>
    <w:rsid w:val="00A1392A"/>
    <w:rsid w:val="00A17B61"/>
    <w:rsid w:val="00A227D4"/>
    <w:rsid w:val="00A22ECF"/>
    <w:rsid w:val="00A23E97"/>
    <w:rsid w:val="00A259FC"/>
    <w:rsid w:val="00A324CA"/>
    <w:rsid w:val="00A357A8"/>
    <w:rsid w:val="00A377FD"/>
    <w:rsid w:val="00A40FB8"/>
    <w:rsid w:val="00A45127"/>
    <w:rsid w:val="00A45345"/>
    <w:rsid w:val="00A464EB"/>
    <w:rsid w:val="00A54791"/>
    <w:rsid w:val="00A55653"/>
    <w:rsid w:val="00A61909"/>
    <w:rsid w:val="00A629CD"/>
    <w:rsid w:val="00A70D4E"/>
    <w:rsid w:val="00A713EC"/>
    <w:rsid w:val="00A754CD"/>
    <w:rsid w:val="00A75C9C"/>
    <w:rsid w:val="00A8150B"/>
    <w:rsid w:val="00A8311E"/>
    <w:rsid w:val="00A85D2C"/>
    <w:rsid w:val="00A92791"/>
    <w:rsid w:val="00AA0D93"/>
    <w:rsid w:val="00AA2685"/>
    <w:rsid w:val="00AA4B59"/>
    <w:rsid w:val="00AA5B76"/>
    <w:rsid w:val="00AA72A4"/>
    <w:rsid w:val="00AB25BE"/>
    <w:rsid w:val="00AB2BBC"/>
    <w:rsid w:val="00AB3EA0"/>
    <w:rsid w:val="00AB6ADE"/>
    <w:rsid w:val="00AC0C0F"/>
    <w:rsid w:val="00AC4B41"/>
    <w:rsid w:val="00AD26D2"/>
    <w:rsid w:val="00AD31FA"/>
    <w:rsid w:val="00AD62BD"/>
    <w:rsid w:val="00AE33E5"/>
    <w:rsid w:val="00AF0705"/>
    <w:rsid w:val="00AF1B20"/>
    <w:rsid w:val="00AF3966"/>
    <w:rsid w:val="00AF3CD0"/>
    <w:rsid w:val="00AF5E36"/>
    <w:rsid w:val="00AF5EC8"/>
    <w:rsid w:val="00AF6EE7"/>
    <w:rsid w:val="00AF70DD"/>
    <w:rsid w:val="00B071DB"/>
    <w:rsid w:val="00B12938"/>
    <w:rsid w:val="00B17A47"/>
    <w:rsid w:val="00B237B8"/>
    <w:rsid w:val="00B23FD8"/>
    <w:rsid w:val="00B26369"/>
    <w:rsid w:val="00B27705"/>
    <w:rsid w:val="00B31925"/>
    <w:rsid w:val="00B36306"/>
    <w:rsid w:val="00B366BB"/>
    <w:rsid w:val="00B412B9"/>
    <w:rsid w:val="00B52397"/>
    <w:rsid w:val="00B53719"/>
    <w:rsid w:val="00B5371C"/>
    <w:rsid w:val="00B545ED"/>
    <w:rsid w:val="00B60DD0"/>
    <w:rsid w:val="00B61D73"/>
    <w:rsid w:val="00B6283C"/>
    <w:rsid w:val="00B66312"/>
    <w:rsid w:val="00B917D3"/>
    <w:rsid w:val="00B946F8"/>
    <w:rsid w:val="00B95621"/>
    <w:rsid w:val="00B968D7"/>
    <w:rsid w:val="00B96C3C"/>
    <w:rsid w:val="00BA2F77"/>
    <w:rsid w:val="00BA5176"/>
    <w:rsid w:val="00BB5BEC"/>
    <w:rsid w:val="00BC29DB"/>
    <w:rsid w:val="00BC776C"/>
    <w:rsid w:val="00BD239D"/>
    <w:rsid w:val="00BD582E"/>
    <w:rsid w:val="00BD5B41"/>
    <w:rsid w:val="00BE370F"/>
    <w:rsid w:val="00BF013E"/>
    <w:rsid w:val="00BF7284"/>
    <w:rsid w:val="00C04CD3"/>
    <w:rsid w:val="00C055CD"/>
    <w:rsid w:val="00C06806"/>
    <w:rsid w:val="00C07CDF"/>
    <w:rsid w:val="00C14F6F"/>
    <w:rsid w:val="00C238D5"/>
    <w:rsid w:val="00C31CF5"/>
    <w:rsid w:val="00C33912"/>
    <w:rsid w:val="00C35C46"/>
    <w:rsid w:val="00C40D9F"/>
    <w:rsid w:val="00C41F0E"/>
    <w:rsid w:val="00C47272"/>
    <w:rsid w:val="00C53C40"/>
    <w:rsid w:val="00C56B25"/>
    <w:rsid w:val="00C6261E"/>
    <w:rsid w:val="00C62D35"/>
    <w:rsid w:val="00C64D69"/>
    <w:rsid w:val="00C71705"/>
    <w:rsid w:val="00C746D2"/>
    <w:rsid w:val="00C74B44"/>
    <w:rsid w:val="00C75CCD"/>
    <w:rsid w:val="00C76A9C"/>
    <w:rsid w:val="00C80D4C"/>
    <w:rsid w:val="00C86ADF"/>
    <w:rsid w:val="00C90F9B"/>
    <w:rsid w:val="00C94E2F"/>
    <w:rsid w:val="00CA1118"/>
    <w:rsid w:val="00CA5785"/>
    <w:rsid w:val="00CB026C"/>
    <w:rsid w:val="00CC09AF"/>
    <w:rsid w:val="00CC288F"/>
    <w:rsid w:val="00CC34EA"/>
    <w:rsid w:val="00CD7E59"/>
    <w:rsid w:val="00CE2506"/>
    <w:rsid w:val="00CE4369"/>
    <w:rsid w:val="00CF1907"/>
    <w:rsid w:val="00CF476D"/>
    <w:rsid w:val="00D000D4"/>
    <w:rsid w:val="00D02CE9"/>
    <w:rsid w:val="00D05A58"/>
    <w:rsid w:val="00D06FAD"/>
    <w:rsid w:val="00D10C2B"/>
    <w:rsid w:val="00D12105"/>
    <w:rsid w:val="00D14670"/>
    <w:rsid w:val="00D30DC9"/>
    <w:rsid w:val="00D310B1"/>
    <w:rsid w:val="00D31952"/>
    <w:rsid w:val="00D37D3E"/>
    <w:rsid w:val="00D41A41"/>
    <w:rsid w:val="00D426BB"/>
    <w:rsid w:val="00D43D07"/>
    <w:rsid w:val="00D50982"/>
    <w:rsid w:val="00D55141"/>
    <w:rsid w:val="00D62D0F"/>
    <w:rsid w:val="00D63DF5"/>
    <w:rsid w:val="00D67AB7"/>
    <w:rsid w:val="00D71E90"/>
    <w:rsid w:val="00D74B56"/>
    <w:rsid w:val="00D779CE"/>
    <w:rsid w:val="00D84239"/>
    <w:rsid w:val="00D860CA"/>
    <w:rsid w:val="00D8655A"/>
    <w:rsid w:val="00D86F51"/>
    <w:rsid w:val="00D91F3D"/>
    <w:rsid w:val="00D920E9"/>
    <w:rsid w:val="00D94ED6"/>
    <w:rsid w:val="00D95459"/>
    <w:rsid w:val="00D96899"/>
    <w:rsid w:val="00DA074F"/>
    <w:rsid w:val="00DA13D1"/>
    <w:rsid w:val="00DA3A90"/>
    <w:rsid w:val="00DA3E69"/>
    <w:rsid w:val="00DA56DB"/>
    <w:rsid w:val="00DB09F3"/>
    <w:rsid w:val="00DB22BE"/>
    <w:rsid w:val="00DB55A9"/>
    <w:rsid w:val="00DB5F05"/>
    <w:rsid w:val="00DB7F56"/>
    <w:rsid w:val="00DC1225"/>
    <w:rsid w:val="00DC14D2"/>
    <w:rsid w:val="00DC18D8"/>
    <w:rsid w:val="00DC2E9B"/>
    <w:rsid w:val="00DC4C69"/>
    <w:rsid w:val="00DC531A"/>
    <w:rsid w:val="00DD30C4"/>
    <w:rsid w:val="00DD42CA"/>
    <w:rsid w:val="00DD4B91"/>
    <w:rsid w:val="00DE1A7A"/>
    <w:rsid w:val="00DE499A"/>
    <w:rsid w:val="00DE6691"/>
    <w:rsid w:val="00E032DF"/>
    <w:rsid w:val="00E0667E"/>
    <w:rsid w:val="00E0795D"/>
    <w:rsid w:val="00E1082B"/>
    <w:rsid w:val="00E146E0"/>
    <w:rsid w:val="00E153B2"/>
    <w:rsid w:val="00E17BF2"/>
    <w:rsid w:val="00E17EDE"/>
    <w:rsid w:val="00E2118F"/>
    <w:rsid w:val="00E2162A"/>
    <w:rsid w:val="00E275C4"/>
    <w:rsid w:val="00E31A63"/>
    <w:rsid w:val="00E336B8"/>
    <w:rsid w:val="00E33A9A"/>
    <w:rsid w:val="00E445A1"/>
    <w:rsid w:val="00E4657A"/>
    <w:rsid w:val="00E479B9"/>
    <w:rsid w:val="00E633B2"/>
    <w:rsid w:val="00E661C1"/>
    <w:rsid w:val="00E67191"/>
    <w:rsid w:val="00E7051E"/>
    <w:rsid w:val="00E71279"/>
    <w:rsid w:val="00E74408"/>
    <w:rsid w:val="00E81972"/>
    <w:rsid w:val="00E859DA"/>
    <w:rsid w:val="00E85E53"/>
    <w:rsid w:val="00E87941"/>
    <w:rsid w:val="00EA3AFF"/>
    <w:rsid w:val="00EB0141"/>
    <w:rsid w:val="00EB116A"/>
    <w:rsid w:val="00EB5231"/>
    <w:rsid w:val="00EB79D2"/>
    <w:rsid w:val="00EB7A1C"/>
    <w:rsid w:val="00EB7ABB"/>
    <w:rsid w:val="00EC0146"/>
    <w:rsid w:val="00ED25C4"/>
    <w:rsid w:val="00ED2A65"/>
    <w:rsid w:val="00ED2EF0"/>
    <w:rsid w:val="00ED37E1"/>
    <w:rsid w:val="00ED73AD"/>
    <w:rsid w:val="00EE1942"/>
    <w:rsid w:val="00EE5465"/>
    <w:rsid w:val="00EE5659"/>
    <w:rsid w:val="00EE6FF1"/>
    <w:rsid w:val="00EF0045"/>
    <w:rsid w:val="00EF355B"/>
    <w:rsid w:val="00EF5096"/>
    <w:rsid w:val="00EF5EDC"/>
    <w:rsid w:val="00F00329"/>
    <w:rsid w:val="00F02739"/>
    <w:rsid w:val="00F04FD2"/>
    <w:rsid w:val="00F14593"/>
    <w:rsid w:val="00F20506"/>
    <w:rsid w:val="00F24898"/>
    <w:rsid w:val="00F250B5"/>
    <w:rsid w:val="00F36FC0"/>
    <w:rsid w:val="00F43121"/>
    <w:rsid w:val="00F441BB"/>
    <w:rsid w:val="00F4591E"/>
    <w:rsid w:val="00F51BCF"/>
    <w:rsid w:val="00F522A4"/>
    <w:rsid w:val="00F54653"/>
    <w:rsid w:val="00F57789"/>
    <w:rsid w:val="00F72AE7"/>
    <w:rsid w:val="00F72D6C"/>
    <w:rsid w:val="00F73DDC"/>
    <w:rsid w:val="00F73DEB"/>
    <w:rsid w:val="00F744B0"/>
    <w:rsid w:val="00F74BFB"/>
    <w:rsid w:val="00F80640"/>
    <w:rsid w:val="00F84882"/>
    <w:rsid w:val="00F85426"/>
    <w:rsid w:val="00F85DCC"/>
    <w:rsid w:val="00F928A3"/>
    <w:rsid w:val="00F92BCA"/>
    <w:rsid w:val="00F92D53"/>
    <w:rsid w:val="00F95D35"/>
    <w:rsid w:val="00F95E12"/>
    <w:rsid w:val="00F96E44"/>
    <w:rsid w:val="00FA4636"/>
    <w:rsid w:val="00FA7D89"/>
    <w:rsid w:val="00FB012A"/>
    <w:rsid w:val="00FB0520"/>
    <w:rsid w:val="00FC49DE"/>
    <w:rsid w:val="00FC6BB5"/>
    <w:rsid w:val="00FD434B"/>
    <w:rsid w:val="00FE0F17"/>
    <w:rsid w:val="00FE22A4"/>
    <w:rsid w:val="00FE343E"/>
    <w:rsid w:val="00FE44B8"/>
    <w:rsid w:val="00FE4FA4"/>
    <w:rsid w:val="00FE70C5"/>
    <w:rsid w:val="00FE7F93"/>
    <w:rsid w:val="00FF13E1"/>
    <w:rsid w:val="00FF2FC0"/>
    <w:rsid w:val="00FF3CC3"/>
    <w:rsid w:val="00FF796B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10C9FC"/>
  <w15:chartTrackingRefBased/>
  <w15:docId w15:val="{82D69BEC-9863-487D-9A63-3BD08D67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7D8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3437BD"/>
    <w:pPr>
      <w:keepNext/>
      <w:spacing w:after="120"/>
      <w:outlineLvl w:val="0"/>
    </w:pPr>
    <w:rPr>
      <w:b/>
      <w:bCs/>
      <w:kern w:val="32"/>
      <w:sz w:val="24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5F05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rsid w:val="00F20506"/>
    <w:pPr>
      <w:tabs>
        <w:tab w:val="right" w:pos="10440"/>
      </w:tabs>
      <w:ind w:left="-360"/>
      <w:jc w:val="center"/>
    </w:pPr>
    <w:rPr>
      <w:rFonts w:ascii="Arial" w:hAnsi="Arial"/>
      <w:sz w:val="18"/>
      <w:szCs w:val="24"/>
    </w:rPr>
  </w:style>
  <w:style w:type="paragraph" w:styleId="Title">
    <w:name w:val="Title"/>
    <w:next w:val="BodyText"/>
    <w:qFormat/>
    <w:rsid w:val="00F20506"/>
    <w:pPr>
      <w:jc w:val="right"/>
      <w:outlineLvl w:val="0"/>
    </w:pPr>
    <w:rPr>
      <w:rFonts w:ascii="Arial" w:hAnsi="Arial" w:cs="Arial"/>
      <w:b/>
      <w:bCs/>
      <w:kern w:val="28"/>
      <w:sz w:val="28"/>
      <w:szCs w:val="32"/>
    </w:rPr>
  </w:style>
  <w:style w:type="character" w:styleId="PageNumber">
    <w:name w:val="page number"/>
    <w:basedOn w:val="DefaultParagraphFont"/>
    <w:rsid w:val="00DB5F05"/>
  </w:style>
  <w:style w:type="character" w:styleId="Hyperlink">
    <w:name w:val="Hyperlink"/>
    <w:rsid w:val="008309D0"/>
    <w:rPr>
      <w:color w:val="0000FF"/>
      <w:u w:val="single"/>
    </w:rPr>
  </w:style>
  <w:style w:type="paragraph" w:styleId="BodyText">
    <w:name w:val="Body Text"/>
    <w:basedOn w:val="Normal"/>
    <w:rsid w:val="008309D0"/>
    <w:rPr>
      <w:rFonts w:cs="Arial"/>
    </w:rPr>
  </w:style>
  <w:style w:type="table" w:styleId="TableGrid">
    <w:name w:val="Table Grid"/>
    <w:basedOn w:val="TableNormal"/>
    <w:rsid w:val="00151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B3EA0"/>
    <w:rPr>
      <w:rFonts w:ascii="Tahoma" w:hAnsi="Tahoma" w:cs="Tahoma"/>
      <w:sz w:val="16"/>
      <w:szCs w:val="16"/>
    </w:rPr>
  </w:style>
  <w:style w:type="paragraph" w:customStyle="1" w:styleId="FHCRCIRB">
    <w:name w:val="FHCRC IRB"/>
    <w:rsid w:val="00F20506"/>
    <w:rPr>
      <w:rFonts w:ascii="Arial" w:hAnsi="Arial"/>
    </w:rPr>
  </w:style>
  <w:style w:type="character" w:styleId="FollowedHyperlink">
    <w:name w:val="FollowedHyperlink"/>
    <w:rsid w:val="00D55141"/>
    <w:rPr>
      <w:color w:val="800080"/>
      <w:u w:val="single"/>
    </w:rPr>
  </w:style>
  <w:style w:type="character" w:customStyle="1" w:styleId="FooterChar">
    <w:name w:val="Footer Char"/>
    <w:link w:val="Footer"/>
    <w:rsid w:val="00E87941"/>
    <w:rPr>
      <w:rFonts w:ascii="Arial" w:hAnsi="Arial"/>
      <w:sz w:val="18"/>
      <w:szCs w:val="24"/>
      <w:lang w:bidi="ar-SA"/>
    </w:rPr>
  </w:style>
  <w:style w:type="character" w:styleId="CommentReference">
    <w:name w:val="annotation reference"/>
    <w:rsid w:val="00EA3A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3AF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A3AFF"/>
  </w:style>
  <w:style w:type="paragraph" w:styleId="CommentSubject">
    <w:name w:val="annotation subject"/>
    <w:basedOn w:val="CommentText"/>
    <w:next w:val="CommentText"/>
    <w:link w:val="CommentSubjectChar"/>
    <w:rsid w:val="00EA3AF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EA3AFF"/>
    <w:rPr>
      <w:b/>
      <w:bCs/>
    </w:rPr>
  </w:style>
  <w:style w:type="character" w:customStyle="1" w:styleId="Heading1Char">
    <w:name w:val="Heading 1 Char"/>
    <w:link w:val="Heading1"/>
    <w:rsid w:val="003437BD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styleId="Revision">
    <w:name w:val="Revision"/>
    <w:hidden/>
    <w:uiPriority w:val="99"/>
    <w:semiHidden/>
    <w:rsid w:val="009A05C3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573F7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717C78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17C78"/>
  </w:style>
  <w:style w:type="character" w:styleId="FootnoteReference">
    <w:name w:val="footnote reference"/>
    <w:rsid w:val="00717C78"/>
    <w:rPr>
      <w:vertAlign w:val="superscript"/>
    </w:rPr>
  </w:style>
  <w:style w:type="paragraph" w:styleId="ListParagraph">
    <w:name w:val="List Paragraph"/>
    <w:basedOn w:val="Normal"/>
    <w:uiPriority w:val="34"/>
    <w:qFormat/>
    <w:rsid w:val="004B5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xtranet.fredhutch.org/en/f/irb/hipaa-supp-waiver-authorization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extranet.fredhutch.org/en/u/irb/informed-consent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fredhutch.org/en/u/irb/informed-consent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extranet.fredhutch.org/en/u/irb/informed-consent.htm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extranet.fredhutch.org/en/f/irb/hipaa-supp-waiver-authorization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xtranet.fredhutch.org/en/f/irb/hipaa-supp-waiver-authorization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F73E75A461F4F824331E3CD4977B8" ma:contentTypeVersion="15" ma:contentTypeDescription="Create a new document." ma:contentTypeScope="" ma:versionID="cfe57171665fe1986b4a48bfa6eb757a">
  <xsd:schema xmlns:xsd="http://www.w3.org/2001/XMLSchema" xmlns:xs="http://www.w3.org/2001/XMLSchema" xmlns:p="http://schemas.microsoft.com/office/2006/metadata/properties" xmlns:ns2="17967884-bb06-43df-b4b9-8fac6703e062" xmlns:ns3="12890d74-c348-4355-8a05-1551eb9375e9" targetNamespace="http://schemas.microsoft.com/office/2006/metadata/properties" ma:root="true" ma:fieldsID="574401aef3921498260d1ab314af30e2" ns2:_="" ns3:_="">
    <xsd:import namespace="17967884-bb06-43df-b4b9-8fac6703e062"/>
    <xsd:import namespace="12890d74-c348-4355-8a05-1551eb937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67884-bb06-43df-b4b9-8fac6703e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4e6e45-2433-4efa-90ac-389e9d1bb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90d74-c348-4355-8a05-1551eb937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b4c655-3e6c-46a1-9197-4dc6a435e00d}" ma:internalName="TaxCatchAll" ma:showField="CatchAllData" ma:web="12890d74-c348-4355-8a05-1551eb937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890d74-c348-4355-8a05-1551eb9375e9" xsi:nil="true"/>
    <lcf76f155ced4ddcb4097134ff3c332f xmlns="17967884-bb06-43df-b4b9-8fac6703e0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CEC66C-3A33-40D5-87EF-4BA68CC826A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7EC313E-7617-45F9-A781-C8B40FE29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67884-bb06-43df-b4b9-8fac6703e062"/>
    <ds:schemaRef ds:uri="12890d74-c348-4355-8a05-1551eb937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E0354-0725-4378-8CAD-420AF07E16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74F9F-EBD8-452A-98D8-2B58DD99E3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23A9C0-C8AD-436C-992B-8C7A783011A6}">
  <ds:schemaRefs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17967884-bb06-43df-b4b9-8fac6703e062"/>
    <ds:schemaRef ds:uri="http://schemas.microsoft.com/office/infopath/2007/PartnerControls"/>
    <ds:schemaRef ds:uri="12890d74-c348-4355-8a05-1551eb937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Form Waiver of Consent Supplement</vt:lpstr>
    </vt:vector>
  </TitlesOfParts>
  <Company>Fred Hutchinson Cancer Research Center</Company>
  <LinksUpToDate>false</LinksUpToDate>
  <CharactersWithSpaces>8656</CharactersWithSpaces>
  <SharedDoc>false</SharedDoc>
  <HLinks>
    <vt:vector size="36" baseType="variant">
      <vt:variant>
        <vt:i4>6291553</vt:i4>
      </vt:variant>
      <vt:variant>
        <vt:i4>112</vt:i4>
      </vt:variant>
      <vt:variant>
        <vt:i4>0</vt:i4>
      </vt:variant>
      <vt:variant>
        <vt:i4>5</vt:i4>
      </vt:variant>
      <vt:variant>
        <vt:lpwstr>https://extranet.fredhutch.org/en/f/irb/hipaa-supp-waiver-authorization/_jcr_content/leftParsys/formdownload/file.res/HIPAA-Supplement-Waiver-Authorization.doc</vt:lpwstr>
      </vt:variant>
      <vt:variant>
        <vt:lpwstr/>
      </vt:variant>
      <vt:variant>
        <vt:i4>6291553</vt:i4>
      </vt:variant>
      <vt:variant>
        <vt:i4>94</vt:i4>
      </vt:variant>
      <vt:variant>
        <vt:i4>0</vt:i4>
      </vt:variant>
      <vt:variant>
        <vt:i4>5</vt:i4>
      </vt:variant>
      <vt:variant>
        <vt:lpwstr>https://extranet.fredhutch.org/en/f/irb/hipaa-supp-waiver-authorization/_jcr_content/leftParsys/formdownload/file.res/HIPAA-Supplement-Waiver-Authorization.doc</vt:lpwstr>
      </vt:variant>
      <vt:variant>
        <vt:lpwstr/>
      </vt:variant>
      <vt:variant>
        <vt:i4>5701637</vt:i4>
      </vt:variant>
      <vt:variant>
        <vt:i4>75</vt:i4>
      </vt:variant>
      <vt:variant>
        <vt:i4>0</vt:i4>
      </vt:variant>
      <vt:variant>
        <vt:i4>5</vt:i4>
      </vt:variant>
      <vt:variant>
        <vt:lpwstr>https://extranet.fredhutch.org/en/u/irb/informed-consent.html</vt:lpwstr>
      </vt:variant>
      <vt:variant>
        <vt:lpwstr/>
      </vt:variant>
      <vt:variant>
        <vt:i4>5701637</vt:i4>
      </vt:variant>
      <vt:variant>
        <vt:i4>54</vt:i4>
      </vt:variant>
      <vt:variant>
        <vt:i4>0</vt:i4>
      </vt:variant>
      <vt:variant>
        <vt:i4>5</vt:i4>
      </vt:variant>
      <vt:variant>
        <vt:lpwstr>https://extranet.fredhutch.org/en/u/irb/informed-consent.html</vt:lpwstr>
      </vt:variant>
      <vt:variant>
        <vt:lpwstr/>
      </vt:variant>
      <vt:variant>
        <vt:i4>5701637</vt:i4>
      </vt:variant>
      <vt:variant>
        <vt:i4>51</vt:i4>
      </vt:variant>
      <vt:variant>
        <vt:i4>0</vt:i4>
      </vt:variant>
      <vt:variant>
        <vt:i4>5</vt:i4>
      </vt:variant>
      <vt:variant>
        <vt:lpwstr>https://extranet.fredhutch.org/en/u/irb/informed-consent.html</vt:lpwstr>
      </vt:variant>
      <vt:variant>
        <vt:lpwstr/>
      </vt:variant>
      <vt:variant>
        <vt:i4>6291553</vt:i4>
      </vt:variant>
      <vt:variant>
        <vt:i4>48</vt:i4>
      </vt:variant>
      <vt:variant>
        <vt:i4>0</vt:i4>
      </vt:variant>
      <vt:variant>
        <vt:i4>5</vt:i4>
      </vt:variant>
      <vt:variant>
        <vt:lpwstr>https://extranet.fredhutch.org/en/f/irb/hipaa-supp-waiver-authorization/_jcr_content/leftParsys/formdownload/file.res/HIPAA-Supplement-Waiver-Authorization.doc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HRP-256 - FORM - Consent Supplement</dc:title>
  <dc:subject/>
  <dc:creator>Luke-Killam</dc:creator>
  <cp:keywords/>
  <cp:lastModifiedBy>Nguyen, Katrina Y</cp:lastModifiedBy>
  <cp:revision>3</cp:revision>
  <cp:lastPrinted>2016-12-06T19:53:00Z</cp:lastPrinted>
  <dcterms:created xsi:type="dcterms:W3CDTF">2024-12-16T19:56:00Z</dcterms:created>
  <dcterms:modified xsi:type="dcterms:W3CDTF">2024-12-16T20:13:00Z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oup">
    <vt:lpwstr>IRB</vt:lpwstr>
  </property>
  <property fmtid="{D5CDD505-2E9C-101B-9397-08002B2CF9AE}" pid="3" name="Document Type">
    <vt:lpwstr>Forms</vt:lpwstr>
  </property>
  <property fmtid="{D5CDD505-2E9C-101B-9397-08002B2CF9AE}" pid="4" name="Change Control">
    <vt:lpwstr>Yes</vt:lpwstr>
  </property>
  <property fmtid="{D5CDD505-2E9C-101B-9397-08002B2CF9AE}" pid="5" name="MediaServiceImageTags">
    <vt:lpwstr/>
  </property>
</Properties>
</file>